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2C39" w:rsidRDefault="00072C39" w:rsidP="00072C39">
      <w:pPr>
        <w:spacing w:after="0" w:line="240" w:lineRule="auto"/>
        <w:ind w:left="4536"/>
        <w:jc w:val="both"/>
        <w:rPr>
          <w:rFonts w:ascii="Bookman Old Style" w:hAnsi="Bookman Old Style"/>
          <w:sz w:val="24"/>
          <w:szCs w:val="24"/>
          <w:lang w:val="id-ID"/>
        </w:rPr>
      </w:pPr>
      <w:r>
        <w:rPr>
          <w:rFonts w:ascii="Bookman Old Style" w:hAnsi="Bookman Old Style"/>
          <w:sz w:val="24"/>
          <w:szCs w:val="24"/>
          <w:lang w:val="id-ID"/>
        </w:rPr>
        <w:t>LAMPIRAN VI</w:t>
      </w:r>
    </w:p>
    <w:p w:rsidR="00072C39" w:rsidRDefault="00072C39" w:rsidP="00072C39">
      <w:pPr>
        <w:spacing w:after="0" w:line="240" w:lineRule="auto"/>
        <w:ind w:left="4536"/>
        <w:jc w:val="both"/>
        <w:rPr>
          <w:rFonts w:ascii="Bookman Old Style" w:hAnsi="Bookman Old Style"/>
          <w:sz w:val="24"/>
          <w:szCs w:val="24"/>
          <w:lang w:val="id-ID"/>
        </w:rPr>
      </w:pPr>
      <w:r>
        <w:rPr>
          <w:rFonts w:ascii="Bookman Old Style" w:hAnsi="Bookman Old Style"/>
          <w:sz w:val="24"/>
          <w:szCs w:val="24"/>
          <w:lang w:val="id-ID"/>
        </w:rPr>
        <w:t>PERATURAN BUPATI BANTUL</w:t>
      </w:r>
    </w:p>
    <w:p w:rsidR="00072C39" w:rsidRDefault="00072C39" w:rsidP="00072C39">
      <w:pPr>
        <w:spacing w:after="0" w:line="240" w:lineRule="auto"/>
        <w:ind w:left="4536"/>
        <w:jc w:val="both"/>
        <w:rPr>
          <w:rFonts w:ascii="Bookman Old Style" w:hAnsi="Bookman Old Style"/>
          <w:sz w:val="24"/>
          <w:szCs w:val="24"/>
          <w:lang w:val="id-ID"/>
        </w:rPr>
      </w:pPr>
      <w:r>
        <w:rPr>
          <w:rFonts w:ascii="Bookman Old Style" w:hAnsi="Bookman Old Style"/>
          <w:sz w:val="24"/>
          <w:szCs w:val="24"/>
          <w:lang w:val="id-ID"/>
        </w:rPr>
        <w:t xml:space="preserve">NOMOR   </w:t>
      </w:r>
      <w:r w:rsidR="00513E61">
        <w:rPr>
          <w:rFonts w:ascii="Bookman Old Style" w:hAnsi="Bookman Old Style"/>
          <w:sz w:val="24"/>
          <w:szCs w:val="24"/>
        </w:rPr>
        <w:t>147</w:t>
      </w:r>
      <w:bookmarkStart w:id="0" w:name="_GoBack"/>
      <w:bookmarkEnd w:id="0"/>
      <w:r>
        <w:rPr>
          <w:rFonts w:ascii="Bookman Old Style" w:hAnsi="Bookman Old Style"/>
          <w:sz w:val="24"/>
          <w:szCs w:val="24"/>
          <w:lang w:val="id-ID"/>
        </w:rPr>
        <w:t xml:space="preserve">   TAHUN 2018 </w:t>
      </w:r>
    </w:p>
    <w:p w:rsidR="00072C39" w:rsidRDefault="00072C39" w:rsidP="00072C39">
      <w:pPr>
        <w:spacing w:after="0" w:line="240" w:lineRule="auto"/>
        <w:ind w:left="4536"/>
        <w:jc w:val="both"/>
        <w:rPr>
          <w:rFonts w:ascii="Bookman Old Style" w:hAnsi="Bookman Old Style"/>
          <w:sz w:val="24"/>
          <w:szCs w:val="24"/>
          <w:lang w:val="id-ID"/>
        </w:rPr>
      </w:pPr>
      <w:r>
        <w:rPr>
          <w:rFonts w:ascii="Bookman Old Style" w:hAnsi="Bookman Old Style"/>
          <w:sz w:val="24"/>
          <w:szCs w:val="24"/>
          <w:lang w:val="id-ID"/>
        </w:rPr>
        <w:t>TENTANG</w:t>
      </w:r>
    </w:p>
    <w:p w:rsidR="00072C39" w:rsidRPr="00484A53" w:rsidRDefault="00072C39" w:rsidP="00072C39">
      <w:pPr>
        <w:spacing w:after="0" w:line="240" w:lineRule="auto"/>
        <w:ind w:left="4536"/>
        <w:jc w:val="both"/>
        <w:rPr>
          <w:rFonts w:ascii="Bookman Old Style" w:hAnsi="Bookman Old Style"/>
          <w:sz w:val="24"/>
          <w:szCs w:val="24"/>
          <w:lang w:val="id-ID"/>
        </w:rPr>
      </w:pPr>
      <w:r>
        <w:rPr>
          <w:rFonts w:ascii="Bookman Old Style" w:hAnsi="Bookman Old Style"/>
          <w:sz w:val="24"/>
          <w:szCs w:val="24"/>
          <w:lang w:val="id-ID"/>
        </w:rPr>
        <w:t>PERUBAHAN ATAS PERATURAN BUPATI BANTUL NOMOR 89 TAHUN 2-18 TENTANG FORMASI DAN HASIL ANALISIS JABATAN DI LINGKUNGAN PEMERINTAH KABUPATEN BANTUL</w:t>
      </w:r>
    </w:p>
    <w:p w:rsidR="00072C39" w:rsidRDefault="00072C39" w:rsidP="002D6445">
      <w:pPr>
        <w:spacing w:after="0" w:line="240" w:lineRule="auto"/>
        <w:jc w:val="center"/>
        <w:rPr>
          <w:rFonts w:ascii="Franklin Gothic Book" w:hAnsi="Franklin Gothic Book"/>
          <w:b/>
          <w:sz w:val="28"/>
          <w:lang w:val="id-ID"/>
        </w:rPr>
      </w:pPr>
    </w:p>
    <w:p w:rsidR="00072C39" w:rsidRDefault="00072C39" w:rsidP="002D6445">
      <w:pPr>
        <w:spacing w:after="0" w:line="240" w:lineRule="auto"/>
        <w:jc w:val="center"/>
        <w:rPr>
          <w:rFonts w:ascii="Franklin Gothic Book" w:hAnsi="Franklin Gothic Book"/>
          <w:b/>
          <w:sz w:val="28"/>
          <w:lang w:val="id-ID"/>
        </w:r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59264" behindDoc="0" locked="0" layoutInCell="1" allowOverlap="1" wp14:anchorId="502568DB" wp14:editId="463476FE">
                <wp:simplePos x="0" y="0"/>
                <wp:positionH relativeFrom="column">
                  <wp:posOffset>-102458</wp:posOffset>
                </wp:positionH>
                <wp:positionV relativeFrom="paragraph">
                  <wp:posOffset>70485</wp:posOffset>
                </wp:positionV>
                <wp:extent cx="5866411" cy="0"/>
                <wp:effectExtent l="0" t="19050" r="1270" b="19050"/>
                <wp:wrapNone/>
                <wp:docPr id="3" name="Straight Connector 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C30E36C"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HYV2AEAAA0EAAAOAAAAZHJzL2Uyb0RvYy54bWysU8GO0zAQvSPxD5bvNE2Xlip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Do4dhX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E.XII.1</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Dinas Kependudukan dan Pencatatan Sipil</w:t>
            </w:r>
          </w:p>
        </w:tc>
      </w:tr>
      <w:tr w:rsidR="00C83F13" w:rsidRPr="00227EF0" w:rsidTr="00A57D07">
        <w:trPr>
          <w:trHeight w:val="20"/>
        </w:trPr>
        <w:tc>
          <w:tcPr>
            <w:tcW w:w="346" w:type="dxa"/>
            <w:shd w:val="clear" w:color="auto" w:fill="auto"/>
            <w:noWrap/>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II b</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Memimpin penyelenggaraan urusan dalam bidang  Kependudukan dan Pencatatan Sipil</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626D94">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Merumuskan Rencana Strategis dan Rencana Kerja Dinas Kependudukan dan Pencatatan Sipil</w:t>
            </w:r>
          </w:p>
          <w:p w:rsidR="00C83F13" w:rsidRPr="00984BE9" w:rsidRDefault="00C83F13" w:rsidP="00626D94">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Tahapan :</w:t>
            </w:r>
          </w:p>
          <w:p w:rsidR="00C83F13" w:rsidRPr="00984BE9" w:rsidRDefault="00C83F13" w:rsidP="00626D94">
            <w:pPr>
              <w:spacing w:after="0" w:line="240" w:lineRule="auto"/>
              <w:ind w:left="397" w:hanging="408"/>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1) Melakukan orientasi / penyamaan persepsi dan memberikan pemahaman terhadap berbagai permasalahan, isu dan kebijakan / pedoman sesuai dengan bidang tugasnya</w:t>
            </w:r>
          </w:p>
          <w:p w:rsidR="00C83F13" w:rsidRPr="00984BE9" w:rsidRDefault="00C83F13" w:rsidP="00626D94">
            <w:pPr>
              <w:spacing w:after="0" w:line="240" w:lineRule="auto"/>
              <w:ind w:left="397" w:hanging="408"/>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2) Melakukan review atas hasilpengolahan data dan informasi</w:t>
            </w:r>
          </w:p>
          <w:p w:rsidR="00C83F13" w:rsidRPr="00984BE9" w:rsidRDefault="00C83F13" w:rsidP="00626D94">
            <w:pPr>
              <w:spacing w:after="0" w:line="240" w:lineRule="auto"/>
              <w:ind w:left="397" w:hanging="408"/>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3) Melakukan analisis gambaran pelayanan Dinas Kependudukan dan Pencatatan Sipil</w:t>
            </w:r>
          </w:p>
          <w:p w:rsidR="00C83F13" w:rsidRPr="00984BE9" w:rsidRDefault="00C83F13" w:rsidP="00626D94">
            <w:pPr>
              <w:spacing w:after="0" w:line="240" w:lineRule="auto"/>
              <w:ind w:left="397" w:hanging="408"/>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4) Melakukan review Renstra  Kementrian / Lembaga / Dinas Kependudukan dan Pencatatan SipilPropinsi serta Draft RPJMD Kabupaten serta kebijakan lain sesuai dengan bidang tugasnya</w:t>
            </w:r>
          </w:p>
          <w:p w:rsidR="00C83F13" w:rsidRPr="00984BE9" w:rsidRDefault="00C83F13" w:rsidP="00626D94">
            <w:pPr>
              <w:spacing w:after="0" w:line="240" w:lineRule="auto"/>
              <w:ind w:left="397" w:hanging="408"/>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5) Perumusan isu-isu strategis yang berpengaruh di bidang Kependudukan dan Pencatatan Sipil</w:t>
            </w:r>
          </w:p>
          <w:p w:rsidR="00C83F13" w:rsidRPr="00984BE9" w:rsidRDefault="00C83F13" w:rsidP="00626D94">
            <w:pPr>
              <w:spacing w:after="0" w:line="240" w:lineRule="auto"/>
              <w:ind w:left="397" w:hanging="408"/>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6) Perumusan visi dan misi, tujuan, sasaran, strategi dan kebijakan jangka menengah</w:t>
            </w:r>
          </w:p>
          <w:p w:rsidR="00C83F13" w:rsidRPr="00984BE9" w:rsidRDefault="00C83F13" w:rsidP="00626D94">
            <w:pPr>
              <w:spacing w:after="0" w:line="240" w:lineRule="auto"/>
              <w:ind w:left="397" w:hanging="408"/>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7) Mengkoordinir perumusan rencana program, kegiatan, indikator kinerja, kelompok sasaran, dan pendanaan indikatif</w:t>
            </w:r>
          </w:p>
          <w:p w:rsidR="00C83F13" w:rsidRPr="00984BE9" w:rsidRDefault="00C83F13" w:rsidP="00626D94">
            <w:pPr>
              <w:spacing w:after="0" w:line="240" w:lineRule="auto"/>
              <w:ind w:left="397" w:hanging="408"/>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8) Mengkoordinir perumusan indikator dan target kinerja yang mengacu pada Tujuan dan Sasaran RPJMD</w:t>
            </w:r>
          </w:p>
          <w:p w:rsidR="00C83F13" w:rsidRPr="00984BE9" w:rsidRDefault="00C83F13" w:rsidP="00626D94">
            <w:pPr>
              <w:spacing w:after="0" w:line="240" w:lineRule="auto"/>
              <w:ind w:left="397" w:hanging="408"/>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9) Melaksanakan presentasi dan koordinasi atas rancangan renstra sebagai bahan masukan dalam penyusunan RPJMD serta mendapatkan masukan untuk perbaikan draft renstra sesuai dengan draft RPJMD yang ada.</w:t>
            </w:r>
          </w:p>
          <w:p w:rsidR="00C83F13" w:rsidRPr="00984BE9" w:rsidRDefault="00C83F13" w:rsidP="00626D94">
            <w:pPr>
              <w:spacing w:after="0" w:line="240" w:lineRule="auto"/>
              <w:ind w:left="397" w:hanging="408"/>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10) Menetapkan Renstra Dinas Kependudukan dan Pencatatan Sipil</w:t>
            </w:r>
          </w:p>
          <w:p w:rsidR="00C83F13" w:rsidRPr="00984BE9" w:rsidRDefault="00C83F13" w:rsidP="00626D94">
            <w:pPr>
              <w:spacing w:after="0" w:line="240" w:lineRule="auto"/>
              <w:ind w:left="397" w:hanging="408"/>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11) Mengkoordinasikan perumusan rencana kerja tahunan sesuai dengan Renstra Dinas Kependudukan dan Pencatatan Sipilyang ada</w:t>
            </w:r>
          </w:p>
          <w:p w:rsidR="00C83F13" w:rsidRPr="00984BE9" w:rsidRDefault="00C83F13" w:rsidP="00626D94">
            <w:pPr>
              <w:spacing w:after="0" w:line="240" w:lineRule="auto"/>
              <w:ind w:left="397" w:hanging="408"/>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12) Menetapkan rencana kerja tahunan Dinas Kependudukan dan Pencatatan Sipil</w:t>
            </w:r>
          </w:p>
          <w:p w:rsidR="00C83F13" w:rsidRPr="00984BE9" w:rsidRDefault="00C83F13" w:rsidP="00626D94">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w:t>
            </w:r>
          </w:p>
          <w:p w:rsidR="00C83F13" w:rsidRPr="00984BE9" w:rsidRDefault="00C83F13" w:rsidP="00626D94">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Merumuskan kebijakan dalam penyelenggaraan urusan di bidang Kependudukan dan Pencatatan Sipil</w:t>
            </w:r>
          </w:p>
          <w:p w:rsidR="00C83F13" w:rsidRPr="00984BE9" w:rsidRDefault="00C83F13" w:rsidP="00626D94">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Tahapan :</w:t>
            </w:r>
          </w:p>
          <w:p w:rsidR="00C83F13" w:rsidRPr="00984BE9" w:rsidRDefault="00C83F13" w:rsidP="00626D94">
            <w:pPr>
              <w:spacing w:after="0" w:line="240" w:lineRule="auto"/>
              <w:ind w:left="397" w:hanging="408"/>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1) Melakukan orientasi / penyamaan persepsi dan memberikan pemahaman terhadap berbagai permasalahan, isu dan kebijakan / pedoman sesuai dengan bidang tugasnya</w:t>
            </w:r>
          </w:p>
          <w:p w:rsidR="00C83F13" w:rsidRPr="00984BE9" w:rsidRDefault="00C83F13" w:rsidP="00626D94">
            <w:pPr>
              <w:spacing w:after="0" w:line="240" w:lineRule="auto"/>
              <w:ind w:left="397" w:hanging="408"/>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2) Melakukan identifikasi dan perumusan permasalahan yang ada</w:t>
            </w:r>
          </w:p>
          <w:p w:rsidR="00C83F13" w:rsidRPr="00984BE9" w:rsidRDefault="00C83F13" w:rsidP="00626D94">
            <w:pPr>
              <w:spacing w:after="0" w:line="240" w:lineRule="auto"/>
              <w:ind w:left="397" w:hanging="408"/>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3) Melakukan reviuw hasil pengolahan bahan/data dan informasi yang dibutuhkan dalam penyusunan kebijakan</w:t>
            </w:r>
          </w:p>
          <w:p w:rsidR="00C83F13" w:rsidRPr="00984BE9" w:rsidRDefault="00C83F13" w:rsidP="00626D94">
            <w:pPr>
              <w:spacing w:after="0" w:line="240" w:lineRule="auto"/>
              <w:ind w:left="397" w:hanging="408"/>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4) Melakukan analisis sesuai data dan kajian pustaka untuk menjawab permasalahan yang ada</w:t>
            </w:r>
          </w:p>
          <w:p w:rsidR="00C83F13" w:rsidRPr="00984BE9" w:rsidRDefault="00C83F13" w:rsidP="00626D94">
            <w:pPr>
              <w:spacing w:after="0" w:line="240" w:lineRule="auto"/>
              <w:ind w:left="397" w:hanging="408"/>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5) Merumuskan kebijakan untuk menjawab permasalahan yang ada</w:t>
            </w:r>
          </w:p>
          <w:p w:rsidR="00C83F13" w:rsidRPr="00984BE9" w:rsidRDefault="00C83F13" w:rsidP="00626D94">
            <w:pPr>
              <w:spacing w:after="0" w:line="240" w:lineRule="auto"/>
              <w:ind w:left="397" w:hanging="408"/>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6) Melakukan penggalian masukan untuk penyempurnaan kebijakan yang akan ditetapkan</w:t>
            </w:r>
          </w:p>
          <w:p w:rsidR="00C83F13" w:rsidRPr="00984BE9" w:rsidRDefault="00C83F13" w:rsidP="00626D94">
            <w:pPr>
              <w:spacing w:after="0" w:line="240" w:lineRule="auto"/>
              <w:ind w:left="397" w:hanging="408"/>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7) Mengesahkan kebijakan sesuai dengan kewenangannya</w:t>
            </w:r>
          </w:p>
          <w:p w:rsidR="00C83F13" w:rsidRPr="00984BE9" w:rsidRDefault="00C83F13" w:rsidP="00626D94">
            <w:pPr>
              <w:spacing w:after="0" w:line="240" w:lineRule="auto"/>
              <w:ind w:left="397" w:hanging="408"/>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w:t>
            </w:r>
          </w:p>
          <w:p w:rsidR="00C83F13" w:rsidRPr="00984BE9" w:rsidRDefault="00C83F13" w:rsidP="00626D94">
            <w:pPr>
              <w:spacing w:after="0" w:line="240" w:lineRule="auto"/>
              <w:ind w:left="397" w:hanging="408"/>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 Merumuskan standar operasional prosedur di lingkup Dinas Kependudukan dan Pencatatan Sipil sebagai acuan bawahan dalam melaksanakan tugas</w:t>
            </w:r>
          </w:p>
          <w:p w:rsidR="00C83F13" w:rsidRPr="00984BE9" w:rsidRDefault="00C83F13" w:rsidP="00626D94">
            <w:pPr>
              <w:spacing w:after="0" w:line="240" w:lineRule="auto"/>
              <w:ind w:left="397" w:hanging="408"/>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1) Melakukan identifikasi keragaman jenis kegiatan yang ada</w:t>
            </w:r>
          </w:p>
          <w:p w:rsidR="00C83F13" w:rsidRPr="00984BE9" w:rsidRDefault="00C83F13" w:rsidP="00626D94">
            <w:pPr>
              <w:spacing w:after="0" w:line="240" w:lineRule="auto"/>
              <w:ind w:left="397" w:hanging="408"/>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2) Melakukan orientasi / penyamaan persepsi dan memberikan pemahaman terhadap berbagai permasalahan, isu dan kebijakan / pedoman sesuai dengan bidang tugasnya</w:t>
            </w:r>
          </w:p>
          <w:p w:rsidR="00C83F13" w:rsidRPr="00984BE9" w:rsidRDefault="00C83F13" w:rsidP="00626D94">
            <w:pPr>
              <w:spacing w:after="0" w:line="240" w:lineRule="auto"/>
              <w:ind w:left="397" w:hanging="408"/>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3) Melakukan kajian kebijakan dalam proses penyusuan standar operasional prosedur</w:t>
            </w:r>
          </w:p>
          <w:p w:rsidR="00C83F13" w:rsidRPr="00984BE9" w:rsidRDefault="00C83F13" w:rsidP="00626D94">
            <w:pPr>
              <w:spacing w:after="0" w:line="240" w:lineRule="auto"/>
              <w:ind w:left="397" w:hanging="408"/>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4) Mengkoordinir proses penyusunan standar operasional prosedur</w:t>
            </w:r>
          </w:p>
          <w:p w:rsidR="00C83F13" w:rsidRPr="00984BE9" w:rsidRDefault="00C83F13" w:rsidP="00626D94">
            <w:pPr>
              <w:spacing w:after="0" w:line="240" w:lineRule="auto"/>
              <w:ind w:left="397" w:hanging="408"/>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5) Melakukan review atas draft standar operasional prosedur yang sudah disusun</w:t>
            </w:r>
          </w:p>
          <w:p w:rsidR="00C83F13" w:rsidRPr="00984BE9" w:rsidRDefault="00C83F13" w:rsidP="00626D94">
            <w:pPr>
              <w:spacing w:after="0" w:line="240" w:lineRule="auto"/>
              <w:ind w:left="397" w:hanging="408"/>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6) Menetapkan dan mengesahkan standar operasional dan prosedur sebagai pedoman dalam pelaksanaan tugas dan fungsi yang ada</w:t>
            </w:r>
          </w:p>
          <w:p w:rsidR="00C83F13" w:rsidRPr="00984BE9" w:rsidRDefault="00C83F13" w:rsidP="00626D94">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lastRenderedPageBreak/>
              <w:t xml:space="preserve"> </w:t>
            </w:r>
          </w:p>
          <w:p w:rsidR="00C83F13" w:rsidRPr="00984BE9" w:rsidRDefault="00C83F13" w:rsidP="00626D94">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 Memimpin / mengkoordinirpenyelenggaraan urusan di bidangKependudukan dan Pencatatan Sipil</w:t>
            </w:r>
          </w:p>
          <w:p w:rsidR="00C83F13" w:rsidRPr="00984BE9" w:rsidRDefault="00C83F13" w:rsidP="00626D94">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Tahapan :</w:t>
            </w:r>
          </w:p>
          <w:p w:rsidR="00C83F13" w:rsidRPr="00984BE9" w:rsidRDefault="00C83F13" w:rsidP="00626D94">
            <w:pPr>
              <w:spacing w:after="0" w:line="240" w:lineRule="auto"/>
              <w:ind w:left="397" w:hanging="408"/>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1) Melaksanakan pembagian tugas kepada bawahan sesuai dengan wewenang dan tanggung jawab masing-masing.</w:t>
            </w:r>
          </w:p>
          <w:p w:rsidR="00C83F13" w:rsidRPr="00984BE9" w:rsidRDefault="00C83F13" w:rsidP="00626D94">
            <w:pPr>
              <w:spacing w:after="0" w:line="240" w:lineRule="auto"/>
              <w:ind w:left="397" w:hanging="408"/>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2) Menggerakan segala sumber daya yang ada untuk pelaksanaan visi, misidan program agar dapat berjalan dengan optimal</w:t>
            </w:r>
          </w:p>
          <w:p w:rsidR="00C83F13" w:rsidRPr="00984BE9" w:rsidRDefault="00C83F13" w:rsidP="00626D94">
            <w:pPr>
              <w:spacing w:after="0" w:line="240" w:lineRule="auto"/>
              <w:ind w:left="397" w:hanging="408"/>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3) Memberikan arahan atau petunjuk kepada bawahan dalam rangka pelaksanaan tugas</w:t>
            </w:r>
          </w:p>
          <w:p w:rsidR="00C83F13" w:rsidRPr="00984BE9" w:rsidRDefault="00C83F13" w:rsidP="00626D94">
            <w:pPr>
              <w:spacing w:after="0" w:line="240" w:lineRule="auto"/>
              <w:ind w:left="397" w:hanging="408"/>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4) Mengkoordinir penyelenggaraan pelayanan pendaftaran penduduk</w:t>
            </w:r>
          </w:p>
          <w:p w:rsidR="00C83F13" w:rsidRPr="00984BE9" w:rsidRDefault="00C83F13" w:rsidP="00626D94">
            <w:pPr>
              <w:spacing w:after="0" w:line="240" w:lineRule="auto"/>
              <w:ind w:left="397" w:hanging="408"/>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5) Mengkoordinir penyelenggaraan pelayanan Pencatatan Sipil.</w:t>
            </w:r>
          </w:p>
          <w:p w:rsidR="00C83F13" w:rsidRPr="00984BE9" w:rsidRDefault="00C83F13" w:rsidP="00626D94">
            <w:pPr>
              <w:spacing w:after="0" w:line="240" w:lineRule="auto"/>
              <w:ind w:left="397" w:hanging="408"/>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6) Mengkoordinir pengumpulan data kependudukan.</w:t>
            </w:r>
          </w:p>
          <w:p w:rsidR="00C83F13" w:rsidRPr="00984BE9" w:rsidRDefault="00C83F13" w:rsidP="00626D94">
            <w:pPr>
              <w:spacing w:after="0" w:line="240" w:lineRule="auto"/>
              <w:ind w:left="397" w:hanging="408"/>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7) Mengkoordinir pemanfaatan dan penyajian database kependudukan.</w:t>
            </w:r>
          </w:p>
          <w:p w:rsidR="00C83F13" w:rsidRPr="00984BE9" w:rsidRDefault="00C83F13" w:rsidP="00626D94">
            <w:pPr>
              <w:spacing w:after="0" w:line="240" w:lineRule="auto"/>
              <w:ind w:left="397" w:hanging="408"/>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8) Mengkoordinir penyusunan profile kependudukan</w:t>
            </w:r>
          </w:p>
          <w:p w:rsidR="00C83F13" w:rsidRPr="00984BE9" w:rsidRDefault="00C83F13" w:rsidP="00626D94">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w:t>
            </w:r>
          </w:p>
          <w:p w:rsidR="00C83F13" w:rsidRPr="00984BE9" w:rsidRDefault="00C83F13" w:rsidP="00626D94">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e. Melaksanakan koordinasi dan kerjasama dengan pihak lain untuk mendukung pelaksanaan program dan kegiatan di lingkup Dinas Kependudukan dan Pencatatan Sipil</w:t>
            </w:r>
          </w:p>
          <w:p w:rsidR="00C83F13" w:rsidRPr="00984BE9" w:rsidRDefault="00C83F13" w:rsidP="00626D94">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Tahapan :</w:t>
            </w:r>
          </w:p>
          <w:p w:rsidR="00C83F13" w:rsidRPr="00984BE9" w:rsidRDefault="00C83F13" w:rsidP="00626D94">
            <w:pPr>
              <w:spacing w:after="0" w:line="240" w:lineRule="auto"/>
              <w:ind w:left="539" w:hanging="41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1) Melaksanakan identifikasi permasalahan yang ada</w:t>
            </w:r>
          </w:p>
          <w:p w:rsidR="00C83F13" w:rsidRPr="00984BE9" w:rsidRDefault="00C83F13" w:rsidP="00626D94">
            <w:pPr>
              <w:spacing w:after="0" w:line="240" w:lineRule="auto"/>
              <w:ind w:left="539" w:hanging="41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2) Melaksanakan koordinasi dengan pihak lain untuk mencari solusi atas berbagai permasalahan yang terjadi</w:t>
            </w:r>
          </w:p>
          <w:p w:rsidR="00C83F13" w:rsidRPr="00984BE9" w:rsidRDefault="00C83F13" w:rsidP="00626D94">
            <w:pPr>
              <w:spacing w:after="0" w:line="240" w:lineRule="auto"/>
              <w:ind w:left="539" w:hanging="41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3) Melakukan hubungan kerjasama dengan pihak lain dalam rangka pelaksanaan program dan kegiatan yang ada</w:t>
            </w:r>
          </w:p>
          <w:p w:rsidR="00C83F13" w:rsidRPr="00984BE9" w:rsidRDefault="00C83F13" w:rsidP="00626D94">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w:t>
            </w:r>
          </w:p>
          <w:p w:rsidR="00C83F13" w:rsidRPr="00984BE9" w:rsidRDefault="00C83F13" w:rsidP="00626D94">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Mengkoordinir pengelolaan keuangan dan barang milik daerah Dinas Kependudukan dan Pencatatan Sipilsesuai dengan kewenangannya</w:t>
            </w:r>
          </w:p>
          <w:p w:rsidR="00C83F13" w:rsidRPr="00984BE9" w:rsidRDefault="00C83F13" w:rsidP="00626D94">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Tahapan :</w:t>
            </w:r>
          </w:p>
          <w:p w:rsidR="00C83F13" w:rsidRPr="00984BE9" w:rsidRDefault="00C83F13" w:rsidP="00626D94">
            <w:pPr>
              <w:spacing w:after="0" w:line="240" w:lineRule="auto"/>
              <w:ind w:left="539" w:hanging="41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1) Menyusun dan menetapkan rencana anggaran Dinas Kependudukan dan Pencatatan Sipil sesuai dengan rencana strategis yang telah ditetapkan.</w:t>
            </w:r>
          </w:p>
          <w:p w:rsidR="00C83F13" w:rsidRPr="00984BE9" w:rsidRDefault="00C83F13" w:rsidP="00626D94">
            <w:pPr>
              <w:spacing w:after="0" w:line="240" w:lineRule="auto"/>
              <w:ind w:left="539" w:hanging="41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2) Mengkoordinir dan mengawasi penggunaan anggaran dalam rangka pelaksanaan program dan kegiatan yang ada</w:t>
            </w:r>
          </w:p>
          <w:p w:rsidR="00C83F13" w:rsidRPr="00984BE9" w:rsidRDefault="00C83F13" w:rsidP="00626D94">
            <w:pPr>
              <w:spacing w:after="0" w:line="240" w:lineRule="auto"/>
              <w:ind w:left="539" w:hanging="41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3) Mengkoordinir pelaksanaan pengadaan barang dan jasa sesuai dengan kewenangannya</w:t>
            </w:r>
          </w:p>
          <w:p w:rsidR="00C83F13" w:rsidRPr="00984BE9" w:rsidRDefault="00C83F13" w:rsidP="00626D94">
            <w:pPr>
              <w:spacing w:after="0" w:line="240" w:lineRule="auto"/>
              <w:ind w:left="539" w:hanging="41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4) Mengkoordinir pelaksanan pengadaan barang dan jasa sesuai dengan ketentuan yang ada</w:t>
            </w:r>
          </w:p>
          <w:p w:rsidR="00C83F13" w:rsidRPr="00984BE9" w:rsidRDefault="00C83F13" w:rsidP="00626D94">
            <w:pPr>
              <w:spacing w:after="0" w:line="240" w:lineRule="auto"/>
              <w:ind w:left="539" w:hanging="41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5) Mengkoordinir pengelolaan barang milik daerah </w:t>
            </w:r>
          </w:p>
          <w:p w:rsidR="00C83F13" w:rsidRPr="00984BE9" w:rsidRDefault="00C83F13" w:rsidP="00626D94">
            <w:pPr>
              <w:spacing w:after="0" w:line="240" w:lineRule="auto"/>
              <w:ind w:left="539" w:hanging="41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6) Melakukan evaluasi pelaksanaan pengelolaan keuangan dan barang milik daerah </w:t>
            </w:r>
          </w:p>
          <w:p w:rsidR="00C83F13" w:rsidRPr="00984BE9" w:rsidRDefault="00C83F13" w:rsidP="00626D94">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w:t>
            </w:r>
          </w:p>
          <w:p w:rsidR="00C83F13" w:rsidRPr="00984BE9" w:rsidRDefault="00C83F13" w:rsidP="00626D94">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Melaksanakan pembinaan terhadap pegawai di lingkungan Dinas Kependudukan dan Pencatatan Sipil</w:t>
            </w:r>
          </w:p>
          <w:p w:rsidR="00C83F13" w:rsidRPr="00984BE9" w:rsidRDefault="00C83F13" w:rsidP="00626D94">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Tahapan :</w:t>
            </w:r>
          </w:p>
          <w:p w:rsidR="00C83F13" w:rsidRPr="00984BE9" w:rsidRDefault="00C83F13" w:rsidP="00626D94">
            <w:pPr>
              <w:spacing w:after="0" w:line="240" w:lineRule="auto"/>
              <w:ind w:left="539" w:hanging="408"/>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1) Meningkatkan kapasitas pegawai sesuai dengan standar kompetensi yang dibutuhkan</w:t>
            </w:r>
          </w:p>
          <w:p w:rsidR="00C83F13" w:rsidRPr="00984BE9" w:rsidRDefault="00C83F13" w:rsidP="00626D94">
            <w:pPr>
              <w:spacing w:after="0" w:line="240" w:lineRule="auto"/>
              <w:ind w:left="539" w:hanging="408"/>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2) Melaksanakan penilaian kinerja pegawai yang ada dibawahnya</w:t>
            </w:r>
          </w:p>
          <w:p w:rsidR="00C83F13" w:rsidRPr="00984BE9" w:rsidRDefault="00C83F13" w:rsidP="00626D94">
            <w:pPr>
              <w:spacing w:after="0" w:line="240" w:lineRule="auto"/>
              <w:ind w:left="539" w:hanging="408"/>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3) Memberikan teguran / surat peringatan / hukuman atas pelanggaran yang dilakukan oleh bawahan secara tegas sesuai dengan aturan yang ada</w:t>
            </w:r>
          </w:p>
          <w:p w:rsidR="00C83F13" w:rsidRPr="00984BE9" w:rsidRDefault="00C83F13" w:rsidP="00626D94">
            <w:pPr>
              <w:spacing w:after="0" w:line="240" w:lineRule="auto"/>
              <w:ind w:left="539" w:hanging="408"/>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4) Menciptakan suasana kerja yang kondusif agar mampu mendukung pelaksanaan tugas dan fungsi masing-masing dengan baik</w:t>
            </w:r>
          </w:p>
          <w:p w:rsidR="00C83F13" w:rsidRPr="00984BE9" w:rsidRDefault="00C83F13" w:rsidP="00626D94">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w:t>
            </w:r>
          </w:p>
          <w:p w:rsidR="00C83F13" w:rsidRPr="00984BE9" w:rsidRDefault="00C83F13" w:rsidP="00626D94">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h. Melaksanakanpengawasan dan  evaluasi pencapaian target visi, misi dan outcome dari pelaksanaan berbagai program dan kegiatan yang sudah dilaksanakan</w:t>
            </w:r>
          </w:p>
          <w:p w:rsidR="00C83F13" w:rsidRPr="00984BE9" w:rsidRDefault="00C83F13" w:rsidP="00626D94">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Tahapan :</w:t>
            </w:r>
          </w:p>
          <w:p w:rsidR="00C83F13" w:rsidRPr="00984BE9" w:rsidRDefault="00C83F13" w:rsidP="00626D94">
            <w:pPr>
              <w:spacing w:after="0" w:line="240" w:lineRule="auto"/>
              <w:ind w:left="397" w:hanging="283"/>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1) Melaksanakan pengawasan secara langsung terhadap proses pelaksanaan program di lingkup Dinas Kependudukan dan Pencatatan Sipil</w:t>
            </w:r>
          </w:p>
          <w:p w:rsidR="00C83F13" w:rsidRPr="00984BE9" w:rsidRDefault="00C83F13" w:rsidP="00626D94">
            <w:pPr>
              <w:spacing w:after="0" w:line="240" w:lineRule="auto"/>
              <w:ind w:left="397" w:hanging="283"/>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2) Melaksanakan evaluasi capaian kinerja Dinas Kependudukan dan Pencatatan Sipil</w:t>
            </w:r>
          </w:p>
          <w:p w:rsidR="00C83F13" w:rsidRPr="00984BE9" w:rsidRDefault="00C83F13" w:rsidP="00626D94">
            <w:pPr>
              <w:spacing w:after="0" w:line="240" w:lineRule="auto"/>
              <w:ind w:left="397" w:hanging="283"/>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3) Mengidentifikasi permasalahan yang terjadi dan upaya penyelesaian masalah yang ada sebagai dasar penyusunan kebijakan dan perencaaan program/kegiatan di masa yang akan datang</w:t>
            </w:r>
          </w:p>
          <w:p w:rsidR="00C83F13" w:rsidRPr="00227EF0" w:rsidRDefault="00C83F13" w:rsidP="00626D94">
            <w:pPr>
              <w:spacing w:after="0" w:line="240" w:lineRule="auto"/>
              <w:ind w:left="397" w:hanging="283"/>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xml:space="preserve">    4) Menyusun laporan pelaksanaan program dan kegiatan sebagai bahan evaluasi pengambil kebijakan.</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8</w:t>
            </w:r>
          </w:p>
        </w:tc>
        <w:tc>
          <w:tcPr>
            <w:tcW w:w="1923" w:type="dxa"/>
            <w:gridSpan w:val="7"/>
            <w:tcBorders>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626D94">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Rencana Strategis SKPD</w:t>
            </w:r>
          </w:p>
          <w:p w:rsidR="00C83F13" w:rsidRPr="00984BE9" w:rsidRDefault="00C83F13" w:rsidP="00626D94">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Rencana Kerja Perangkat Daerah (RKPD)</w:t>
            </w:r>
          </w:p>
          <w:p w:rsidR="00C83F13" w:rsidRPr="00984BE9" w:rsidRDefault="00C83F13" w:rsidP="00626D94">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Peraturan / Kebijakan teknis pelaksanaan program dan kegiatan</w:t>
            </w:r>
          </w:p>
          <w:p w:rsidR="00C83F13" w:rsidRPr="00984BE9" w:rsidRDefault="00C83F13" w:rsidP="00626D94">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koordinasi</w:t>
            </w:r>
          </w:p>
          <w:p w:rsidR="00C83F13" w:rsidRPr="00984BE9" w:rsidRDefault="00C83F13" w:rsidP="00626D94">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Kajian/telaah staf</w:t>
            </w:r>
          </w:p>
          <w:p w:rsidR="00C83F13" w:rsidRPr="00984BE9" w:rsidRDefault="00C83F13" w:rsidP="00626D94">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evaluasi</w:t>
            </w:r>
          </w:p>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626D94">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Teselenggaranya urusan kependudukan dan pencatatan sipil  sesuai dengan kebijakan dan ketentuan yang ada</w:t>
            </w:r>
          </w:p>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Tercapainya visi dan misi serta target kinerja program dan kegiatan yang telah ditetapkan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984BE9" w:rsidRDefault="00C83F13" w:rsidP="00626D94">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Membagi tugas kepada pejabat dibawahnya sesuai dengan rencana program dan kegiatan</w:t>
            </w:r>
          </w:p>
          <w:p w:rsidR="00C83F13" w:rsidRPr="00984BE9" w:rsidRDefault="00C83F13" w:rsidP="00626D94">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lastRenderedPageBreak/>
              <w:t>- Mengkoreksi dan meneliti hasil pekerjaan bawahan</w:t>
            </w:r>
          </w:p>
          <w:p w:rsidR="00C83F13" w:rsidRPr="00984BE9" w:rsidRDefault="00C83F13" w:rsidP="00626D94">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dan meneliti laporan pelaksanaan kegiatan yang telah dilaksanakan oleh pejabat di bawahnya</w:t>
            </w:r>
          </w:p>
          <w:p w:rsidR="00C83F13" w:rsidRPr="00984BE9" w:rsidRDefault="00C83F13" w:rsidP="00626D94">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Menilai kinerja pejabat di bawahnya</w:t>
            </w:r>
          </w:p>
          <w:p w:rsidR="00C83F13" w:rsidRPr="00984BE9" w:rsidRDefault="00C83F13" w:rsidP="00626D94">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Menandatangani surat/dokumen dinas sesuai dengan aturan yang berlaku</w:t>
            </w:r>
          </w:p>
          <w:p w:rsidR="00C83F13" w:rsidRPr="00227EF0" w:rsidRDefault="00C83F13" w:rsidP="00626D94">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Melakukan koordinasi dengan pihak lain dalam rangka pencapaian kinerja dari program dan kegiatan yang dilaksanakan</w:t>
            </w:r>
          </w:p>
        </w:tc>
      </w:tr>
      <w:tr w:rsidR="00C83F13" w:rsidRPr="00227EF0" w:rsidTr="00623E56">
        <w:trPr>
          <w:trHeight w:val="20"/>
        </w:trPr>
        <w:tc>
          <w:tcPr>
            <w:tcW w:w="346" w:type="dxa"/>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11</w:t>
            </w:r>
          </w:p>
        </w:tc>
        <w:tc>
          <w:tcPr>
            <w:tcW w:w="1559" w:type="dxa"/>
            <w:gridSpan w:val="5"/>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626D94">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 Permasalahan</w:t>
            </w:r>
          </w:p>
          <w:p w:rsidR="00C83F13" w:rsidRPr="00984BE9" w:rsidRDefault="00C83F13" w:rsidP="00626D94">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Pegawai yang ada di bawahnya</w:t>
            </w:r>
          </w:p>
          <w:p w:rsidR="00C83F13" w:rsidRPr="00984BE9" w:rsidRDefault="00C83F13" w:rsidP="00626D94">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Kegiatan yang dilaksanakan</w:t>
            </w:r>
          </w:p>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Masyarakat/pelanggan</w:t>
            </w:r>
          </w:p>
        </w:tc>
      </w:tr>
      <w:tr w:rsidR="00C83F13" w:rsidRPr="00227EF0" w:rsidTr="00623E56">
        <w:trPr>
          <w:trHeight w:val="20"/>
        </w:trPr>
        <w:tc>
          <w:tcPr>
            <w:tcW w:w="346" w:type="dxa"/>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626D94">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dan kajian</w:t>
            </w:r>
          </w:p>
          <w:p w:rsidR="00C83F13" w:rsidRPr="00984BE9" w:rsidRDefault="00C83F13" w:rsidP="00626D94">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 masuk/disposisi atasan</w:t>
            </w:r>
          </w:p>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Dana/Anggaran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626D94">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Alat Tulis Kantor</w:t>
            </w:r>
          </w:p>
          <w:p w:rsidR="00C83F13" w:rsidRPr="00984BE9" w:rsidRDefault="00C83F13" w:rsidP="00626D94">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C83F13" w:rsidRPr="00984BE9" w:rsidRDefault="00C83F13" w:rsidP="00626D94">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Mesin cetak/printer</w:t>
            </w:r>
          </w:p>
          <w:p w:rsidR="00C83F13" w:rsidRPr="00984BE9" w:rsidRDefault="00C83F13" w:rsidP="00626D94">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Koneksi Internet</w:t>
            </w:r>
          </w:p>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Telepon dan faximile</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626D94">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Atasan langsung untuk menerima perintah/disposisi dan melaporkan hasil pelaksanaan tugas : Bupati dan Wakil Bupati</w:t>
            </w:r>
          </w:p>
          <w:p w:rsidR="00C83F13" w:rsidRPr="00984BE9" w:rsidRDefault="00C83F13" w:rsidP="00626D94">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Pejabat yang lebih tinggi di unit kerja lain untuk koordinasi : Sekretaris Daerah, Kepala badan dan dinas di lingkungan  Propinsi DIY, DPRD Kabupaten Bantul</w:t>
            </w:r>
          </w:p>
          <w:p w:rsidR="00C83F13" w:rsidRPr="00984BE9" w:rsidRDefault="00C83F13" w:rsidP="00626D94">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Pejabat yang setingkat untuk koordinasi dan kerjasama dalam pelaksanaan tugas : Asisten Setda di lingkungan Setda Kab. Bantul, Kepala Badan dan dinas di lingkungan Kab Bantul</w:t>
            </w:r>
          </w:p>
          <w:p w:rsidR="00C83F13" w:rsidRPr="00984BE9" w:rsidRDefault="00C83F13" w:rsidP="00626D94">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4. Bawahan langsung untuk menyelia, membimbing dan mengarahkan pelaksanaan tugas : Sekretaris dan Kepala Bidang</w:t>
            </w:r>
          </w:p>
          <w:p w:rsidR="00C83F13" w:rsidRPr="00984BE9" w:rsidRDefault="00C83F13" w:rsidP="00626D94">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Pejabat yang lebih rendah tingkatannya di unit kerja lain untuk koordinasi pelaksanaan tugas : Camat, Kepala Kantor, Kepala Bagian di Lingkungan Setda Kab Bantul</w:t>
            </w:r>
          </w:p>
          <w:p w:rsidR="00C83F13" w:rsidRPr="00227EF0" w:rsidRDefault="00C83F13" w:rsidP="00626D94">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6. Pihak lain/Masyarakat umum/Swasta : Masyarakat umum dan Swasta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Luas</w:t>
            </w:r>
          </w:p>
        </w:tc>
      </w:tr>
      <w:tr w:rsidR="00C83F13" w:rsidRPr="00227EF0" w:rsidTr="00623E56">
        <w:trPr>
          <w:trHeight w:val="20"/>
        </w:trPr>
        <w:tc>
          <w:tcPr>
            <w:tcW w:w="346" w:type="dxa"/>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Pembina Tk I</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IV b</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984BE9" w:rsidRDefault="00C83F13" w:rsidP="00626D94">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Antropologi (S.Sos.)</w:t>
            </w:r>
          </w:p>
          <w:p w:rsidR="00C83F13" w:rsidRPr="00984BE9" w:rsidRDefault="00C83F13" w:rsidP="00626D94">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Sosiologi (S.Sos.)</w:t>
            </w:r>
          </w:p>
          <w:p w:rsidR="00C83F13" w:rsidRPr="00984BE9" w:rsidRDefault="00C83F13" w:rsidP="00626D94">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Sosiatri / Pembangunan Sosial (S.Sos.)</w:t>
            </w:r>
          </w:p>
          <w:p w:rsidR="00C83F13" w:rsidRPr="00984BE9" w:rsidRDefault="00C83F13" w:rsidP="00626D94">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(S.I.P.)</w:t>
            </w:r>
          </w:p>
          <w:p w:rsidR="00C83F13" w:rsidRPr="00984BE9" w:rsidRDefault="00C83F13" w:rsidP="00626D94">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(S.A.P.)</w:t>
            </w:r>
          </w:p>
          <w:p w:rsidR="00C83F13" w:rsidRPr="00984BE9" w:rsidRDefault="00C83F13" w:rsidP="00626D94">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Psikologi (S.Psi.)</w:t>
            </w:r>
          </w:p>
          <w:p w:rsidR="00C83F13" w:rsidRPr="00984BE9" w:rsidRDefault="00C83F13" w:rsidP="00626D94">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(S.M.)</w:t>
            </w:r>
          </w:p>
          <w:p w:rsidR="00C83F13" w:rsidRPr="00984BE9" w:rsidRDefault="00C83F13" w:rsidP="00626D94">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Komunikasi (S.I.K)</w:t>
            </w:r>
          </w:p>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Hukum (S.H.)</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Pim Tk II</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Menduduki jabatan eselon II atau pernah menduduki jabatan eselon III yang terkait dengan bidang kependudukan dan pencatatan sipil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kependudukan dan pencatatan sipil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626D94">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G : Intelegensia / Kemampuan belajar secara umum</w:t>
            </w:r>
          </w:p>
          <w:p w:rsidR="00C83F13" w:rsidRPr="00984BE9" w:rsidRDefault="00C83F13" w:rsidP="00626D94">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C83F13" w:rsidRPr="00984BE9" w:rsidRDefault="00C83F13" w:rsidP="00626D94">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 : Numerik / Kemampuan untuk melakukan operasi arithmatik secara tepat dan akurat</w:t>
            </w:r>
          </w:p>
          <w:p w:rsidR="00C83F13" w:rsidRPr="00227EF0" w:rsidRDefault="00C83F13" w:rsidP="00626D94">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626D94">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C83F13" w:rsidRPr="00984BE9" w:rsidRDefault="00C83F13" w:rsidP="00626D94">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C83F13" w:rsidRPr="00984BE9" w:rsidRDefault="00C83F13" w:rsidP="00626D94">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C83F13" w:rsidRPr="00984BE9" w:rsidRDefault="00C83F13" w:rsidP="00626D94">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C83F13" w:rsidRPr="00984BE9" w:rsidRDefault="00C83F13" w:rsidP="00626D94">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C83F13" w:rsidRPr="00984BE9" w:rsidRDefault="00C83F13" w:rsidP="00626D94">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p w:rsidR="00C83F13" w:rsidRPr="00227EF0" w:rsidRDefault="00C83F13" w:rsidP="00626D94">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V = Kemampuan menyesuaikan diri untuk melaksanakan berbagai tugas, sering berganti dari tugas yang satu ke tugas yang lainnya yang “berbeda” sifatnya, tanpa kehilangan efisiensi atau ketenangan diri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626D94">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Investigatif = Kemampuan analisis ilmiah / ilmiah</w:t>
            </w:r>
          </w:p>
          <w:p w:rsidR="00C83F13" w:rsidRPr="00984BE9" w:rsidRDefault="00C83F13" w:rsidP="00626D94">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Artistik = Melakukan pemikiran kreatif</w:t>
            </w:r>
          </w:p>
          <w:p w:rsidR="00C83F13" w:rsidRPr="00984BE9" w:rsidRDefault="00C83F13" w:rsidP="00626D94">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Sosial = Menjalin hubungan dengan orang lain, melakukan pelayanan kepada masyarakat</w:t>
            </w:r>
          </w:p>
          <w:p w:rsidR="00C83F13" w:rsidRPr="00984BE9" w:rsidRDefault="00C83F13" w:rsidP="00626D94">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Enterpreneurial = Pengambilan resiko, pengambilan keputusan dan negosiasi</w:t>
            </w:r>
          </w:p>
          <w:p w:rsidR="00C83F13" w:rsidRPr="00227EF0" w:rsidRDefault="00C83F13" w:rsidP="00626D94">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Konvensional = Ketaatan terhadap prosedur / aturan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Berdiri, Berjalan, Duduk, Bekerja dengan jari, Berbicara, Mendengar, Melihat</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60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626D94">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626D94">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626D94">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Berwibawa</w:t>
            </w:r>
          </w:p>
        </w:tc>
      </w:tr>
    </w:tbl>
    <w:p w:rsidR="00C83F13" w:rsidRDefault="00C83F13" w:rsidP="00E547A0">
      <w:pPr>
        <w:spacing w:after="0" w:line="240" w:lineRule="auto"/>
        <w:rPr>
          <w:rFonts w:ascii="Franklin Gothic Book" w:hAnsi="Franklin Gothic Book"/>
          <w:b/>
          <w:sz w:val="20"/>
          <w:szCs w:val="20"/>
        </w:rPr>
        <w:sectPr w:rsidR="00C83F13" w:rsidSect="00626D94">
          <w:pgSz w:w="12242" w:h="18722" w:code="301"/>
          <w:pgMar w:top="1440" w:right="1440" w:bottom="1440" w:left="1440"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61312" behindDoc="0" locked="0" layoutInCell="1" allowOverlap="1" wp14:anchorId="65C5DB84" wp14:editId="728350B5">
                <wp:simplePos x="0" y="0"/>
                <wp:positionH relativeFrom="column">
                  <wp:posOffset>-102458</wp:posOffset>
                </wp:positionH>
                <wp:positionV relativeFrom="paragraph">
                  <wp:posOffset>70485</wp:posOffset>
                </wp:positionV>
                <wp:extent cx="5866411" cy="0"/>
                <wp:effectExtent l="0" t="19050" r="1270" b="19050"/>
                <wp:wrapNone/>
                <wp:docPr id="1" name="Straight Connector 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56FA533"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1Tw1g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E.XII.1.1</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Sekretaris</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Sekretaris Dinas Kependudukan dan Pencatatan Sipil</w:t>
            </w:r>
          </w:p>
        </w:tc>
      </w:tr>
      <w:tr w:rsidR="00C83F13" w:rsidRPr="00227EF0" w:rsidTr="00A57D07">
        <w:trPr>
          <w:trHeight w:val="20"/>
        </w:trPr>
        <w:tc>
          <w:tcPr>
            <w:tcW w:w="346"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III a</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Memimpin penyelenggaraan kesekretariatan SKPD serta mengkoordinasikan pelaksanaan tugas bidang-bidang yang ada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rencana pelaksanaan program kesekretariatan SKPD yang meliputi target kinerja (out came), target waktu, metode pelaksanaan, biaya, SDM, peralatan dan bahan yang dibutuhkan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rencana kegiatan beserta target kinerja kesekretariatan SKPD</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Mengkoordinir penyusunan program dan kegiatan pada bidang-bidang teknis</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Merumuskan kebijakan teknis pelaksanaan program kesekretariatan SKPD</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Mengkoordinir perumusan kebijakan teknis pelaksanaan program di bidang-bidang teknis</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Mengatur / membagi pelaksanaan program kesekretariatan SKPD</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Memberikan petunjuk, melakukan penyeliaan dan mengkoordinasikan pelaksanaan program kesekretariatan SKPD kepada bawahan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Mengkoordinasikan pelaksanaan program dan kegiatan pada bidang-bidang teknis agar dapat berjalan baik</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koordinasi dengan pihak lain agar pelaksanaan program kesekretariatan SKPD berjalan lancar dan selaras dengan program dan kegiatan yang lain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evaluasi capaian kinerja program (outcome) dan kegiatan (output) program kesekretariatan SKPD</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Mengkoordinir bidang-bidang teknis dalam melakukan evaluasi pencapaian target kinerja dan penyusunan laporannya</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evaluasi capaian kinerja program dan kegiatan.</w:t>
            </w:r>
          </w:p>
          <w:p w:rsidR="00C83F13" w:rsidRPr="00227EF0" w:rsidRDefault="00C83F13" w:rsidP="00CE6E37">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laporan pelaksanaan program kesekretariatan SKPD</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Rencana pelaksanaan program</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Rencana kegiatan yang akan dilaksanakan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Draft dokumen perencanaan program dan kegiatan seluruh bidang yang ada</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Kebijakan teknis pelaksanaan program dan kegiatan kesekretariatan SKPD </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Draft Kebijakan teknis pelaksanaan program dan kegiatan seluruh bidang</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Kajian / telaah staf</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pelaksanaan program dan kegiatan kesekretariatan SKPD</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Draft laporan pelaksanaan program dan kegiatan seluruh bidang</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capaian target kinerja kesekretariatan SKPD</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capaian target kinerja yang meliputi hasil (outcome) dan keluaran (output) seluruh bidang yang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Terlaksananya program dan kegiatan kesekretariatan SKPD sesuai dengan ketentuan dan prosedur yang berlaku</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Tercapainya target kinerja program dan kegiatan kesekretariatan SKPD</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Terkoodinasikannya pelaksanaan program dan kegiatan seluruh bidang teknis yang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984BE9" w:rsidRDefault="00C83F13" w:rsidP="00CE6E37">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Menetapkan rencana strategis organisasi</w:t>
            </w:r>
          </w:p>
          <w:p w:rsidR="00C83F13" w:rsidRPr="00984BE9" w:rsidRDefault="00C83F13" w:rsidP="00CE6E37">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Mengkoordinir dan menyelia pejabat di bawahnya agar kegiatan berjalan dengan baik</w:t>
            </w:r>
          </w:p>
          <w:p w:rsidR="00C83F13" w:rsidRPr="00984BE9" w:rsidRDefault="00C83F13" w:rsidP="00CE6E37">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koordinasi pihak lain dalam rangka pelaksanaan kegiatan</w:t>
            </w:r>
          </w:p>
          <w:p w:rsidR="00C83F13" w:rsidRPr="00984BE9" w:rsidRDefault="00C83F13" w:rsidP="00CE6E37">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Mengawasi dan menilai kinerja bawahan</w:t>
            </w:r>
          </w:p>
          <w:p w:rsidR="00C83F13" w:rsidRPr="00984BE9" w:rsidRDefault="00C83F13" w:rsidP="00CE6E37">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Melaporkan hambatan yang terjadi dalam pelaksanaan kegiatan kepada atasan</w:t>
            </w:r>
          </w:p>
          <w:p w:rsidR="00C83F13" w:rsidRPr="00227EF0" w:rsidRDefault="00C83F13" w:rsidP="00CE6E37">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Menandatangani atau memparaf surat/dokumen dinas sesuai dengan aturan yang berlaku</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 Permasalahan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Pegawai yang ada di bawahnya</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Kegiatan yang dilaksanakan</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Masyarakat/pelanggan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dan kajian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 masuk/disposisi atasan</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Dana/Anggaran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Alat Tulis Kantor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Mesin cetak/printer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Koneksi Internet</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Telepon dan faximile</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Atasan langsung untuk menerima perintah/disposisi dan melaporkan hasil pelaksanaan tugas : Kepala SKPD</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Pejabat yang lebih tinggi di unit kerja lain untuk koordinasi : Kepala Badan dan Dinas di lingkungan Pemerintah Kabupaten Bantul</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Pejabat yang setingkat untuk koordinasi dan kerjasama dalam pelaksanaan tugas : Kepala bidang yang ada</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4. Bawahan langsung untuk menyelia, membimbing dan mengarahkan pelaksanaan tugas : Kasubbag dan staf yang ada di bawahnya</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Pejabat yang lebih rendah tingkatannya di unit kerja lain untuk koordinasi pelaksanaan tugas : Kasubbid dan staf di bawah bidang-bidang yang ada</w:t>
            </w:r>
          </w:p>
          <w:p w:rsidR="00C83F13" w:rsidRPr="00227EF0" w:rsidRDefault="00C83F13" w:rsidP="00CE6E37">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6. Pihak lain/Masyarakat umum/Swasta : pihak ketiga / penyedia jasa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Pembina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IV 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Sosiologi (S.Sos.)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Sosiatri / Pembangunan Sosial (S.Sos.)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Politik (S.Sos.)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Hubungan Internasional (S.Sos.)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(S.I.P.)</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(S.A.P.)</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Psikologi (S.Psi.)</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Ekonomi (S.E.)</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(S.M.)</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Bisnis (S.A.B.)</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Akuntansi (S.Akt.)</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Komunikasi (S.I.K)</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Hukum (S.H.)</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Ilmu Informasi (S.S.I.)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Pim Tk III</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kesekretariatan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kesekretariatan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G : Intelegensia / Kemampuan belajar secara umum</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 : Numerik / Kemampuan untuk melakukan operasi arithmatik secara tepat dan akurat</w:t>
            </w:r>
          </w:p>
          <w:p w:rsidR="00C83F13" w:rsidRPr="00227EF0" w:rsidRDefault="00C83F13" w:rsidP="00CE6E37">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p w:rsidR="00C83F13" w:rsidRPr="00227EF0" w:rsidRDefault="00C83F13" w:rsidP="00CE6E37">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R = Kemampuan menyesuaikan diri dalam kegiatan-kegiatan yang berulang, atau secara terus menerus melakukan kegiatan yang sama, sesuai dengan perangkat prosedur, urutan atau kecepatan yang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Investigatif = Kemampuan analisis ilmiah / ilmiah</w:t>
            </w:r>
          </w:p>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Artistik = Melakukan pemikiran kreatif</w:t>
            </w:r>
          </w:p>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Enterpreneurial = Pengambilan resiko, pengambilan keputusan dan negosiasi</w:t>
            </w:r>
          </w:p>
          <w:p w:rsidR="00C83F13" w:rsidRPr="00227EF0" w:rsidRDefault="00C83F13" w:rsidP="00CE6E37">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Konvensional = Ketaatan terhadap prosedur / aturan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Berdiri, Berjalan, Duduk, Bekerja dengan jari, Berbicara, Mendengar, Melihat</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63360" behindDoc="0" locked="0" layoutInCell="1" allowOverlap="1" wp14:anchorId="32BC3654" wp14:editId="797CF0AE">
                <wp:simplePos x="0" y="0"/>
                <wp:positionH relativeFrom="column">
                  <wp:posOffset>-102458</wp:posOffset>
                </wp:positionH>
                <wp:positionV relativeFrom="paragraph">
                  <wp:posOffset>70485</wp:posOffset>
                </wp:positionV>
                <wp:extent cx="5866411" cy="0"/>
                <wp:effectExtent l="0" t="19050" r="1270" b="19050"/>
                <wp:wrapNone/>
                <wp:docPr id="2" name="Straight Connector 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EE3BB3A" id="Straight Connector 2"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edn1w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GZE5au6DEF&#10;oQ99Yjt0jgzEwBbZp8HHhtJ3bh8uUfT7kEWfVLD5S3LYqXh7nryFU2KSNpfr1epjXXMmr2fVDehD&#10;TJ8BLcs/LTfaZdmiEccvMVExSr2m5G3j2EANr5efliUtotHdgzYmH5bRgZ0J7Cjo0tOpzs0Tw4ss&#10;ioyjzSxpFFH+0tnAyP8dFJlCbddjgTyON04hJbh05TWOsjNMUQcTcP5v4CU/Q6GM6v+AJ0SpjC5N&#10;YKsdhr9Vv1mhxvyrA6PubMEzdudyvcUamrni3OV95KF+GRf47RVvf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uRnnZ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E.XII.1.2</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Sub Bagian Umum dan Kepegawaian</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Sub Bagian Umum dan Kepegawaian Dinas Kependudukan dan Pencatatan Sipil</w:t>
            </w:r>
          </w:p>
        </w:tc>
      </w:tr>
      <w:tr w:rsidR="00C83F13" w:rsidRPr="00227EF0" w:rsidTr="00A57D07">
        <w:trPr>
          <w:trHeight w:val="20"/>
        </w:trPr>
        <w:tc>
          <w:tcPr>
            <w:tcW w:w="346"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Sekretariat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IV a</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Memimpin pelaksanaan ketatausahan, pengelolaan SDM, manajemen organisasi, kerumahtanggan di Lingkungan SKPD</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Mengatur penggunaan sumber daya yang meliputi  dana, SDM, bahan dan peralatan kerja dalam rangka  pelaksanaan ketatausahan, pengelolaan SDM, manajemen organisasi, kerumahtanggan di Lingkungan SKPD sesuai dengan rencana yang telah ditetapkan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Menyelia dan mengawasi  pelaksanaan ketatausahan, pengelolaan SDM, manajemen organisasi, kerumahtanggan di Lingkungan SKPD agar pelaksanaan kegiatan sesuai dengan standar operasional yang ditetapkan dan mencapai target kinerja yang ditetapkan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Melaksanakan koordinasi agar pelaksanaan ketatausahan, pengelolaan SDM, manajemen organisasi, kerumahtanggan di Lingkungan SKPD berjalan lancar selaras dengan program dan kegiatan yang lain </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evaluasi pelaksanaan kegiatan ketatausahan, pengelolaan SDM, manajemen organisasi, kerumahtanggan di Lingkungan SKPD</w:t>
            </w:r>
          </w:p>
          <w:p w:rsidR="00C83F13" w:rsidRPr="00227EF0" w:rsidRDefault="00C83F13" w:rsidP="00CE6E37">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laporan pelaksanaan kegiatan ketatausahan, pengelolaan SDM, manajemen organisasi, kerumahtanggan di Lingkungan SKPD</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Rencana Teknis Pelaksanaan Kegiatan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penggunaan sumber daya</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Disposisi</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Kajian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 notulen hasil rapat koordinasi</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evaluasi pelaksanaan kegiatan</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pelaksanaan kegiatan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Terlaksananya kegiatan ketatausahan, pengelolaan SDM, manajemen organisasi, kerumahtanggan di Lingkungan SKPD sesuai dengan standar operasional dan target kinerja yang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984BE9" w:rsidRDefault="00C83F13" w:rsidP="00CE6E37">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Mengkoordinir dan menyelia pejabat di bawahnya agar kegiatan berjalan dengan baik</w:t>
            </w:r>
          </w:p>
          <w:p w:rsidR="00C83F13" w:rsidRPr="00984BE9" w:rsidRDefault="00C83F13" w:rsidP="00CE6E37">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koordinasi pihak lain dalam rangka pelaksanaan kegiatan</w:t>
            </w:r>
          </w:p>
          <w:p w:rsidR="00C83F13" w:rsidRPr="00984BE9" w:rsidRDefault="00C83F13" w:rsidP="00CE6E37">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Mengawasi dan menilai kinerja bawahan</w:t>
            </w:r>
          </w:p>
          <w:p w:rsidR="00C83F13" w:rsidRPr="00984BE9" w:rsidRDefault="00C83F13" w:rsidP="00CE6E37">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Melaporkan hambatan yang terjadi dalam pelaksanaan kegiatan kepada atasan</w:t>
            </w:r>
          </w:p>
          <w:p w:rsidR="00C83F13" w:rsidRPr="00227EF0" w:rsidRDefault="00C83F13" w:rsidP="00CE6E37">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Menandatangani atau memparaf surat/dokumen dinas sesuai dengan aturan yang berlaku</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 Permasalahan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Pegawai yang ada di bawahnya</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Kegiatan yang dilaksanakan</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Masyarakat/pelanggan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dan kajian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 masuk/disposisi atasan</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Dana/Anggaran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Alat Tulis Kantor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Mesin cetak/printer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Koneksi Internet</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Telepon dan faximile</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Pejabat yang lebih rendah tingkatannya di unit kerja lain untuk koordinasi pelaksanaan tugas : -</w:t>
            </w:r>
          </w:p>
          <w:p w:rsidR="00C83F13" w:rsidRPr="00227EF0" w:rsidRDefault="00C83F13" w:rsidP="00CE6E37">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6. Pihak lain/Masyarakat umum/Swasta : Penyedia Jasa Pihak Ketiga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c</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Sosiologi (S.Sos.)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Sosiatri / Pembangunan Sosial (S.Sos.)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Politik (S.Sos.)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Hubungan Internasional (S.Sos.)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(S.I.P.)</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(S.A.P.)</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Psikologi (S.Psi.)</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Ekonomi (S.E.)</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(S.M.)</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Bisnis (S.Bns.)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Bisnis (S.A.B.)</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Komunikasi (S.I.K)</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Hukum (S.H.)</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Ilmu Informasi (S.S.I.)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Pim Tk IV</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ketatausahan, pengelolaan SDM, manajemen organisasi, kerumahtanggan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ketatausahan, pengelolaan SDM, manajemen organisasi, kerumahtanggan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G : Intelegensia / Kemampuan belajar secara umum</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 : Numerik / Kemampuan untuk melakukan operasi arithmatik secara tepat dan akurat</w:t>
            </w:r>
          </w:p>
          <w:p w:rsidR="00C83F13" w:rsidRPr="00227EF0" w:rsidRDefault="00C83F13" w:rsidP="00CE6E37">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p w:rsidR="00C83F13" w:rsidRPr="00227EF0" w:rsidRDefault="00C83F13" w:rsidP="00CE6E37">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R = Kemampuan menyesuaikan diri dalam kegiatan-kegiatan yang berulang, atau secara terus menerus melakukan kegiatan yang sama, sesuai dengan perangkat prosedur, urutan atau kecepatan yang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Investigatif = Kemampuan analisis ilmiah / ilmiah</w:t>
            </w:r>
          </w:p>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Enterpreneurial = Pengambilan resiko, pengambilan keputusan dan negosiasi</w:t>
            </w:r>
          </w:p>
          <w:p w:rsidR="00C83F13" w:rsidRPr="00227EF0" w:rsidRDefault="00C83F13" w:rsidP="00CE6E37">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Konvensional = Ketaatan terhadap prosedur / aturan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Berdiri, Berjalan, Duduk, Bekerja dengan jari, Berbicara, Mendengar, Melihat</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65408" behindDoc="0" locked="0" layoutInCell="1" allowOverlap="1" wp14:anchorId="492A3DF1" wp14:editId="749734C4">
                <wp:simplePos x="0" y="0"/>
                <wp:positionH relativeFrom="column">
                  <wp:posOffset>-102458</wp:posOffset>
                </wp:positionH>
                <wp:positionV relativeFrom="paragraph">
                  <wp:posOffset>70485</wp:posOffset>
                </wp:positionV>
                <wp:extent cx="5866411" cy="0"/>
                <wp:effectExtent l="0" t="19050" r="1270" b="19050"/>
                <wp:wrapNone/>
                <wp:docPr id="4" name="Straight Connector 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EB2A718" id="Straight Connector 4"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8trwk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E.XII.1.3</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Umum</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Umum</w:t>
            </w:r>
          </w:p>
        </w:tc>
      </w:tr>
      <w:tr w:rsidR="00C83F13" w:rsidRPr="00227EF0" w:rsidTr="00A57D07">
        <w:trPr>
          <w:trHeight w:val="20"/>
        </w:trPr>
        <w:tc>
          <w:tcPr>
            <w:tcW w:w="346"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Umum dan Kepegawaian Sekretariat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mencatat, dan menyortir surat masuk, sesuai dengan prosedur dan ketentuan yang berlaku</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pencatatan data dan informasi data dan informasi sesuai dengan bidang tugasnya.</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Melaksanakan pendistribusian surat /dokumen </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penggandaan dokumen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Mendokumentasikan / mengarsipkan surat sesuai dengan prosedur dan ketentuan yang berlaku</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pendokumentasian pelaksanaan kegiatan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risalah / notulen pelaksanaan kegiatan</w:t>
            </w:r>
          </w:p>
          <w:p w:rsidR="00C83F13" w:rsidRPr="00227EF0" w:rsidRDefault="00C83F13" w:rsidP="00CE6E37">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Melaksanakan fasilitasi teknis penyelenggaraan kegiatan kedinasan</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Surat/dokumen/bukti pengeluaran yang disiapkan/diselesaikan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Pencatatan surat/dokumen yang masuk</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dan informasi</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Pelaksanaan pengklasifikasian surat </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pendistribusian surat</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penggandaan surat/dokumen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pendokumentasian surat</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Dokumentasi pelaksanaan kegiatan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Notulen rapat</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Fasilitasi teknis pelaksanaan kegiatan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Kelengkapan administrasi dalam pelaksanaan kegiatan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Penatausahaan surat / dokumen dengan baik</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Kevalidan data dan informasi </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 yang didistribusikan sampai dengan baik dan tepat waktu ke alamat yang ditujukan</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notulen / risalah rapat sesuai dengan hasil rapat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984BE9" w:rsidRDefault="00C83F13" w:rsidP="00CE6E37">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surat / dokumen dari pihak luar</w:t>
            </w:r>
          </w:p>
          <w:p w:rsidR="00C83F13" w:rsidRPr="00984BE9" w:rsidRDefault="00C83F13" w:rsidP="00CE6E37">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Menyimpan surat / dokumen dari pihak luar</w:t>
            </w:r>
          </w:p>
          <w:p w:rsidR="00C83F13" w:rsidRPr="00227EF0" w:rsidRDefault="00C83F13" w:rsidP="00CE6E37">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Mengikuti rapat</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dokumen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Surat/dokumen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Printer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Jaringan internet</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Aplikasi Pengelolaan Surat</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E6E37">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SMA/SMK/MA</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administrasi umum</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di bidang administrasi umum</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C83F13" w:rsidRPr="00227EF0" w:rsidRDefault="00C83F13" w:rsidP="00CE6E37">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C83F13" w:rsidRPr="00227EF0" w:rsidRDefault="00C83F13" w:rsidP="00CE6E37">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67456" behindDoc="0" locked="0" layoutInCell="1" allowOverlap="1" wp14:anchorId="67D04AD2" wp14:editId="3CD351CD">
                <wp:simplePos x="0" y="0"/>
                <wp:positionH relativeFrom="column">
                  <wp:posOffset>-102458</wp:posOffset>
                </wp:positionH>
                <wp:positionV relativeFrom="paragraph">
                  <wp:posOffset>70485</wp:posOffset>
                </wp:positionV>
                <wp:extent cx="5866411" cy="0"/>
                <wp:effectExtent l="0" t="19050" r="1270" b="19050"/>
                <wp:wrapNone/>
                <wp:docPr id="5" name="Straight Connector 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8C4D355" id="Straight Connector 5"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Hh2A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mZE5au6DEF&#10;oQ99Yjt0jgzEwJbZp8HHhtJ3bh8uUfT7kEWfVLD5S3LYqXh7nryFU2KSNpfr1epjXXMmr2fVDehD&#10;TJ8BLcs/LTfaZdmiEccvMVExSr2m5G3j2NDyxXr5aVnSIhrdPWhj8mEZHdiZwI6CLj2d6tw8MbzI&#10;osg42sySRhHlL50NjPzfQZEp1HY9FsjjeOMUUoJLV17jKDvDFHUwAef/Bl7yMxTKqP4PeEKUyujS&#10;BLbaYfhb9ZsVasy/OjDqzhY8Y3cu11usoZkrzl3eRx7ql3GB31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H7YeH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E.XII.1.4</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Kepegawaian</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Kepegawaian</w:t>
            </w:r>
          </w:p>
        </w:tc>
      </w:tr>
      <w:tr w:rsidR="00C83F13" w:rsidRPr="00227EF0" w:rsidTr="00A57D07">
        <w:trPr>
          <w:trHeight w:val="20"/>
        </w:trPr>
        <w:tc>
          <w:tcPr>
            <w:tcW w:w="346"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Umum dan Kepegawaian Sekretariat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pengelolaan dan pengurusan serta penatausahaan data, informasi dan surat / dokumen yang terkait dengan urusan kepegawaian  sesuai dengan prosedur dan ketentuan yang berlaku</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Mengelola berkas-berkas kepegawaian pegawai di instansi yang bersangkutan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Mencatat dan mengelola data-data kepegawaian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Membuat dan mengirimkan laporan kebutuhan pegawai</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Mengurus administrasi dalam bidang kepegawaian</w:t>
            </w:r>
          </w:p>
          <w:p w:rsidR="00C83F13" w:rsidRPr="00227EF0" w:rsidRDefault="00C83F13" w:rsidP="00CE6E37">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Memfasilitasi Penilaian Kinerja Pegawai</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Pengelolaan berkas kepegawaian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Data-data kepegawaian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kepegawaian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Fasilitasi pengurusan administrasi kepegawaian</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Fasilitasi penilaian kinerja pegawai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Pengelolaan berkas kepegawaian dengan baik</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kevalidan data kepegawaian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Kelancaran pengurusan administrasi kepegawaian</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Kelancaran penilaian kinerja pegawai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984BE9" w:rsidRDefault="00C83F13" w:rsidP="00CE6E37">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Menyimpan berkas kepegawaian seluruh pegawai</w:t>
            </w:r>
          </w:p>
          <w:p w:rsidR="00C83F13" w:rsidRPr="00227EF0" w:rsidRDefault="00C83F13" w:rsidP="00CE6E37">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Meminta data/berkas kepegawaian kepada pegawai</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dokumen 'Pegawai</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Surat/dokumen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Printer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Jaringan internet</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Aplikasi Pengelolaan Manajemen SDM</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E6E37">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SMA/SMK/MA</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administrasi kepegawaian</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di bidang administrasi kepegawaian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C83F13" w:rsidRPr="00227EF0" w:rsidRDefault="00C83F13" w:rsidP="00CE6E37">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C83F13" w:rsidRPr="00227EF0" w:rsidRDefault="00C83F13" w:rsidP="00CE6E37">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C83F13" w:rsidRPr="00227EF0" w:rsidRDefault="00C83F13" w:rsidP="00CE6E37">
            <w:pPr>
              <w:spacing w:after="0" w:line="240" w:lineRule="auto"/>
              <w:ind w:left="136" w:hanging="136"/>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69504" behindDoc="0" locked="0" layoutInCell="1" allowOverlap="1" wp14:anchorId="11F5F473" wp14:editId="23AFA47D">
                <wp:simplePos x="0" y="0"/>
                <wp:positionH relativeFrom="column">
                  <wp:posOffset>-102458</wp:posOffset>
                </wp:positionH>
                <wp:positionV relativeFrom="paragraph">
                  <wp:posOffset>70485</wp:posOffset>
                </wp:positionV>
                <wp:extent cx="5866411" cy="0"/>
                <wp:effectExtent l="0" t="19050" r="1270" b="19050"/>
                <wp:wrapNone/>
                <wp:docPr id="6" name="Straight Connector 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C7C57AB" id="Straight Connector 6"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dJ22A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TX8hVnTli6oseE&#10;Qh/6xHbeOTLQI1tln4YQG0rfuT1eohj2mEWfFNr8JTnsVLw9T97CKTFJm8v1avWxrjmT17PqBgwY&#10;02fwluWflhvtsmzRiOOXmKgYpV5T8rZxbGj5Yr38tCxp0RvdPWhj8mEZHdgZZEdBl55OdW6eGF5k&#10;UWQcbWZJo4jyl84GRv7voMgUarseC+RxvHEKKcGlK69xlJ1hijqYgPN/Ay/5GQplVP8HPCFKZe/S&#10;BLbaefxb9ZsVasy/OjDqzhY8++5crrdYQzNXnLu8jzzUL+MCv73i7S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PSZ0nb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E.XII.1.5</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Analis Pengembangan SDM Aparatur</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Analis SDM Aparatur</w:t>
            </w:r>
          </w:p>
        </w:tc>
      </w:tr>
      <w:tr w:rsidR="00C83F13" w:rsidRPr="00227EF0" w:rsidTr="00A57D07">
        <w:trPr>
          <w:trHeight w:val="20"/>
        </w:trPr>
        <w:tc>
          <w:tcPr>
            <w:tcW w:w="346"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Umum dan Kepegawaian Sekretariat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manajemen SDM aparatur</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manajemen SDM aparatur</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atau menerima dan mencatat bahan dan data dalam bidang manajemen SDM aparatur</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Memeriksa dan mengklasifikasikan bahan dan data dalam bidang manajemen SDM aparatur </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Mengkaji dan menelaah bahan dan data dalam bidang manajemen SDM aparatur</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penyusunan kajian / analisis dan evaluasi dalam bidang manajemen SDM aparatur</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koordinasi dalam rangka penyusunan kajian / analisis dan evaluasi dalam bidang manajemen SDM aparatur dengan berbagai pihak yang terkait</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Memberikan layanan data dan informasi dalam bidang manajemen SDM aparatur kepada pihak lain yang membutuhkan sesuai dengan ketentuan yang berlaku</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penyiapan bahan rekomendasi dalam bidang manajemen SDM aparatur</w:t>
            </w:r>
          </w:p>
          <w:p w:rsidR="00C83F13" w:rsidRPr="00227EF0" w:rsidRDefault="00C83F13" w:rsidP="00CE6E37">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Membuat laporan pelaksanaan kegiatan dalam bidang manajemen SDM aparatur</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Instrumen pengumpulan data</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Kajian/telaah</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 analisis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rapat koordinasi</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Pelayanan informasi</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kegiatan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Kebenaran dan validitas data</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Ketepatan hasil kajian / analisis</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227EF0" w:rsidRDefault="00C83F13" w:rsidP="00CE6E37">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Membuat kesimpulan hasil analisis</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permasalahan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Bahan pustaka</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 printer</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Koneksi internet</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E6E37">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Sosiologi (Sos.)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Sosiatri / Pembangunan Sosial (Sos.)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(I.P.)</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(A.P.)</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Psikologi (Psi.)</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Ekonomi (E.)</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(M.)</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Bisnis (Bns.)</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Administrasi Bisnis (A.B.)</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ilmu dasar dalam bidang manajemen SDM</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manajemen SDM aparatur</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dalam bidang manajemen SDM aparatur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mengolah dan menganalisis data</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sebuah kajian / telaah staf"</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p w:rsidR="00C83F13" w:rsidRPr="00227EF0" w:rsidRDefault="00C83F13" w:rsidP="00CE6E37">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C83F13" w:rsidRPr="00227EF0" w:rsidRDefault="00C83F13" w:rsidP="00CE6E37">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 (Artistik) = Membuat suatu karya tulis kreatif / melakukan pemikiran kreatif</w:t>
            </w:r>
          </w:p>
          <w:p w:rsidR="00C83F13" w:rsidRPr="00227EF0" w:rsidRDefault="00C83F13" w:rsidP="00CE6E37">
            <w:pPr>
              <w:spacing w:after="0" w:line="240" w:lineRule="auto"/>
              <w:ind w:left="136" w:hanging="136"/>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71552" behindDoc="0" locked="0" layoutInCell="1" allowOverlap="1" wp14:anchorId="2446188B" wp14:editId="30284AC3">
                <wp:simplePos x="0" y="0"/>
                <wp:positionH relativeFrom="column">
                  <wp:posOffset>-102458</wp:posOffset>
                </wp:positionH>
                <wp:positionV relativeFrom="paragraph">
                  <wp:posOffset>70485</wp:posOffset>
                </wp:positionV>
                <wp:extent cx="5866411" cy="0"/>
                <wp:effectExtent l="0" t="19050" r="1270" b="19050"/>
                <wp:wrapNone/>
                <wp:docPr id="7" name="Straight Connector 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8DEC03C" id="Straight Connector 7"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e4QwT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E.XII.1.6</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Pengemudi</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Pengemudi Umum</w:t>
            </w:r>
          </w:p>
        </w:tc>
      </w:tr>
      <w:tr w:rsidR="00C83F13" w:rsidRPr="00227EF0" w:rsidTr="00A57D07">
        <w:trPr>
          <w:trHeight w:val="20"/>
        </w:trPr>
        <w:tc>
          <w:tcPr>
            <w:tcW w:w="346"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Umum dan Kepegawaian Sekretariat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Memeriksa, memanaskan, dan merawat kelengkapan kendaraan berdasarkan petunjuk norrna yang berlaku serta mengemudikan, memperbaiki, dan melaporkan segala kerusakan agar kondisi kendaraan selalu siap pakai</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Memeriksa kelengkapan dan kondisi kendaraan dengan cara mengecek rem, oli dan lampu di mesin, air radiator, air aki dan tekanan udara ban agar kendaraan dapat dikendarai dengan baik;</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Memanaskan mesin kendaraan agar kendaraan siap untuk digunakan;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Merawat kendaraan dengan cara membersihkan mesin, ruangan dalam dan luar kendaraan agar kendaraan dalam kondisi baik dan bersih;</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Mengemudikan kendaraan berdasarkan tujuan dan ketentuan lalu lintas yang berlaku agar kendaraan dapat tiba di tqluan dengan selamat;</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Memperbaiki kerusakan kecil agar kendaraan dapat eroperasional secara layak;</w:t>
            </w:r>
          </w:p>
          <w:p w:rsidR="00C83F13" w:rsidRPr="00227EF0" w:rsidRDefault="00C83F13" w:rsidP="00CE6E37">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Melaksanakan servicei rutin dan perbaikan bagian kendaraan yang rusak di bengkel</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Kendaraan siap pakai</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perjalanan dinas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Perbaikan kerusakan ringan</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Pelaksanaan service dan perbaikan di bengkel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Keamanan dan keselamatan penumpang</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227EF0" w:rsidRDefault="00C83F13" w:rsidP="00CE6E37">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Mengemudikan kendaraan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Kendaraan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BBM</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Kendaraan dinas</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E6E37">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Ada Getaran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Tinggi</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 b</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SMA/SMK/MA</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peraturan lalu lintas</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Mengemudikan kendaraan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 : Kecekatan tangan / Kemampuan menggerakkan tangan dengan mudah dan penuh keterampilan.</w:t>
            </w:r>
          </w:p>
          <w:p w:rsidR="00C83F13" w:rsidRPr="00227EF0" w:rsidRDefault="00C83F13" w:rsidP="00CE6E37">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 : Kondisi mata, tangan, kaki / Kemampuan menggerakkan tangan dan kaki secara koordinatif satu sama lain sesuai dengan rangsangan penglihatan.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C83F13" w:rsidRPr="00227EF0" w:rsidRDefault="00C83F13" w:rsidP="00CE6E37">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C83F13" w:rsidRPr="00227EF0" w:rsidRDefault="00C83F13" w:rsidP="00CE6E37">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ketajaman jarak jauh</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73600" behindDoc="0" locked="0" layoutInCell="1" allowOverlap="1" wp14:anchorId="14C8F282" wp14:editId="7C0C2CA1">
                <wp:simplePos x="0" y="0"/>
                <wp:positionH relativeFrom="column">
                  <wp:posOffset>-102458</wp:posOffset>
                </wp:positionH>
                <wp:positionV relativeFrom="paragraph">
                  <wp:posOffset>70485</wp:posOffset>
                </wp:positionV>
                <wp:extent cx="5866411" cy="0"/>
                <wp:effectExtent l="0" t="19050" r="1270" b="19050"/>
                <wp:wrapNone/>
                <wp:docPr id="8" name="Straight Connector 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D415DAF" id="Straight Connector 8" o:spid="_x0000_s1026" style="position:absolute;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q6g2A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TXcrooJyxd0WNC&#10;oQ99YjvvHBnoka2zT0OIDaXv3B4vUQx7zKJPCm3+khx2Kt6eJ2/hlJikzeV6tfpY15zJ61l1AwaM&#10;6TN4y/JPy412WbZoxPFLTFSMUq8peds4NrR8sV5+Wpa06I3uHrQx+bCMDuwMsqOgS0+nOjdPDC+y&#10;KDKONrOkUUT5S2cDI/93UGQKtV2PBfI43jiFlODSldc4ys4wRR1MwPm/gZf8DIUyqv8DnhClsndp&#10;AlvtPP6t+s0KNeZfHRh1ZwuefXcu11usoZkrzl3eRx7ql3GB31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VarqD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E.XII.1.7</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Petugas Keamanan</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Petugas Keamanan</w:t>
            </w:r>
          </w:p>
        </w:tc>
      </w:tr>
      <w:tr w:rsidR="00C83F13" w:rsidRPr="00227EF0" w:rsidTr="00A57D07">
        <w:trPr>
          <w:trHeight w:val="20"/>
        </w:trPr>
        <w:tc>
          <w:tcPr>
            <w:tcW w:w="346"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Umum dan Kepegawaian Sekretariat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Melakukan kegiatan pengamanan dan penertiban</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serah terima tugas dengan pejabat lain / petugas keamanan yang bertugas sebelumnya</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Menjaga keamanan lingkungan kantor</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upaya pencegahan dan penanganan terjadinya gangguan keamanandi lingkungan kantor</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Melaporkan kepada atasan dan melakukan koordinasi petugas keamanan lain / dengan pihak terkait untuk menangani gangguan keamanan yang terjadi</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laporan pelaksanaan penjagaan keamanan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serahterima tugas dengan pejabat lain atau petugas keamanan yang bertugas berikutnya</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bahan, data dan kelengkapan administrasi yang dibutuhkan dalam kegiatan penindakan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monitoring dan evaluasi untuk mengetahui terjadinya pelanggaran peraturan daerah dan pelanggaran ketertiban umum</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penindakan atas pelanggaran peraturan daerah dan pelanggaran ketertiban umum sesuai dengan prosedur yang berlaku</w:t>
            </w:r>
          </w:p>
          <w:p w:rsidR="00C83F13" w:rsidRPr="00227EF0" w:rsidRDefault="00C83F13" w:rsidP="00CE6E37">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laporan penindakan atas pelanggaran peraturan daerah.</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Pelaksanaan penjagaan keamanan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Terjaganya keamanan lingkungan kantor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227EF0" w:rsidRDefault="00C83F13" w:rsidP="00CE6E37">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Melakukan pengecekan kondisi lingkungan kantor</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Lingkungan kantor</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ATK</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Peralatan keamanan</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E6E37">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Tinggi</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SMA/SMK/MA</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penjagaan keamanan dan ketertiban lingkungan</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di bidang penjagaan keamanan dan ketertiban lingkungan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Beladiri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C83F13" w:rsidRPr="00227EF0" w:rsidRDefault="00C83F13" w:rsidP="00CE6E37">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 : Kondisi motor / Kemampuan untuk mengkoordinir mata dan tangan secara cepat dan cermat dalam membuat gerakan yang cepat.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C83F13" w:rsidRPr="00227EF0" w:rsidRDefault="00C83F13" w:rsidP="00CE6E37">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Menjalankan sistem atau rutinitas, mengikuti kebijakan atau prosedur, Jadwal kerja yang ketat dan terstruktur</w:t>
            </w:r>
          </w:p>
          <w:p w:rsidR="00C83F13" w:rsidRPr="00227EF0" w:rsidRDefault="00C83F13" w:rsidP="00CE6E37">
            <w:pPr>
              <w:spacing w:after="0" w:line="240" w:lineRule="auto"/>
              <w:ind w:left="136" w:hanging="136"/>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Berdiri, duduk, berjalan, mendengar, melihat, ketajaman jarak jauh, berbicara, berlutut, membungkuk, memegang</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Ideal</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Ideal</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Ideal</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Berwibawa</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75648" behindDoc="0" locked="0" layoutInCell="1" allowOverlap="1" wp14:anchorId="7A1920A9" wp14:editId="3106DD1F">
                <wp:simplePos x="0" y="0"/>
                <wp:positionH relativeFrom="column">
                  <wp:posOffset>-102458</wp:posOffset>
                </wp:positionH>
                <wp:positionV relativeFrom="paragraph">
                  <wp:posOffset>70485</wp:posOffset>
                </wp:positionV>
                <wp:extent cx="5866411" cy="0"/>
                <wp:effectExtent l="0" t="19050" r="1270" b="19050"/>
                <wp:wrapNone/>
                <wp:docPr id="9" name="Straight Connector 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55F8CFF" id="Straight Connector 9" o:spid="_x0000_s1026" style="position:absolute;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z/S2AEAAA0EAAAOAAAAZHJzL2Uyb0RvYy54bWysU8GO0zAQvSPxD5bvNE1FSzd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KZ7P9L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E.XII.1.8</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Pramu Kebersihan</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Petugas Kebersihan/Cleaning Service</w:t>
            </w:r>
          </w:p>
        </w:tc>
      </w:tr>
      <w:tr w:rsidR="00C83F13" w:rsidRPr="00227EF0" w:rsidTr="00A57D07">
        <w:trPr>
          <w:trHeight w:val="20"/>
        </w:trPr>
        <w:tc>
          <w:tcPr>
            <w:tcW w:w="346"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Umum dan Kepegawaian Sekretariat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Menjaga kebersihan ruangan, halaman beserta sarana prasarana kantor agar tercipta lingkungan yang asri dan segar</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2D6445">
            <w:pPr>
              <w:spacing w:after="0" w:line="240" w:lineRule="auto"/>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Menjaga kebersihan ruangan, halaman beserta sarana prasarana kantor agar tercipta lingkungan yang asri dan segar</w:t>
            </w:r>
          </w:p>
          <w:p w:rsidR="00C83F13" w:rsidRPr="00227EF0" w:rsidRDefault="00C83F13" w:rsidP="00CE6E37">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Melaksanakan pengumpulan sampah untuk dibuang di tempat pembuangan sementara</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114188">
            <w:pPr>
              <w:spacing w:after="0" w:line="240" w:lineRule="auto"/>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Kebersihan lingkungan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114188">
            <w:pPr>
              <w:spacing w:after="0" w:line="240" w:lineRule="auto"/>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Terjaganya kebersihan linkungan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114188">
            <w:pPr>
              <w:spacing w:after="0" w:line="240" w:lineRule="auto"/>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227EF0" w:rsidRDefault="00C83F13" w:rsidP="00CE6E37">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Membersihkan lingkungan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Lingkungan Kantor</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Bahan habis pakai kebersihan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Sapu dan alat-alat kebersihan</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E6E37">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114188">
            <w:pPr>
              <w:spacing w:after="0" w:line="240" w:lineRule="auto"/>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Panas</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Kering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Luas</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Pedesaan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 Kondisi</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Bising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Kotor</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 Kondisi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114188">
            <w:pPr>
              <w:spacing w:after="0" w:line="240" w:lineRule="auto"/>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114188">
            <w:pPr>
              <w:spacing w:after="0" w:line="240" w:lineRule="auto"/>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Juru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 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114188">
            <w:pPr>
              <w:spacing w:after="0" w:line="240" w:lineRule="auto"/>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114188">
            <w:pPr>
              <w:spacing w:after="0" w:line="240" w:lineRule="auto"/>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114188">
            <w:pPr>
              <w:spacing w:after="0" w:line="240" w:lineRule="auto"/>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Penggunaan peralatan kebersihan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114188">
            <w:pPr>
              <w:spacing w:after="0" w:line="240" w:lineRule="auto"/>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C83F13" w:rsidRPr="00227EF0" w:rsidRDefault="00C83F13" w:rsidP="00CE6E37">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 : Kecekatan tangan / Kemampuan menggerakkan tangan dengan mudah dan penuh keterampilan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114188">
            <w:pPr>
              <w:spacing w:after="0" w:line="240" w:lineRule="auto"/>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2D6445">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2D6445">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Berdiri, berjalan, mengangkat, membawa, mendorong, menarik, menunduk, berlutut, membungkuk, menjangkau, memegang</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2D6445">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77696" behindDoc="0" locked="0" layoutInCell="1" allowOverlap="1" wp14:anchorId="6F5DAD20" wp14:editId="77C78DAC">
                <wp:simplePos x="0" y="0"/>
                <wp:positionH relativeFrom="column">
                  <wp:posOffset>-102458</wp:posOffset>
                </wp:positionH>
                <wp:positionV relativeFrom="paragraph">
                  <wp:posOffset>70485</wp:posOffset>
                </wp:positionV>
                <wp:extent cx="5866411" cy="0"/>
                <wp:effectExtent l="0" t="19050" r="1270" b="19050"/>
                <wp:wrapNone/>
                <wp:docPr id="10" name="Straight Connector 1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CE1D609" id="Straight Connector 10"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wXq2A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qjuyN7nLB0R48J&#10;hT70ie28c+SgR0ZBcmoIsSHAzu3xsothj1n2SaHNXxLETsXd8+QunBKTdLhcr1Yf65ozeY1VN2DA&#10;mD6Dtyz/tNxol4WLRhy/xETFKPWako+NY0PLF+vlp2VJi97o7kEbk4NleGBnkB0FXXs61bl5YniR&#10;RTvj6DBLGkWUv3Q2MPJ/B0W2UNv1WCAP5I1TSAkuXXmNo+wMU9TBBJz/G3jJz1Aow/o/4AlRKnuX&#10;JrDVzuPfqt+sUGP+1YFRd7bg2Xf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yfBer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E.XII.1.9</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Pramu Bakti</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Pramu Kantor/Office boy</w:t>
            </w:r>
          </w:p>
        </w:tc>
      </w:tr>
      <w:tr w:rsidR="00C83F13" w:rsidRPr="00227EF0" w:rsidTr="00A57D07">
        <w:trPr>
          <w:trHeight w:val="20"/>
        </w:trPr>
        <w:tc>
          <w:tcPr>
            <w:tcW w:w="346"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Umum dan Kepegawaian Sekretariat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Melayani kebutuhan kerumahtanggan kantor untuk mendukung pelaksanaan tugas-tugas kedinasan</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sarana prasarana apel dan upacara bendera agar berjalan tertib dan lancar</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ruangan beserta sarana prasarana kantor untuk pelaksanaan tugas-tugas kedinasan keseharian, dalam kegiatan rapat atau penerimaan tamu agar dapat berjalan dengan lancar</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akomodasi dan kebutuhan kerumahtanggaan para pegawai seperti membuatkan minum pegawai dll</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akomodasi dan kebutuhan kerumahtanggaan pada setiap acara rapat atau pertemuan dinas lainnya dalam menunjang pelaksanaan tugas;</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Mengecek sarana dan prasarana rumah tangga kantor (ac, mck, ruang rapat dll) untuk menjamin dapat berfungsi dengan baik</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Menjaga kebersihan ruangan, halaman beserta sarana prasarana kantor agar tercipta lingkungan yang asri dan segar;</w:t>
            </w:r>
          </w:p>
          <w:p w:rsidR="00C83F13" w:rsidRPr="00227EF0" w:rsidRDefault="00C83F13" w:rsidP="00CE6E37">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Membantu pelaksanaan tugas lapangan sesuai dengan rincian tugas unit kerja masing-masing</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Peralatan apel pagi</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ruangan siap pakai</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akomodasi pegawai</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akomodasi pegawai</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Peralatan siap kerja</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Kebersihan dan keindahan lingkungan kantor</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kondisi kantor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Terpenuhinya kebutuhan kerumahtanggaan kantor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227EF0" w:rsidRDefault="00C83F13" w:rsidP="00CE6E37">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pekerjaan kerumahtanggan kantor</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Lingkungan Kantor</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Pegawai Kantor</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Makanan dan minuman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Gelas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Piring</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Baki</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E6E37">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Juru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 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pekerjaan rumah tangga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C83F13" w:rsidRPr="00227EF0" w:rsidRDefault="00C83F13" w:rsidP="00CE6E37">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 : Kecekatan tangan / Kemampuan menggerakkan tangan dengan mudah dan penuh keterampilan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Berdiri, berjalan, mengangkat, membawa, mendorong, menarik, menunduk, berlutut, membungkuk, menjangkau, memegang</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79744" behindDoc="0" locked="0" layoutInCell="1" allowOverlap="1" wp14:anchorId="3D92F2CD" wp14:editId="49796AEE">
                <wp:simplePos x="0" y="0"/>
                <wp:positionH relativeFrom="column">
                  <wp:posOffset>-102458</wp:posOffset>
                </wp:positionH>
                <wp:positionV relativeFrom="paragraph">
                  <wp:posOffset>70485</wp:posOffset>
                </wp:positionV>
                <wp:extent cx="5866411" cy="0"/>
                <wp:effectExtent l="0" t="19050" r="1270" b="19050"/>
                <wp:wrapNone/>
                <wp:docPr id="11" name="Straight Connector 1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442E99F" id="Straight Connector 11" o:spid="_x0000_s1026" style="position:absolute;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E.XII.1.10</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Teknisi Sarana dan Prasarana</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Sarana dan Prasarana Kantor</w:t>
            </w:r>
          </w:p>
        </w:tc>
      </w:tr>
      <w:tr w:rsidR="00C83F13" w:rsidRPr="00227EF0" w:rsidTr="00A57D07">
        <w:trPr>
          <w:trHeight w:val="20"/>
        </w:trPr>
        <w:tc>
          <w:tcPr>
            <w:tcW w:w="346"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Umum dan Kepegawaian Sekretariat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pemanfaatan dan pemeliharaan terhadap sarana dan prasarana kantor yang ada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rencana pemeliharaan dan perbaikan sarana dan prasarana kantor yang ada serta pengadaan sarana dan prasarana kantor yang ada</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pemeliharaan dan perbaikan sarana dan prasarana kantor yang ada</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Mengatur penggunaan sarana dan prasarana kantor yang ada</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sarana dan prasarana kantor yang ada agar dapat berfungsi dengan baik</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Menjaga kebersihan sarana dan prasarana kantor yang ada</w:t>
            </w:r>
          </w:p>
          <w:p w:rsidR="00C83F13" w:rsidRPr="00227EF0" w:rsidRDefault="00C83F13" w:rsidP="00CE6E37">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Menjaga keamanan dan ketertiban sarana dan prasarana kantor yang ada</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Dokumen rencana pemeliharaan dan perbaikan dan pengadaan sarana dan prasarana </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Pelaksanaan pemeliharaan dan perbaikan </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Pencatatan penggunaan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Terkelolanya sarana dan prasarana kantor dengan baik</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984BE9" w:rsidRDefault="00C83F13" w:rsidP="00CE6E37">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pengaturan penggunaan sarana dan prasarana kantor</w:t>
            </w:r>
          </w:p>
          <w:p w:rsidR="00C83F13" w:rsidRPr="00227EF0" w:rsidRDefault="00C83F13" w:rsidP="00CE6E37">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Melakukan pengecekan kondisi sarpras kantor</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Sarana dan prasarana kantor</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Bahan dan data</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ATK</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Kompter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Printer</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Koneksi Internet</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E6E37">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 Kondisi</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 Kondisi</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 Kondisi</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 Kondisi</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 Kondisi</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 Kondisi</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 Kondisi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Ada Getaran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SMA/SMK/MA</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sarana dan prasarana kantor yang ada</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di bidang sarana dan prasarana kantor yang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 : Penerapan bentuk / Kemampuan menyerap perincian-perincian yang berkaitan dalam objek atau dalam gambar atau dalam bahan grafik.</w:t>
            </w:r>
          </w:p>
          <w:p w:rsidR="00C83F13" w:rsidRPr="00227EF0" w:rsidRDefault="00C83F13" w:rsidP="00CE6E37">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C83F13" w:rsidRPr="00227EF0" w:rsidRDefault="00C83F13" w:rsidP="00CE6E37">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berdiri, bekerja dengan jari, mengangkat, berjalan, memegang, ketajaman jarak jauh</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81792" behindDoc="0" locked="0" layoutInCell="1" allowOverlap="1" wp14:anchorId="5207F8BD" wp14:editId="16DE410E">
                <wp:simplePos x="0" y="0"/>
                <wp:positionH relativeFrom="column">
                  <wp:posOffset>-102458</wp:posOffset>
                </wp:positionH>
                <wp:positionV relativeFrom="paragraph">
                  <wp:posOffset>70485</wp:posOffset>
                </wp:positionV>
                <wp:extent cx="5866411" cy="0"/>
                <wp:effectExtent l="0" t="19050" r="1270" b="19050"/>
                <wp:wrapNone/>
                <wp:docPr id="12" name="Straight Connector 1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A2D891C" id="Straight Connector 12" o:spid="_x0000_s1026" style="position:absolute;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ZLO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h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M5ks7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E.XII.1.11</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Penyusun Bahan Sistem Jaminan Mutu</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Analis Sistem Manajemen Mutu</w:t>
            </w:r>
          </w:p>
        </w:tc>
      </w:tr>
      <w:tr w:rsidR="00C83F13" w:rsidRPr="00227EF0" w:rsidTr="00A57D07">
        <w:trPr>
          <w:trHeight w:val="20"/>
        </w:trPr>
        <w:tc>
          <w:tcPr>
            <w:tcW w:w="346"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Umum dan Kepegawaian Sekretariat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sistem manajemen mutu</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sistem manajemen mutu</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atau menerima dan mencatat bahan dan data dalam bidang sistem manajemen mutu</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Memeriksa dan mengklasifikasikan bahan dan data dalam bidang sistem manajemen mutu </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Mengkaji dan menelaah bahan dan data dalam bidang sistem manajemen mutu</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penyusunan kajian / analisis dan evaluasi dalam bidang sistem manajemen mutu</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koordinasi dalam rangka penyusunan kajian / analisis dan evaluasi dalam bidang sistem manajemen mutu dengan berbagai pihak yang terkait</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Memberikan layanan data dan informasi dalam bidang sistem manajemen mutu kepada pihak lain yang membutuhkan sesuai dengan ketentuan yang berlaku</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penyiapan bahan rekomendasi dalam bidang sistem manajemen mutu</w:t>
            </w:r>
          </w:p>
          <w:p w:rsidR="00C83F13" w:rsidRPr="00227EF0" w:rsidRDefault="00C83F13" w:rsidP="00CE6E37">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Membuat laporan pelaksanaan kegiatan dalam bidang sistem manajemen mutu</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Instrumen pengumpulan data</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Kajian/telaah</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 analisis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rapat koordinasi</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Pelayanan informasi</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kegiatan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Kebenaran dan validitas data</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Ketepatan hasil kajian / analisis</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227EF0" w:rsidRDefault="00C83F13" w:rsidP="00CE6E37">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Membuat kesimpulan hasil analisis</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permasalahan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Bahan pustaka</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 printer</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Koneksi internet</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E6E37">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(I.P.)</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(A.P.)</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Ekonomi (E.)</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(M.)</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Bisnis (Bns.)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Bisnis (A.B.)</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Komunikasi (I.K)</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Hukum (H.)</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0</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ilmu dasar dalam bidang sistem manajemen mutu</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sistem manajemen mutu</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dalam bidang sistem manajemen mutu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mengolah dan menganalisis data</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sebuah kajian / telaah staf"</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p w:rsidR="00C83F13" w:rsidRPr="00227EF0" w:rsidRDefault="00C83F13" w:rsidP="00CE6E37">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C83F13" w:rsidRPr="00227EF0" w:rsidRDefault="00C83F13" w:rsidP="00CE6E37">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 (Artistik) = Membuat suatu karya tulis kreatif / melakukan pemikiran kreatif</w:t>
            </w:r>
          </w:p>
          <w:p w:rsidR="00C83F13" w:rsidRPr="00227EF0" w:rsidRDefault="00C83F13" w:rsidP="00CE6E37">
            <w:pPr>
              <w:spacing w:after="0" w:line="240" w:lineRule="auto"/>
              <w:ind w:left="136" w:hanging="136"/>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83840" behindDoc="0" locked="0" layoutInCell="1" allowOverlap="1" wp14:anchorId="67727A1E" wp14:editId="2DC3CE68">
                <wp:simplePos x="0" y="0"/>
                <wp:positionH relativeFrom="column">
                  <wp:posOffset>-102458</wp:posOffset>
                </wp:positionH>
                <wp:positionV relativeFrom="paragraph">
                  <wp:posOffset>70485</wp:posOffset>
                </wp:positionV>
                <wp:extent cx="5866411" cy="0"/>
                <wp:effectExtent l="0" t="19050" r="1270" b="19050"/>
                <wp:wrapNone/>
                <wp:docPr id="13" name="Straight Connector 1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8172DE1" id="Straight Connector 13" o:spid="_x0000_s1026" style="position:absolute;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WEx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3R3d1x5oSlO3pK&#10;KPShT2znnSMHPTIKklNDiA0Bdm6Pl10Me8yyTwpt/pIgdirunid34ZSYpMPlerV6X9ecyWusugED&#10;xvQRvGX5p+VGuyxcNOL4KSYqRqnXlHxsHBtavlgvPyxLWvRGd4/amBwswwM7g+wo6NrTqc7NE8OL&#10;LNoZR4dZ0iii/KWzgZH/KyiyhdquxwJ5IG+cQkpw6cprHGVnmKIOJuD878BLfoZCGdZ/AU+IUtm7&#10;NIGtdh7/VP1mhRrzrw6MurMFz747l+st1tDUFecuLySP9ct9gd/e8fYn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8aWEx&#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E.XII.1.12</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Sub Bagian Perencanaan dan Keuangan</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Sub Bagian Perencanaan dan Keuangan Dinas Dukcapil</w:t>
            </w:r>
          </w:p>
        </w:tc>
      </w:tr>
      <w:tr w:rsidR="00C83F13" w:rsidRPr="00227EF0" w:rsidTr="00A57D07">
        <w:trPr>
          <w:trHeight w:val="20"/>
        </w:trPr>
        <w:tc>
          <w:tcPr>
            <w:tcW w:w="346"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Sekretariat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IV a</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Memimpin pelaksanaan penyusunan rencana strategis, program, kegiatan dan pelaporan serta pelaksanaan pengelolaan keuangan di lingkungan SKPD</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Mengatur penggunaan sumber daya yang meliputi  dana, SDM, bahan dan peralatan kerja dalam rangka  pelaksanaan penyusunan rencana strategis, program, kegiatan dan pelaporan serta pelaksanaan pengelolaan keuangan di lingkungan SKPD sesuai dengan rencana yang telah ditetapkan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Menyelia dan mengawasi  pelaksanaan penyusunan rencana strategis, program, kegiatan dan pelaporan serta pelaksanaan pengelolaan keuangan di lingkungan SKPD agar pelaksanaan kegiatan sesuai dengan standar operasional yang ditetapkan dan mencapai target kinerja yang ditetapkan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Melaksanakan koordinasi agar pelaksanaan penyusunan rencana strategis, program, kegiatan dan pelaporan serta pelaksanaan pengelolaan keuangan di lingkungan SKPD berjalan lancar selaras dengan program dan kegiatan yang lain </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evaluasi pelaksanaan kegiatan penyusunan rencana strategis, program, kegiatan dan pelaporan serta pelaksanaan pengelolaan keuangan di lingkungan SKPD</w:t>
            </w:r>
          </w:p>
          <w:p w:rsidR="00C83F13" w:rsidRPr="00227EF0" w:rsidRDefault="00C83F13" w:rsidP="00CE6E37">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laporan pelaksanaan kegiatan penyusunan rencana strategis, program, kegiatan dan pelaporan serta pelaksanaan pengelolaan keuangan di lingkungan SKPD</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Rencana Teknis Pelaksanaan Kegiatan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penggunaan sumber daya</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Disposisi</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Kajian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 notulen hasil rapat koordinasi</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evaluasi pelaksanaan kegiatan</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pelaksanaan kegiatan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Terlaksananya kegiatan penyusunan rencana strategis, program, kegiatan dan pelaporan serta pelaksanaan pengelolaan keuangan di lingkungan SKPD sesuai dengan standar operasional dan target kinerja yang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984BE9" w:rsidRDefault="00C83F13" w:rsidP="00CE6E37">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Mengkoordinir dan menyelia pejabat di bawahnya agar kegiatan berjalan dengan baik</w:t>
            </w:r>
          </w:p>
          <w:p w:rsidR="00C83F13" w:rsidRPr="00984BE9" w:rsidRDefault="00C83F13" w:rsidP="00CE6E37">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koordinasi pihak lain dalam rangka pelaksanaan kegiatan</w:t>
            </w:r>
          </w:p>
          <w:p w:rsidR="00C83F13" w:rsidRPr="00984BE9" w:rsidRDefault="00C83F13" w:rsidP="00CE6E37">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Mengawasi dan menilai kinerja bawahan</w:t>
            </w:r>
          </w:p>
          <w:p w:rsidR="00C83F13" w:rsidRPr="00984BE9" w:rsidRDefault="00C83F13" w:rsidP="00CE6E37">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Melaporkan hambatan yang terjadi dalam pelaksanaan kegiatan kepada atasan</w:t>
            </w:r>
          </w:p>
          <w:p w:rsidR="00C83F13" w:rsidRPr="00227EF0" w:rsidRDefault="00C83F13" w:rsidP="00CE6E37">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Menandatangani atau memparaf surat/dokumen dinas sesuai dengan aturan yang berlaku</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 Permasalahan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Pegawai yang ada di bawahnya</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Kegiatan yang dilaksanakan</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Masyarakat/pelanggan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dan kajian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 masuk/disposisi atasan</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Dana/Anggaran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Alat Tulis Kantor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Mesin cetak/printer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Koneksi Internet</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Telepon dan faximile</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Pejabat yang lebih rendah tingkatannya di unit kerja lain untuk koordinasi pelaksanaan tugas : -</w:t>
            </w:r>
          </w:p>
          <w:p w:rsidR="00C83F13" w:rsidRPr="00227EF0" w:rsidRDefault="00C83F13" w:rsidP="00CE6E37">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6. Pihak lain/Masyarakat umum/Swasta : Penyedia Jasa Pihak Ketiga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c</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Ekonomi (S.E.)</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(S.M.)</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Bisnis (S.Bns.)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Bisnis (S.A.B.)</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Akuntansi (S.Akt.)</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Sosiatri / Pembangunan Sosial (S.Sos.)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(S.I.P.)</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(S.A.P.)</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Perencanaan Wilayah (S.P.W.)</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Ilmu pendidikan yang sesuai dengan bidang / urusan SKPD</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Pim Tk IV</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penyusunan rencana strategis, program, kegiatan dan pelaporan serta pelaksanaan pengelolaan keuangan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Memahami ilmu manajemen secara umum, serta memahami peraturan dan kebijakan dalam bidang penyusunan rencana strategis, program, kegiatan dan pelaporan serta pelaksanaan pengelolaan keuangan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G : Intelegensia / Kemampuan belajar secara umum</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 : Numerik / Kemampuan untuk melakukan operasi arithmatik secara tepat dan akurat</w:t>
            </w:r>
          </w:p>
          <w:p w:rsidR="00C83F13" w:rsidRPr="00227EF0" w:rsidRDefault="00C83F13" w:rsidP="00CE6E37">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C83F13" w:rsidRPr="00227EF0" w:rsidRDefault="00C83F13" w:rsidP="00CE6E37">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Investigatif = Kemampuan analisis ilmiah / ilmiah</w:t>
            </w:r>
          </w:p>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Enterpreneurial = Pengambilan resiko, pengambilan keputusan dan negosiasi</w:t>
            </w:r>
          </w:p>
          <w:p w:rsidR="00C83F13" w:rsidRPr="00227EF0" w:rsidRDefault="00C83F13" w:rsidP="00CE6E37">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Konvensional = Ketaatan terhadap prosedur / aturan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Berdiri, Berjalan, Duduk, Bekerja dengan jari, Berbicara, Mendengar, Melihat</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85888" behindDoc="0" locked="0" layoutInCell="1" allowOverlap="1" wp14:anchorId="4BD228C6" wp14:editId="58730839">
                <wp:simplePos x="0" y="0"/>
                <wp:positionH relativeFrom="column">
                  <wp:posOffset>-102458</wp:posOffset>
                </wp:positionH>
                <wp:positionV relativeFrom="paragraph">
                  <wp:posOffset>70485</wp:posOffset>
                </wp:positionV>
                <wp:extent cx="5866411" cy="0"/>
                <wp:effectExtent l="0" t="19050" r="1270" b="19050"/>
                <wp:wrapNone/>
                <wp:docPr id="14" name="Straight Connector 1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C18B76D" id="Straight Connector 14" o:spid="_x0000_s1026" style="position:absolute;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yqj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O7u6OMycs3dFT&#10;QqEPfWI77xw56JFRkJwaQmwIsHN7vOxi2GOWfVJo85cEsVNx9zy5C6fEJB0u16vVXV1zJq+x6gYM&#10;GNMn8Jbln5Yb7bJw0Yjj55ioGKVeU/KxcWxo+WK9/LgsadEb3T1qY3KwDA/sDLKjoGtPpzo3Twwv&#10;smhnHB1mSaOI8pfOBkb+b6DIFmq7HgvkgbxxCinBpSuvcZSdYYo6mIDzfwMv+RkKZVhfA54QpbJ3&#10;aQJb7Tz+rfrNCjXmXx0YdWcLnn1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S0yqj&#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E.XII.1.13</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Umum</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Umum</w:t>
            </w:r>
          </w:p>
        </w:tc>
      </w:tr>
      <w:tr w:rsidR="00C83F13" w:rsidRPr="00227EF0" w:rsidTr="00A57D07">
        <w:trPr>
          <w:trHeight w:val="20"/>
        </w:trPr>
        <w:tc>
          <w:tcPr>
            <w:tcW w:w="346"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Perencanaan dan Keuangan Sekretariat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mencatat, dan menyortir surat masuk, sesuai dengan prosedur dan ketentuan yang berlaku</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pencatatan data dan informasi data dan informasi sesuai dengan bidang tugasnya.</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Melaksanakan pendistribusian surat /dokumen </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penggandaan dokumen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Mendokumentasikan / mengarsipkan surat sesuai dengan prosedur dan ketentuan yang berlaku</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pendokumentasian pelaksanaan kegiatan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risalah / notulen pelaksanaan kegiatan</w:t>
            </w:r>
          </w:p>
          <w:p w:rsidR="00C83F13" w:rsidRPr="00227EF0" w:rsidRDefault="00C83F13" w:rsidP="00CE6E37">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Melaksanakan fasilitasi teknis penyelenggaraan kegiatan kedinasan</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Surat/dokumen/bukti pengeluaran yang disiapkan/diselesaikan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Pencatatan surat/dokumen yang masuk</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dan informasi</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Pelaksanaan pengklasifikasian surat </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pendistribusian surat</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penggandaan surat/dokumen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pendokumentasian surat</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Dokumentasi pelaksanaan kegiatan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Notulen rapat</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Fasilitasi teknis pelaksanaan kegiatan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Kelengkapan administrasi dalam pelaksanaan kegiatan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Penatausahaan surat / dokumen dengan baik</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Kevalidan data dan informasi </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 yang didistribusikan sampai dengan baik dan tepat waktu ke alamat yang ditujukan</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notulen / risalah rapat sesuai dengan hasil rapat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984BE9" w:rsidRDefault="00C83F13" w:rsidP="00CE6E37">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surat / dokumen dari pihak luar</w:t>
            </w:r>
          </w:p>
          <w:p w:rsidR="00C83F13" w:rsidRPr="00984BE9" w:rsidRDefault="00C83F13" w:rsidP="00CE6E37">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Menyimpan surat / dokumen dari pihak luar</w:t>
            </w:r>
          </w:p>
          <w:p w:rsidR="00C83F13" w:rsidRPr="00227EF0" w:rsidRDefault="00C83F13" w:rsidP="00CE6E37">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Mengikuti rapat</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dokumen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Surat/dokumen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Printer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Jaringan internet</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Aplikasi Pengelolaan Surat</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E6E37">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SMA/SMK/MA</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administrasi umum</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di bidang administrasi umum</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C83F13" w:rsidRPr="00227EF0" w:rsidRDefault="00C83F13" w:rsidP="00CE6E37">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C83F13" w:rsidRPr="00227EF0" w:rsidRDefault="00C83F13" w:rsidP="00CE6E37">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87936" behindDoc="0" locked="0" layoutInCell="1" allowOverlap="1" wp14:anchorId="500F59CF" wp14:editId="77F531A3">
                <wp:simplePos x="0" y="0"/>
                <wp:positionH relativeFrom="column">
                  <wp:posOffset>-102458</wp:posOffset>
                </wp:positionH>
                <wp:positionV relativeFrom="paragraph">
                  <wp:posOffset>70485</wp:posOffset>
                </wp:positionV>
                <wp:extent cx="5866411" cy="0"/>
                <wp:effectExtent l="0" t="19050" r="1270" b="19050"/>
                <wp:wrapNone/>
                <wp:docPr id="15" name="Straight Connector 1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7A9F9F1" id="Straight Connector 15" o:spid="_x0000_s1026" style="position:absolute;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9lc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p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2D2V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E.XII.1.14</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Data</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Penyusun Data dan Informasi</w:t>
            </w:r>
          </w:p>
        </w:tc>
      </w:tr>
      <w:tr w:rsidR="00C83F13" w:rsidRPr="00227EF0" w:rsidTr="00A57D07">
        <w:trPr>
          <w:trHeight w:val="20"/>
        </w:trPr>
        <w:tc>
          <w:tcPr>
            <w:tcW w:w="346"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Perencanaan dan Keuangan Sekretariat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instrumen pengumpulan data dan informasi</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pengumpulan data dan informasi</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pendokumentasian/entri data dan informasi</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pengolahan data sesuai dengan kebutuhan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pelayanan permintaan data dan hasil pengolahan data</w:t>
            </w:r>
          </w:p>
          <w:p w:rsidR="00C83F13" w:rsidRPr="00227EF0" w:rsidRDefault="00C83F13" w:rsidP="00CE6E37">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Melaksanakan koordinasi dalam rangka penyusunan data dan informasi</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Instrumen pengumpulan data</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bahan dan data</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koordinasi</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pelayanan permintaan data</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Pelaksanaan pengolahan data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Ketersediaan dan kebenaran data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227EF0" w:rsidRDefault="00C83F13" w:rsidP="00CE6E37">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Mengumpulkan data</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informasi</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Bahan dan data</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ATK</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Kompter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Printer</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Koneksi Internet</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E6E37">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b</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(I.P.)</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(A.P.)</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(M.)</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Bisnis (A.B)</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Sosial (Sos.)</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Ilmu Komunikasi (I.K)</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pengelolaan data dan informasi</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pengelolaan data dan informasi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C83F13" w:rsidRPr="00227EF0" w:rsidRDefault="00C83F13" w:rsidP="00CE6E37">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C83F13" w:rsidRPr="00227EF0" w:rsidRDefault="00C83F13" w:rsidP="00CE6E37">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C83F13" w:rsidRPr="00227EF0" w:rsidRDefault="00C83F13" w:rsidP="00CE6E37">
            <w:pPr>
              <w:spacing w:after="0" w:line="240" w:lineRule="auto"/>
              <w:ind w:left="136" w:hanging="136"/>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89984" behindDoc="0" locked="0" layoutInCell="1" allowOverlap="1" wp14:anchorId="147E3972" wp14:editId="496E8E60">
                <wp:simplePos x="0" y="0"/>
                <wp:positionH relativeFrom="column">
                  <wp:posOffset>-102458</wp:posOffset>
                </wp:positionH>
                <wp:positionV relativeFrom="paragraph">
                  <wp:posOffset>70485</wp:posOffset>
                </wp:positionV>
                <wp:extent cx="5866411" cy="0"/>
                <wp:effectExtent l="0" t="19050" r="1270" b="19050"/>
                <wp:wrapNone/>
                <wp:docPr id="16" name="Straight Connector 1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4872092" id="Straight Connector 16"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b2H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l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11vYf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E.XII.1.15</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Analis Perencanaan, Evaluasi dan Pelaporan</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Analis Program/Perencanaan</w:t>
            </w:r>
          </w:p>
        </w:tc>
      </w:tr>
      <w:tr w:rsidR="00C83F13" w:rsidRPr="00227EF0" w:rsidTr="00A57D07">
        <w:trPr>
          <w:trHeight w:val="20"/>
        </w:trPr>
        <w:tc>
          <w:tcPr>
            <w:tcW w:w="346"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Perencanaan dan Keuangan Sekretariat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perencanaan dan laporan pelaksanaan program kegiatan</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perencanaan dan laporan pelaksanaan program kegiatan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atau menerima dan mencatat bahan dan data dalam bidang perencanaan dan laporan pelaksanaan program kegiatan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Memeriksa dan mengklasifikasikan bahan dan data dalam bidang perencanaan dan laporan pelaksanaan program kegiatan </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Mengkaji dan menelaah bahan dan data dalam bidang perencanaan dan laporan pelaksanaan program kegiatan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penyusunan kajian / analisis dan evaluasi dalam bidang perencanaan dan laporan pelaksanaan program kegiatan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koordinasi dalam rangka penyusunan kajian / analisis dan evaluasi dalam bidang perencanaan dan laporan pelaksanaan program kegiatan dengan berbagai pihak yang terkait</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Memberikan layanan data dan informasi dalam bidang perencanaan dan laporan pelaksanaan program kegiatan kepada pihak lain yang membutuhkan sesuai dengan ketentuan yang berlaku</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penyiapan bahan rekomendasi dalam bidang perencanaan dan laporan pelaksanaan program kegiatan</w:t>
            </w:r>
          </w:p>
          <w:p w:rsidR="00C83F13" w:rsidRPr="00227EF0" w:rsidRDefault="00C83F13" w:rsidP="00CE6E37">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Membuat laporan pelaksanaan kegiatan dalam bidang perencanaan dan laporan pelaksanaan program kegiatan</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Instrumen pengumpulan data</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Kajian/telaah</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 analisis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rapat koordinasi</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Pelayanan informasi</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kegiatan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Kebenaran dan validitas data</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Ketepatan hasil kajian / analisis</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227EF0" w:rsidRDefault="00C83F13" w:rsidP="00CE6E37">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Membuat kesimpulan hasil analisis</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permasalahan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Bahan pustaka</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 printer</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Koneksi internet</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E6E37">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Sosial (Sos.)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(I.P.)</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(A.P.)</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Ekonomi (E.)</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(M.)</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Bisnis (Bns.)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Bisnis (A.B.)</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Komunikasi (I.K)</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Hukum (H.)</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Jurusan teknis yang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ilmu dasar dalam bidang perencanaan dan pelaporan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perencanaan dan laporan pelaksanaan program kegiatan</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dalam bidang perencanaan dan laporan pelaksanaan program ke</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mengolah dan menganalisis data</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sebuah kajian / telaah staf"</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p w:rsidR="00C83F13" w:rsidRPr="00227EF0" w:rsidRDefault="00C83F13" w:rsidP="00CE6E37">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C83F13" w:rsidRPr="00227EF0" w:rsidRDefault="00C83F13" w:rsidP="00CE6E37">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 (Artistik) = Membuat suatu karya tulis kreatif / melakukan pemikiran kreatif</w:t>
            </w:r>
          </w:p>
          <w:p w:rsidR="00C83F13" w:rsidRPr="00227EF0" w:rsidRDefault="00C83F13" w:rsidP="00CE6E37">
            <w:pPr>
              <w:spacing w:after="0" w:line="240" w:lineRule="auto"/>
              <w:ind w:left="136" w:hanging="136"/>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92032" behindDoc="0" locked="0" layoutInCell="1" allowOverlap="1" wp14:anchorId="3158C90D" wp14:editId="3625B8D6">
                <wp:simplePos x="0" y="0"/>
                <wp:positionH relativeFrom="column">
                  <wp:posOffset>-102458</wp:posOffset>
                </wp:positionH>
                <wp:positionV relativeFrom="paragraph">
                  <wp:posOffset>70485</wp:posOffset>
                </wp:positionV>
                <wp:extent cx="5866411" cy="0"/>
                <wp:effectExtent l="0" t="19050" r="1270" b="19050"/>
                <wp:wrapNone/>
                <wp:docPr id="17" name="Straight Connector 1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3A920AD" id="Straight Connector 17"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U542QEAAA8EAAAOAAAAZHJzL2Uyb0RvYy54bWysU02P0zAQvSPxHyzfaZqKdqu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O7u6OMycs3dFT&#10;QqEPfWI77xw56JFRkJwaQmwIsHN7vOxi2GOWfVJo85cEsVNx9zy5C6fEJB0u16vVx7rmTF5j1Q0Y&#10;MKZP4C3LPy032mXhohHHzzFRMUq9puRj49jQ8sV6ebcsadEb3T1qY3KwDA/sDLKjoGtPpzo3Twwv&#10;smhnHB1mSaOI8pfOBkb+b6DIFmq7HgvkgbxxCinBpSuvcZSdYYo6mIDzfwMv+RkKZVhfA54QpbJ3&#10;aQJb7Tz+rfrNCjXmXx0YdWcLnn1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CJU54&#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E.XII.1.16</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Bendahara</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Bendahara penerimaan/pengeluaran, bendahara penerimaan/</w:t>
            </w:r>
            <w:r w:rsidR="00CE6E37">
              <w:rPr>
                <w:rFonts w:ascii="Franklin Gothic Book" w:eastAsia="Times New Roman" w:hAnsi="Franklin Gothic Book" w:cs="Calibri"/>
                <w:noProof/>
                <w:color w:val="000000"/>
                <w:sz w:val="20"/>
                <w:szCs w:val="20"/>
                <w:lang w:val="id-ID"/>
              </w:rPr>
              <w:t xml:space="preserve"> </w:t>
            </w:r>
            <w:r w:rsidRPr="00984BE9">
              <w:rPr>
                <w:rFonts w:ascii="Franklin Gothic Book" w:eastAsia="Times New Roman" w:hAnsi="Franklin Gothic Book" w:cs="Calibri"/>
                <w:noProof/>
                <w:color w:val="000000"/>
                <w:sz w:val="20"/>
                <w:szCs w:val="20"/>
              </w:rPr>
              <w:t>pengeluaran pembantu</w:t>
            </w:r>
          </w:p>
        </w:tc>
      </w:tr>
      <w:tr w:rsidR="00C83F13" w:rsidRPr="00227EF0" w:rsidTr="00A57D07">
        <w:trPr>
          <w:trHeight w:val="20"/>
        </w:trPr>
        <w:tc>
          <w:tcPr>
            <w:tcW w:w="346"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Perencanaan dan Keuangan Sekretariat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pengelolaan dan penatausahaan serta mempertanggungjawabkan keuangan daerah</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Penatausahaan pengeluaran keuangan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buku kas umum;</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buku simpanan/bank;</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buku pajak;</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buku panjar;</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buku rekapitulasi pengeluaran per rincian obyek; dan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ringkasan pengeluaran per rincian obyek yang disertai dengan bukti-bukti pengeluaran yang sah atas pengeluaran dari setiap rincian obyek yang tercantum dalam ringkasan pengeluaran per rincian obyek dimaksud;</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Membuat register SPP-UP/GU/TU/LS</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Membuat kartu kendali penerbitan permintaan pembayaran kegiatan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Membuat bukti atas penyetoran PPN/PPh ke kas negara; dan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Membuat register penutupan kas.</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 Melaksanakan Sistem Akuntansi Pengeluaran Kas</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buku jurnal pengeluaran kas;</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buku besar pengeluaran kas;</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buku besar pembantu  pengeluaran kas.</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 Menyusun laporan penatausahaan keuangan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Membuat Laporan Bulanan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Membuat Laporan Triwulanan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Membuat Laporan Semesteran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Membuat Laporan Tahunan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Membuat Laporan Keuangan dan Realisasi Fisik</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Membuat Prognosis Kegiatan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Membuat Catatan Atas Laporan Keuangan Semesteran dan tahunan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laporan realisasi anggaran;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neraca;</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laporan arus kas</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Membuat laporan realisasi anggaran kepada PPTK/Atasan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e. Memfasilitasi kegiatan pemeriksaan keuangan</w:t>
            </w:r>
          </w:p>
          <w:p w:rsidR="00C83F13" w:rsidRPr="00227EF0" w:rsidRDefault="00C83F13" w:rsidP="00CE6E37">
            <w:pPr>
              <w:spacing w:after="0" w:line="240" w:lineRule="auto"/>
              <w:ind w:left="119" w:hanging="130"/>
              <w:jc w:val="both"/>
              <w:rPr>
                <w:rFonts w:ascii="Franklin Gothic Book" w:eastAsia="Times New Roman" w:hAnsi="Franklin Gothic Book" w:cs="Calibri"/>
                <w:color w:val="000000"/>
                <w:sz w:val="20"/>
                <w:szCs w:val="20"/>
              </w:rPr>
            </w:pP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buku kas umum;</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buku simpanan/bank;</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buku pajak;</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buku panjar;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buku rekapitulasi pengeluaran per rincian obyek; </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ringkasan pengeluaran per rincian obyek yang disertai dengan bukti-bukti pengeluaran yang sah </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SPP-UP/GU/TU/LS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kartu kendali penerbitan permintaan pembayaran kegiatan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bukti atas penyetoran PPN/PPh ke kas negara; dan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register penutupan kas.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buku jurnal pengeluaran kas;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buku besar pengeluaran kas;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buku besar pembantu  pengeluaran kas.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Bulanan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Triwulanan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Semesteran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Tahunan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Keuangan dan Realisasi Fisik</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Prognosis Kegiatan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Catatan Atas Laporan Keuangan Semesteran dan tahunan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realisasi anggaran;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neraca;</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arus kas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realisasi anggaran kepada PPTK/Atasan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Fasiliyasi kegiatan pemeriksaan keuangan</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Kebenaran penatausahaan keuangan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227EF0" w:rsidRDefault="00C83F13" w:rsidP="00CE6E37">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Mengelola uang masuk dan keluar instansi</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Transaksi keuangan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uang/surat berharga</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bukti pengeluaran kas</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 dan printer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Buku administrasi keuangan</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koneksi internet</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E6E37">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SMA/SMK/MA</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 jurusan pendidikan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ilmu dasar dalam bidang keuangan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penerimaan dan pengeluaran keuangan daerah</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dalam bidang penerimaan dan pengeluaran keuangan daerah</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Mengopersikan komputer dengan program office dan aplikasi pengelolaan keuangan daerah</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C83F13" w:rsidRPr="00227EF0" w:rsidRDefault="00C83F13" w:rsidP="00CE6E37">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C83F13" w:rsidRPr="00227EF0" w:rsidRDefault="00C83F13" w:rsidP="00CE6E37">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C83F13" w:rsidRPr="00227EF0" w:rsidRDefault="00C83F13" w:rsidP="00CE6E37">
            <w:pPr>
              <w:spacing w:after="0" w:line="240" w:lineRule="auto"/>
              <w:ind w:left="136" w:hanging="136"/>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94080" behindDoc="0" locked="0" layoutInCell="1" allowOverlap="1" wp14:anchorId="6030BDA9" wp14:editId="48E8E704">
                <wp:simplePos x="0" y="0"/>
                <wp:positionH relativeFrom="column">
                  <wp:posOffset>-102458</wp:posOffset>
                </wp:positionH>
                <wp:positionV relativeFrom="paragraph">
                  <wp:posOffset>70485</wp:posOffset>
                </wp:positionV>
                <wp:extent cx="5866411" cy="0"/>
                <wp:effectExtent l="0" t="19050" r="1270" b="19050"/>
                <wp:wrapNone/>
                <wp:docPr id="18" name="Straight Connector 1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F259C76" id="Straight Connector 18"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FAGW3j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E.XII.1.17</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Verifikator Keuangan</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Verifikator pengelolaan keuangan</w:t>
            </w:r>
          </w:p>
        </w:tc>
      </w:tr>
      <w:tr w:rsidR="00C83F13" w:rsidRPr="00227EF0" w:rsidTr="00A57D07">
        <w:trPr>
          <w:trHeight w:val="20"/>
        </w:trPr>
        <w:tc>
          <w:tcPr>
            <w:tcW w:w="346"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Perencanaan dan Keuangan Sekretariat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Memeriksa dan meneliti laporan penatausahaan pengeluaran dan penerimaan sesuai ketentuan yang berlaku</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dan menyortir bukti-bukti pengeluaran dan penerimaan serta Buku Kas untuk disusun sesuai dengan mata anggaran agar mempermudah dalam pemeriksaan/ penelitian;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pemeriksaan / meneliti dan mencocokkan bukti-bukti pengeluaran dan penerimaan dengan laporan realisasi keuangan dan Buku Kas agar diketahui apakah telah sesuai dengan peruntukkannya;</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Melaporkan hasil temuan pemeriksaan kepada atasan untuk memperoleh tindak lanjut sebagai bahan laporan pimpinan; dan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laporan hasil verifikasi pengelolaan keuangan daerah</w:t>
            </w:r>
          </w:p>
          <w:p w:rsidR="00C83F13" w:rsidRPr="00227EF0" w:rsidRDefault="00C83F13" w:rsidP="00CE6E37">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kajian / evaluasi pengelolaan keuangan daerah</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Penerimaan dan pengelolaan bukti pengelolaan keuangan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pemeriksaan / penelitian bukti pengelolaan keuangan</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hasil verifikasi keuangan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Kebenaran bukti pengeluaran dan penerimaan uang</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227EF0" w:rsidRDefault="00C83F13" w:rsidP="00CE6E37">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Meneliti / memeriksa kebenaran bukti pengelolaan keuangan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keuangan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Dokumen bukti-bukti pengelolaan keuangan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ATK</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Komputer dan printer</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E6E37">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b</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Ekonomi</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(M.)</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Bisnis (Bns.)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Bisnis (A.B.)</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Akuntansi (Akt.)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pengelolaan keuangan</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dalam bidang pengelolaan keuangan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C83F13" w:rsidRPr="00227EF0" w:rsidRDefault="00C83F13" w:rsidP="00CE6E37">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C83F13" w:rsidRPr="00227EF0" w:rsidRDefault="00C83F13" w:rsidP="00CE6E37">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C83F13" w:rsidRPr="00227EF0" w:rsidRDefault="00C83F13" w:rsidP="00CE6E37">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96128" behindDoc="0" locked="0" layoutInCell="1" allowOverlap="1" wp14:anchorId="29F37080" wp14:editId="7B2FB57D">
                <wp:simplePos x="0" y="0"/>
                <wp:positionH relativeFrom="column">
                  <wp:posOffset>-102458</wp:posOffset>
                </wp:positionH>
                <wp:positionV relativeFrom="paragraph">
                  <wp:posOffset>70485</wp:posOffset>
                </wp:positionV>
                <wp:extent cx="5866411" cy="0"/>
                <wp:effectExtent l="0" t="19050" r="1270" b="19050"/>
                <wp:wrapNone/>
                <wp:docPr id="19" name="Straight Connector 1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8D26BF3" id="Straight Connector 19"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qiH2QEAAA8EAAAOAAAAZHJzL2Uyb0RvYy54bWysU8GO0zAQvSPxD5bvNE21LSV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3R3X3gzAlLd/SU&#10;gtCHPrEdOkcOYmAUJKcGHxsC7Nw+XHbR70OWfVLB5i8JYqfi7nlyF06JSTpcrleru7rmTF5j1Q3o&#10;Q0wfAS3LPy032mXhohHHTzFRMUq9puRj49jQ8sV6+X5Z0iIa3T1qY3KwDA/sTGBHQdeeTnVunhhe&#10;ZNHOODrMkkYR5S+dDYz8X0GRLdR2PRbIA3njFFKCS1de4yg7wxR1MAHnfwde8jMUyrD+C3hClMro&#10;0gS22mH4U/WbFWrMvzow6s4WPGN3LtdbrKGpK85dXkge65f7Ar+94+1P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fVqiH&#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E.XII.1.18</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Keuangan</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Pembantu bendahara pengeluara/penerimaan (Kasir, pengurus gaji, pemegang buku dll)</w:t>
            </w:r>
          </w:p>
        </w:tc>
      </w:tr>
      <w:tr w:rsidR="00C83F13" w:rsidRPr="00227EF0" w:rsidTr="00A57D07">
        <w:trPr>
          <w:trHeight w:val="20"/>
        </w:trPr>
        <w:tc>
          <w:tcPr>
            <w:tcW w:w="346"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Perencanaan dan Keuangan Sekretariat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pengelolaan urusan dan penatausahaan data, informasi dan surat / dokumen dalam bidang keuangan</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penerimaan dan pembayaran uang sesuai dengan prosedur yang ada</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pengurusan gaji pegawai</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Mencatat transaksi dalam buku / dokumen keuangan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Melakukan penyetoran uang ke Bank </w:t>
            </w:r>
          </w:p>
          <w:p w:rsidR="00C83F13" w:rsidRPr="00227EF0" w:rsidRDefault="00C83F13" w:rsidP="00CE6E37">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Melakukan penarikan uang di Bank</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Kuitansi pembayaran / penerimaan uang</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Pembayaran gaji pegawai</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 pengelolaan keuangan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Bukti setor uang</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Uang cash</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administrasi keuangan dengan benar sesuai dengan prosedure yang berlaku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227EF0" w:rsidRDefault="00C83F13" w:rsidP="00CE6E37">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Mencatat transaksi keuangan sesuai dengan keadaan sebenarnya</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Transaksi keuangan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keuangan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Printer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Jaringan internet</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Aplikasi Pengelolaan Keuangan</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E6E37">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SMA/SMK/MA</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administrasi keuangan</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di bidang administrasi keuangan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C83F13" w:rsidRPr="00227EF0" w:rsidRDefault="00C83F13" w:rsidP="00CE6E37">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C83F13" w:rsidRPr="00227EF0" w:rsidRDefault="00C83F13" w:rsidP="00CE6E37">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C83F13" w:rsidRPr="00227EF0" w:rsidRDefault="00C83F13" w:rsidP="00CE6E37">
            <w:pPr>
              <w:spacing w:after="0" w:line="240" w:lineRule="auto"/>
              <w:ind w:left="136" w:hanging="136"/>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98176" behindDoc="0" locked="0" layoutInCell="1" allowOverlap="1" wp14:anchorId="70527830" wp14:editId="26D9CC57">
                <wp:simplePos x="0" y="0"/>
                <wp:positionH relativeFrom="column">
                  <wp:posOffset>-102458</wp:posOffset>
                </wp:positionH>
                <wp:positionV relativeFrom="paragraph">
                  <wp:posOffset>70485</wp:posOffset>
                </wp:positionV>
                <wp:extent cx="5866411" cy="0"/>
                <wp:effectExtent l="0" t="19050" r="1270" b="19050"/>
                <wp:wrapNone/>
                <wp:docPr id="20" name="Straight Connector 2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54B4AB0" id="Straight Connector 20"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rWB2A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YLsccLSHT0m&#10;FPrQJ7bzzpGDHhkFyakhxIYAO7fHyy6GPWbZJ4U2f0kQOxV3z5O7cEpM0uFyvVp9rGvO5DVW3YAB&#10;Y/oM3rL803KjXRYuGnH8EhMVo9RrSj42jg3U8nr5aVnSoje6e9DG5GAZHtgZZEdB155OdW6eGF5k&#10;0c44OsySRhHlL50NjPzfQZEt1HY9FsgDeeMUUoJLV17jKDvDFHUwAef/Bl7yMxTKsP4PeEKUyt6l&#10;CWy18/i36jcr1Jh/dWDUnS149t25XG+xhqauOHd5IXmsX+4L/PaOt7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6qtY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E.XII.1.19</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Sarana dan Prasarana</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Barang</w:t>
            </w:r>
          </w:p>
        </w:tc>
      </w:tr>
      <w:tr w:rsidR="00C83F13" w:rsidRPr="00227EF0" w:rsidTr="00A57D07">
        <w:trPr>
          <w:trHeight w:val="20"/>
        </w:trPr>
        <w:tc>
          <w:tcPr>
            <w:tcW w:w="346"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Perencanaan dan Keuangan Sekretariat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pengelolaan urusan dan penatausahaan data, informasi dan surat / dokumen barang inventaris kantor</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Merencanakan kebutuhan dan penganggaran barang milik daerah</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Melaksanakan penerimaan Barang Milik </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Melaksankaan penyaluran barang milik daerah</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penghapusan Barang Milik Daerah</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pembukuan / penatausahaan Barang Milik Daerah</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nventarisasi barang milik daerah (5 tahun sekali)</w:t>
            </w:r>
          </w:p>
          <w:p w:rsidR="00C83F13" w:rsidRPr="00227EF0" w:rsidRDefault="00C83F13" w:rsidP="00CE6E37">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laporan pengelolaan Barang Milik Daerah</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 RKBMD</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penerimaan barang milik daerah</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penyaluran barang milik daerah</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penghapusan barang milik daerah</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 penatausahaan barang milik daerah</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kegiatan inventarisasi barang milik daerah</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pengelolaan barang milik daerah</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penatusahaan barang milik daerah dengan baik dan benar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Keamanan barang milik daerah</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Penjagaan kualitas barang yang disimpan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984BE9" w:rsidRDefault="00C83F13" w:rsidP="00CE6E37">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Menyusun rencana kebutuhan barang milik daerah </w:t>
            </w:r>
          </w:p>
          <w:p w:rsidR="00C83F13" w:rsidRPr="00984BE9" w:rsidRDefault="00C83F13" w:rsidP="00CE6E37">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Memeriksa barang yang diterima</w:t>
            </w:r>
          </w:p>
          <w:p w:rsidR="00C83F13" w:rsidRPr="00227EF0" w:rsidRDefault="00C83F13" w:rsidP="00CE6E37">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Mengecek jumlah dan kualitas barang milik daerah yang sudah menjadi inventaris kantor</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barang milik kantor</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Bahan dan data</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Printer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Jaringan Internet</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Aplikasi barang Milik Daerah</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E6E37">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SMA/SMK/MA</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administrasi barang</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di bidang administrasi barang</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C83F13" w:rsidRPr="00227EF0" w:rsidRDefault="00C83F13" w:rsidP="00CE6E37">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C83F13" w:rsidRPr="00227EF0" w:rsidRDefault="00C83F13" w:rsidP="00CE6E37">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C83F13" w:rsidRPr="00227EF0" w:rsidRDefault="00C83F13" w:rsidP="00CE6E37">
            <w:pPr>
              <w:spacing w:after="0" w:line="240" w:lineRule="auto"/>
              <w:ind w:left="136" w:hanging="136"/>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00224" behindDoc="0" locked="0" layoutInCell="1" allowOverlap="1" wp14:anchorId="0C80E5AC" wp14:editId="47F7B693">
                <wp:simplePos x="0" y="0"/>
                <wp:positionH relativeFrom="column">
                  <wp:posOffset>-102458</wp:posOffset>
                </wp:positionH>
                <wp:positionV relativeFrom="paragraph">
                  <wp:posOffset>70485</wp:posOffset>
                </wp:positionV>
                <wp:extent cx="5866411" cy="0"/>
                <wp:effectExtent l="0" t="19050" r="1270" b="19050"/>
                <wp:wrapNone/>
                <wp:docPr id="21" name="Straight Connector 2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BD733EB" id="Straight Connector 21" o:spid="_x0000_s1026" style="position:absolute;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Z+1w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aLmzAlLd/SY&#10;UOhDn9jOO0cOemQUJKeGEBsC7NweL7sY9phlnxTa/CVB7FTcPU/uwikxSYfL9Wr1saYq8hqrbsCA&#10;MX0Gb1n+abnRLgsXjTh+iYmKUeo1JR8bxwZqeb38tCxp0RvdPWhjcrAMD+wMsqOga0+n0jwxvMii&#10;nXFEmyWNIspfOhsY+b+DIluo7XoskAfyximkBJeuvMZRdoYp6mACzv8NvORnKJRh/R/whCiVvUsT&#10;2Grn8W/Vb1aoMf/qwKg7W/Dsu3O53mINTV3x/vJC8li/3Bf47R1vf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IfpGft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E.XII.1.20</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Pemanfaatan Barang Milik Daerah</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Barang/Aset</w:t>
            </w:r>
          </w:p>
        </w:tc>
      </w:tr>
      <w:tr w:rsidR="00C83F13" w:rsidRPr="00227EF0" w:rsidTr="00A57D07">
        <w:trPr>
          <w:trHeight w:val="20"/>
        </w:trPr>
        <w:tc>
          <w:tcPr>
            <w:tcW w:w="346"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Perencanaan dan Keuangan Sekretariat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penyimpanan aset daerah sesuai dengan prosedur yang ada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barang-barang yang diadakan oleh Pemerintah Daerah maupun yang diadakan oleh Unit dengan mengecek data faktur pengiriman dan mencocokkan jumlah, jenis dan keadaan barang untuk mengetahui kebenaran barang yang diterima.</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Menyimpan barang-barang yang diterima dengan mengatur menurut jenis dan kegunaannya ke dalam rak maupun almari penyimpanan untuk persediaan dan memudahkan sewaktu-waktu diperlukan penggunaannya.</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Melayani permintaan kebutuhan barang dari masing-masing unit kerja dengan mencatat data jumlah dan jenis yang diperlukan serta unit kerja yang membutuhkan untuk tertib administrasi dan mendukung kebutuhan sarana kerja.</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Mencatat semua penerimaan dan pengeluaran/penggunaan barang ke dalam buku barang yang telah ditentukan untuk tertib administrasi dan pengendalian serta bahan laporan.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pemeliharaan barang-barang dalam persediaan dengan mengecek keadaan barang, mengatur pembersihan, memberi bahan pengawet agar barang-barang dalam persediaan tetap terawat baik dan dapat dipergunakan sewaktu-waktu diperlukan.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Mengecek barang-barang yang dikuasai unit, dengan memeriksa jumlah, kondisi dan keberadaannya untuk mengetahui dan memastikan kelengkapan, kesiapan dan upaya perbaikannya.</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Membuat surat permintaan perbaikan dan perawatan barang-barang dengan memerinci jenis barang, kerusakan dan jumlahnya untuk mendapat persetujuan dan tindak lanjut instansi yang berwenang.</w:t>
            </w:r>
          </w:p>
          <w:p w:rsidR="00C83F13" w:rsidRPr="00227EF0" w:rsidRDefault="00C83F13" w:rsidP="00CE6E37">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Melakukan stok opname barang secara periodik dengan mencocokkan jenis, jumlah dan keterangan lain serta membuat berita acara sesuai ketentuan yang berlaku sebagai upaya pengendalian dan bahan laporan</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Penerimaan barang </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Penyimpanan barang</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Pelayanan permintaan barang</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penerimaan dan pengeluaran/penggunaan barang</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pemeliharaan barang</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pengecekan barang</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Hasil stock opname</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Keamanan barang milik daerah</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Penjagaan kualitas barang yang disimpan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984BE9" w:rsidRDefault="00C83F13" w:rsidP="00CE6E37">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Memeriksa barang yang diterima</w:t>
            </w:r>
          </w:p>
          <w:p w:rsidR="00C83F13" w:rsidRPr="00227EF0" w:rsidRDefault="00C83F13" w:rsidP="00CE6E37">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Mengecek jumlah dan kualitas barang milik daerah yang sudah menjadi inventaris kantor</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Asset daerah</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Bahan dan data</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ATK</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Kompter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Printer</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Koneksi Internet</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E6E37">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penyimpanan aset</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di bidang penyimpanan aset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 : Penerapan bentuk / Kemampuan menyerap perincian-perincian yang berkaitan dalam objek atau dalam gambar atau dalam bahan grafik.</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C83F13" w:rsidRPr="00227EF0" w:rsidRDefault="00C83F13" w:rsidP="00CE6E37">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C83F13" w:rsidRPr="00227EF0" w:rsidRDefault="00C83F13" w:rsidP="00CE6E37">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C83F13" w:rsidRPr="00227EF0" w:rsidRDefault="00C83F13" w:rsidP="00CE6E37">
            <w:pPr>
              <w:spacing w:after="0" w:line="240" w:lineRule="auto"/>
              <w:ind w:left="136" w:hanging="136"/>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Berjalan, bekerja dengan jari, memegang, mengangkat</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02272" behindDoc="0" locked="0" layoutInCell="1" allowOverlap="1" wp14:anchorId="0523FCFF" wp14:editId="50AD8313">
                <wp:simplePos x="0" y="0"/>
                <wp:positionH relativeFrom="column">
                  <wp:posOffset>-102458</wp:posOffset>
                </wp:positionH>
                <wp:positionV relativeFrom="paragraph">
                  <wp:posOffset>70485</wp:posOffset>
                </wp:positionV>
                <wp:extent cx="5866411" cy="0"/>
                <wp:effectExtent l="0" t="19050" r="1270" b="19050"/>
                <wp:wrapNone/>
                <wp:docPr id="22" name="Straight Connector 2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8E1A33C" id="Straight Connector 22"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CKl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w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EMIqX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E.XII.2.1</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Bidang Pelayanan Pendaftaran Penduduk</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Bidang Pelayanan Pendaftaran Penduduk</w:t>
            </w:r>
          </w:p>
        </w:tc>
      </w:tr>
      <w:tr w:rsidR="00C83F13" w:rsidRPr="00227EF0" w:rsidTr="00A57D07">
        <w:trPr>
          <w:trHeight w:val="20"/>
        </w:trPr>
        <w:tc>
          <w:tcPr>
            <w:tcW w:w="346"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III b</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Memimpin pelaksanaan program dan mengkoordinasikan pelaksanaan kegiatan di bidang pelayanan pendaftaran penduduk sesuai dengan rencana dan target yang ditetapkan</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rencana pelaksanaan program di bidang pelayanan pendaftaran penduduk yang meliputi kegiatan-kegiatan yang mendukung program, metode pelaksanaan, biaya, SDM, peralatan dan bahan yang dibutuhkan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Menetapkan target kinerja pelaksanaan kegiatan di bidang pelayanan pendaftaran penduduk yang dilakukan oleh unit kerja di bawahnya</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Merumuskan kebijakan teknis pelaksanaan program bidang pelayanan pendaftaran penduduk</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Mengatur / membagi pelaksanaan kegiatan sesuai dengan tugas pokok dan fungsi unit kerja di bawahnya</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Memberikan petunjuk dan mengkoordinasikan pelaksanaan program dan kegiatan bidang pelayanan pendaftaran penduduk yang dilaksanakan oleh unit kerja dibawahnya agar mencapai target kinerja program yang ditetapkan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koordinasi dengan pihak lain agar pelaksanaan program dan kegiatan bidang pelayanan pendaftaran penduduk berjalan lancar dan selaras dengan program dan kegiatan yang lain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evaluasi pelaksanaan dan capaian kinerja program (outcome) dan kegiatan (output)</w:t>
            </w:r>
          </w:p>
          <w:p w:rsidR="00C83F13" w:rsidRPr="00227EF0" w:rsidRDefault="00C83F13" w:rsidP="00CE6E37">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laporan pelaksanaan program di bidang pelayanan pendaftaran penduduk</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Rencana program dan kegiatan </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Kebijakan pelaksanaan program dan kegiatan </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Hasil evaluasi pelaksanaan program dan kegiatan </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Kajian / telaah staf</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koordinasi</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pelaksanaan kegiatan</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capaian kinerja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Terlaksananya program dan kegiatan di bidang pelayanan pendaftaran penduduk sesuai dengan standar prosedur yang ada serta tercapainya target kinerja program yang ditetapkan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984BE9" w:rsidRDefault="00C83F13" w:rsidP="00CE6E37">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Menetapkan rencana strategis organisasi</w:t>
            </w:r>
          </w:p>
          <w:p w:rsidR="00C83F13" w:rsidRPr="00984BE9" w:rsidRDefault="00C83F13" w:rsidP="00CE6E37">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Mengkoordinir dan menyelia pejabat di bawahnya agar kegiatan berjalan dengan baik</w:t>
            </w:r>
          </w:p>
          <w:p w:rsidR="00C83F13" w:rsidRPr="00984BE9" w:rsidRDefault="00C83F13" w:rsidP="00CE6E37">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koordinasi pihak lain dalam rangka pelaksanaan kegiatan</w:t>
            </w:r>
          </w:p>
          <w:p w:rsidR="00C83F13" w:rsidRPr="00984BE9" w:rsidRDefault="00C83F13" w:rsidP="00CE6E37">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Mengawasi dan menilai kinerja bawahan</w:t>
            </w:r>
          </w:p>
          <w:p w:rsidR="00C83F13" w:rsidRPr="00984BE9" w:rsidRDefault="00C83F13" w:rsidP="00CE6E37">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Melaporkan hambatan yang terjadi dalam pelaksanaan kegiatan kepada atasan</w:t>
            </w:r>
          </w:p>
          <w:p w:rsidR="00C83F13" w:rsidRPr="00227EF0" w:rsidRDefault="00C83F13" w:rsidP="00CE6E37">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Menandatangani atau memparaf surat/dokumen dinas sesuai dengan aturan yang berlaku</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 Permasalahan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Pegawai yang ada di bawahnya</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Kegiatan yang dilaksanakan</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Masyarakat/pelanggan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dan kajian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 masuk/disposisi atasan</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Dana/Anggaran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Alat Tulis Kantor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Mesin cetak/printer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Koneksi Internet</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Telepon dan faximile</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Atasan langsung untuk menerima perintah/disposisi dan melaporkan hasil pelaksanaan tugas : Kepala SKPD</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Pejabat yang lebih tinggi di unit kerja lain untuk koordinasi : Kepala SKPD di lingkungan Pemerintah Kabupaten Bantul</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Pejabat yang setingkat untuk koordinasi dan kerjasama dalam pelaksanaan tugas : Kepala Bidang di internal SKPD</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4. Bawahan langsung untuk menyelia, membimbing dan mengarahkan pelaksanaan tugas : Kasubbid / Kasi yang ada dibawahnya</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Pejabat yang lebih rendah tingkatannya di unit kerja lain untuk koordinasi pelaksanaan tugas : - Kabbid dan Kasubbag di Sekretariat dan Bidang lain di lingkungan internal SKPD</w:t>
            </w:r>
          </w:p>
          <w:p w:rsidR="00C83F13" w:rsidRPr="00227EF0" w:rsidRDefault="00C83F13" w:rsidP="00CE6E37">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6. Pihak lain/Masyarakat umum/Swasta : Masyarakat , Pihak Ketiga/Penyedia Jasa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 Tk I</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d</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Sosiologi (S.Sos.)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Sosiatri / Pembangunan Sosial (S.Sos.)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(S.I.P.)</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(S.A.P.)</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Psikologi (S.Psi.)</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(S.M.)</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Ilmu Komunikasi (S.I.K)</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Pim Tk III</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pelayanan pendaftaran penduduk</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pelayanan pendaftaran penduduk</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G : Intelegensia / Kemampuan belajar secara umum</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 : Numerik / Kemampuan untuk melakukan operasi arithmatik secara tepat dan akurat</w:t>
            </w:r>
          </w:p>
          <w:p w:rsidR="00C83F13" w:rsidRPr="00227EF0" w:rsidRDefault="00C83F13" w:rsidP="00CE6E37">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C83F13" w:rsidRPr="00227EF0" w:rsidRDefault="00C83F13" w:rsidP="00CE6E37">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Investigatif = Kemampuan analisis ilmiah / ilmiah</w:t>
            </w:r>
          </w:p>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Enterpreneurial = Pengambilan resiko, pengambilan keputusan dan negosiasi</w:t>
            </w:r>
          </w:p>
          <w:p w:rsidR="00C83F13" w:rsidRPr="00227EF0" w:rsidRDefault="00C83F13" w:rsidP="00CE6E37">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Konvensional = Ketaatan terhadap prosedur / aturan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Berdiri, Berjalan, Duduk, Bekerja dengan jari, Berbicara, Mendengar, Melihat</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04320" behindDoc="0" locked="0" layoutInCell="1" allowOverlap="1" wp14:anchorId="2B8A51D6" wp14:editId="747241BA">
                <wp:simplePos x="0" y="0"/>
                <wp:positionH relativeFrom="column">
                  <wp:posOffset>-102458</wp:posOffset>
                </wp:positionH>
                <wp:positionV relativeFrom="paragraph">
                  <wp:posOffset>70485</wp:posOffset>
                </wp:positionV>
                <wp:extent cx="5866411" cy="0"/>
                <wp:effectExtent l="0" t="19050" r="1270" b="19050"/>
                <wp:wrapNone/>
                <wp:docPr id="23" name="Straight Connector 2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62DC414" id="Straight Connector 23"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Fa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fHHHmROW7ugp&#10;odCHPrGdd44c9MgoSE4NITYE2Lk9XnYx7DHLPim0+UuC2Km4e57chVNikg6X69XqfV1zJq+x6gYM&#10;GNNH8Jbln5Yb7bJw0Yjjp5ioGKVeU/KxcWygltfLD8uSFr3R3aM2JgfL8MDOIDsKuvZ0qnPzxPAi&#10;i3bG0WGWNIoof+lsYOT/CopsobbrsUAeyBunkBJcuvIaR9kZpqiDCTj/O/CSn6FQhvVfwBOiVPYu&#10;TWCrncc/Vb9Zocb8qwOj7mzBs+/O5XqLNTR1xbnLC8lj/XJf4Ld3vP0J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5c0Vr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E.XII.2.2</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Seksi Identitas Penduduk</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Seksi Identitas Penduduk</w:t>
            </w:r>
          </w:p>
        </w:tc>
      </w:tr>
      <w:tr w:rsidR="00C83F13" w:rsidRPr="00227EF0" w:rsidTr="00A57D07">
        <w:trPr>
          <w:trHeight w:val="20"/>
        </w:trPr>
        <w:tc>
          <w:tcPr>
            <w:tcW w:w="346"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Bidang Pelayanan Pendaftaran Penduduk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IV a</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Memimpin pelaksanaan kegiatan di bidang pelayanan administrasi identitas penduduk</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rencana teknis pelaksanaan kegiatan bidang pelayanan administrasi identitas penduduk yang meliputi jadual pelaksanaan kegiatan (time schedule), rencana pengadaan dan penyaluran bahan, rencana alokasi SDM, rencana penggunaan alat kerja, rencana penggunaan biaya</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pelayanan administrasi identitas penduduk sesuai dengan rencana yang telah ditetapkan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Menyelia dan mengawasi pelaksanaan kegiatan bidang pelayanan administrasi identitas penduduk agar pelaksanaan kegiatan sesuai dengan standar operasional yang ditetapkan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Melaksanakan koordinasi dengan pihak lain agar pelaksanaan kegiatan bidang  pelayanan administrasi identitas penduduk berjalan lancar selaras dengan program dan kegiatan yang lain </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evaluasi pelaksanaan kegiatan bidang pelayanan administrasi identitas penduduk</w:t>
            </w:r>
          </w:p>
          <w:p w:rsidR="00C83F13" w:rsidRPr="00227EF0" w:rsidRDefault="00C83F13" w:rsidP="00CE6E37">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laporan pelaksanaan kegiatan bidang pelayanan administrasi identitas penduduk</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Rencana Teknis Pelaksanaan Kegiatan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Draft kebijakan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Telaah staf / Kajian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penggunaan sumber daya</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hasil rapat koordinasi</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evaluasi pelaksanaan kegiatan</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pelaksaan kegiatan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Terlaksananya kegiatan dalam bidang pelayanan administrasi identitas penduduk sesuai dengan standar operasional dan target kinerja yang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984BE9" w:rsidRDefault="00C83F13" w:rsidP="00CE6E37">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Mengkoordinir dan menyelia pejabat di bawahnya agar kegiatan berjalan dengan baik</w:t>
            </w:r>
          </w:p>
          <w:p w:rsidR="00C83F13" w:rsidRPr="00984BE9" w:rsidRDefault="00C83F13" w:rsidP="00CE6E37">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koordinasi pihak lain dalam rangka pelaksanaan kegiatan</w:t>
            </w:r>
          </w:p>
          <w:p w:rsidR="00C83F13" w:rsidRPr="00984BE9" w:rsidRDefault="00C83F13" w:rsidP="00CE6E37">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Mengawasi dan menilai kinerja bawahan</w:t>
            </w:r>
          </w:p>
          <w:p w:rsidR="00C83F13" w:rsidRPr="00984BE9" w:rsidRDefault="00C83F13" w:rsidP="00CE6E37">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Melaporkan hambatan yang terjadi dalam pelaksanaan kegiatan kepada atasan</w:t>
            </w:r>
          </w:p>
          <w:p w:rsidR="00C83F13" w:rsidRPr="00227EF0" w:rsidRDefault="00C83F13" w:rsidP="00CE6E37">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Menandatangani atau memparaf surat/dokumen dinas sesuai dengan aturan yang berlaku</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 Permasalahan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Pegawai yang ada di bawahnya</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Kegiatan yang dilaksanakan</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Masyarakat/pelanggan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dan kajian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 masuk/disposisi atasan</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Dana/Anggaran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Alat Tulis Kantor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Mesin cetak/printer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Koneksi Internet</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Telepon dan faximile</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Pejabat yang setingkat untuk koordinasi dan kerjasama dalam pelaksanaan tugas : Kepala Seksi di bawah kepala bidang atasan langsung dan Kepala Sub Bag / Kepala Seksi di Sekretariat atau Bidang yang lain di lingkungan internal SKPD</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Pejabat yang lebih rendah tingkatannya di unit kerja lain untuk koordinasi pelaksanaan tugas : -</w:t>
            </w:r>
          </w:p>
          <w:p w:rsidR="00C83F13" w:rsidRPr="00227EF0" w:rsidRDefault="00C83F13" w:rsidP="00CE6E37">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6. Pihak lain/Masyarakat umum/Swasta : penyedia jasa Pihak Ketiga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c</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Antropologi (S.Sos.)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Sosiologi (S.Sos.)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Sosiatri / Pembangunan Sosial (S.Sos.)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(S.I.P.)</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(S.A.P.)</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(S.M.)</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Komunikasi (S.I.K)</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Hukum (S.H.)</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Pim Tk IV</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pelayanan administrasi identitas penduduk</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pelayanan administrasi identitas penduduk</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G : Intelegensia / Kemampuan belajar secara umum</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 : Numerik / Kemampuan untuk melakukan operasi arithmatik secara tepat dan akurat</w:t>
            </w:r>
          </w:p>
          <w:p w:rsidR="00C83F13" w:rsidRPr="00227EF0" w:rsidRDefault="00C83F13" w:rsidP="00CE6E37">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C83F13" w:rsidRPr="00227EF0" w:rsidRDefault="00C83F13" w:rsidP="00CE6E37">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Investigatif = Kemampuan analisis ilmiah / ilmiah</w:t>
            </w:r>
          </w:p>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Enterpreneurial = Pengambilan resiko, pengambilan keputusan dan negosiasi</w:t>
            </w:r>
          </w:p>
          <w:p w:rsidR="00C83F13" w:rsidRPr="00227EF0" w:rsidRDefault="00C83F13" w:rsidP="00CE6E37">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Konvensional = Ketaatan terhadap prosedur / aturan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Berdiri, Berjalan, Duduk, Bekerja dengan jari, Berbicara, Mendengar, Melihat</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06368" behindDoc="0" locked="0" layoutInCell="1" allowOverlap="1" wp14:anchorId="5E50653E" wp14:editId="4D48F249">
                <wp:simplePos x="0" y="0"/>
                <wp:positionH relativeFrom="column">
                  <wp:posOffset>-102458</wp:posOffset>
                </wp:positionH>
                <wp:positionV relativeFrom="paragraph">
                  <wp:posOffset>70485</wp:posOffset>
                </wp:positionV>
                <wp:extent cx="5866411" cy="0"/>
                <wp:effectExtent l="0" t="19050" r="1270" b="19050"/>
                <wp:wrapNone/>
                <wp:docPr id="24" name="Straight Connector 2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17F32D5" id="Straight Connector 24"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prI2A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Ys7zpywdEdP&#10;CYU+9IntvHPkoEdGQXJqCLEhwM7t8bKLYY9Z9kmhzV8SxE7F3fPkLpwSk3S4XK9Wd3XNmbzGqhsw&#10;YEyfwFuWf1putMvCRSOOn2OiYpR6TcnHxrGBWl4vPy5LWvRGd4/amBwswwM7g+wo6NrTqc7NE8OL&#10;LNoZR4dZ0iii/KWzgZH/GyiyhdquxwJ5IG+cQkpw6cprHGVnmKIOJuD838BLfoZCGdbXgCdEqexd&#10;msBWO49/q36zQo35VwdG3dmCZ9+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Dmmsj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E.XII.2.3</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Umum</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Umum</w:t>
            </w:r>
          </w:p>
        </w:tc>
      </w:tr>
      <w:tr w:rsidR="00C83F13" w:rsidRPr="00227EF0" w:rsidTr="00A57D07">
        <w:trPr>
          <w:trHeight w:val="20"/>
        </w:trPr>
        <w:tc>
          <w:tcPr>
            <w:tcW w:w="346"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Seksi Identitas Penduduk Bidang Pelayanan Pendaftaran Penduduk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mencatat, dan menyortir surat masuk, sesuai dengan prosedur dan ketentuan yang berlaku</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pencatatan data dan informasi data dan informasi sesuai dengan bidang tugasnya.</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Melaksanakan pendistribusian surat /dokumen </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penggandaan dokumen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Mendokumentasikan / mengarsipkan surat sesuai dengan prosedur dan ketentuan yang berlaku</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pendokumentasian pelaksanaan kegiatan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risalah / notulen pelaksanaan kegiatan</w:t>
            </w:r>
          </w:p>
          <w:p w:rsidR="00C83F13" w:rsidRPr="00227EF0" w:rsidRDefault="00C83F13" w:rsidP="00CE6E37">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Melaksanakan fasilitasi teknis penyelenggaraan kegiatan kedinasan</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Surat/dokumen/bukti pengeluaran yang disiapkan/diselesaikan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Pencatatan surat/dokumen yang masuk</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dan informasi</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Pelaksanaan pengklasifikasian surat </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pendistribusian surat</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penggandaan surat/dokumen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pendokumentasian surat</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Dokumentasi pelaksanaan kegiatan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Notulen rapat</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Fasilitasi teknis pelaksanaan kegiatan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Kelengkapan administrasi dalam pelaksanaan kegiatan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Penatausahaan surat / dokumen dengan baik</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Kevalidan data dan informasi </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 yang didistribusikan sampai dengan baik dan tepat waktu ke alamat yang ditujukan</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notulen / risalah rapat sesuai dengan hasil rapat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984BE9" w:rsidRDefault="00C83F13" w:rsidP="00CE6E37">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surat / dokumen dari pihak luar</w:t>
            </w:r>
          </w:p>
          <w:p w:rsidR="00C83F13" w:rsidRPr="00984BE9" w:rsidRDefault="00C83F13" w:rsidP="00CE6E37">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Menyimpan surat / dokumen dari pihak luar</w:t>
            </w:r>
          </w:p>
          <w:p w:rsidR="00C83F13" w:rsidRPr="00227EF0" w:rsidRDefault="00C83F13" w:rsidP="00CE6E37">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Mengikuti rapat</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dokumen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Surat/dokumen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Printer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Jaringan internet</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Aplikasi Pengelolaan Surat</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E6E37">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SMA/SMK/MA</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administrasi umum</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di bidang administrasi umum</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C83F13" w:rsidRPr="00227EF0" w:rsidRDefault="00C83F13" w:rsidP="00CE6E37">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C83F13" w:rsidRPr="00227EF0" w:rsidRDefault="00C83F13" w:rsidP="00CE6E37">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08416" behindDoc="0" locked="0" layoutInCell="1" allowOverlap="1" wp14:anchorId="0283B08B" wp14:editId="111865B1">
                <wp:simplePos x="0" y="0"/>
                <wp:positionH relativeFrom="column">
                  <wp:posOffset>-102458</wp:posOffset>
                </wp:positionH>
                <wp:positionV relativeFrom="paragraph">
                  <wp:posOffset>70485</wp:posOffset>
                </wp:positionV>
                <wp:extent cx="5866411" cy="0"/>
                <wp:effectExtent l="0" t="19050" r="1270" b="19050"/>
                <wp:wrapNone/>
                <wp:docPr id="25" name="Straight Connector 2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0038114" id="Straight Connector 25" o:spid="_x0000_s1026" style="position:absolute;z-index:251708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mk3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y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2aTf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E.XII.2.4</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Data</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Penyusun Data dan Informasi</w:t>
            </w:r>
          </w:p>
        </w:tc>
      </w:tr>
      <w:tr w:rsidR="00C83F13" w:rsidRPr="00227EF0" w:rsidTr="00A57D07">
        <w:trPr>
          <w:trHeight w:val="20"/>
        </w:trPr>
        <w:tc>
          <w:tcPr>
            <w:tcW w:w="346"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Seksi Identitas Penduduk Bidang Pelayanan Pendaftaran Penduduk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instrumen pengumpulan data dan informasi</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pengumpulan data dan informasi</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pendokumentasian/entri data dan informasi</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pengolahan data sesuai dengan kebutuhan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pelayanan permintaan data dan hasil pengolahan data</w:t>
            </w:r>
          </w:p>
          <w:p w:rsidR="00C83F13" w:rsidRPr="00227EF0" w:rsidRDefault="00C83F13" w:rsidP="00CE6E37">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Melaksanakan koordinasi dalam rangka penyusunan data dan informasi</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Instrumen pengumpulan data</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bahan dan data</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koordinasi</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pelayanan permintaan data</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Pelaksanaan pengolahan data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Ketersediaan dan kebenaran data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227EF0" w:rsidRDefault="00C83F13" w:rsidP="00CE6E37">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Mengumpulkan data</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informasi</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Bahan dan data</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ATK</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Kompter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Printer</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Koneksi Internet</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E6E37">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b</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(I.P.)</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(A.P.)</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(M.)</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Bisnis (A.B)</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Sosial (Sos.)</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Ilmu Komunikasi (I.K)</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pengelolaan data dan informasi</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pengelolaan data dan informasi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C83F13" w:rsidRPr="00227EF0" w:rsidRDefault="00C83F13" w:rsidP="00CE6E37">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C83F13" w:rsidRPr="00227EF0" w:rsidRDefault="00C83F13" w:rsidP="00CE6E37">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C83F13" w:rsidRPr="00227EF0" w:rsidRDefault="00C83F13" w:rsidP="00CE6E37">
            <w:pPr>
              <w:spacing w:after="0" w:line="240" w:lineRule="auto"/>
              <w:ind w:left="136" w:hanging="136"/>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10464" behindDoc="0" locked="0" layoutInCell="1" allowOverlap="1" wp14:anchorId="7001FCAF" wp14:editId="1747BE10">
                <wp:simplePos x="0" y="0"/>
                <wp:positionH relativeFrom="column">
                  <wp:posOffset>-102458</wp:posOffset>
                </wp:positionH>
                <wp:positionV relativeFrom="paragraph">
                  <wp:posOffset>70485</wp:posOffset>
                </wp:positionV>
                <wp:extent cx="5866411" cy="0"/>
                <wp:effectExtent l="0" t="19050" r="1270" b="19050"/>
                <wp:wrapNone/>
                <wp:docPr id="26" name="Straight Connector 2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83A57EA" id="Straight Connector 26" o:spid="_x0000_s1026" style="position:absolute;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A3s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x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9ADe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E.XII.2.5</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Layanan Operasional</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Pelayanan dan Diseminasi Informasi</w:t>
            </w:r>
          </w:p>
        </w:tc>
      </w:tr>
      <w:tr w:rsidR="00C83F13" w:rsidRPr="00227EF0" w:rsidTr="00A57D07">
        <w:trPr>
          <w:trHeight w:val="20"/>
        </w:trPr>
        <w:tc>
          <w:tcPr>
            <w:tcW w:w="346"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Seksi Identitas Penduduk Bidang Pelayanan Pendaftaran Penduduk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pelayanan langsung kepada masyarakat sesuai dengan prosedur dan ketentuan yang berlaku</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berkas permohonan pelayanan dari masyarakat</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verifikasi kelengkapan berkas yang disampaikan oleh masyarakat</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tanda bukti penerimaan berkas permohonan pelayanan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Memberikan informasi yang dibutuhkan masyarakat tentang prosedur pelayanan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pengaduan dari masyarakat tentang pelayanan yang diberikan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pencatatan data pelayanan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koordinasi penyelenggaraan pelayanan kepada masyarakat</w:t>
            </w:r>
          </w:p>
          <w:p w:rsidR="00C83F13" w:rsidRPr="00227EF0" w:rsidRDefault="00C83F13" w:rsidP="00CE6E37">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laporan pelaksanaan pelayanan kepada masyarakat</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Penerimaan berkas permohonan pelayanan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verifikasi kelengkapan berkas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Tanda bukti penerimaan berkas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Pemberian informasi kepada masyarakat yang membutuhkan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Penerimaan aduan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pelayanan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koordinasi</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Melaksanakan pelayanan kepada masyarakat dengan baik</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Tersedianya data pelayanan dengan valid</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Pemberian layanan kepada masyarakat sesuai dengan ketentuan yang berlaku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984BE9" w:rsidRDefault="00C83F13" w:rsidP="00CE6E37">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Mengembalikan berkas permohonan yang tidak lengkap</w:t>
            </w:r>
          </w:p>
          <w:p w:rsidR="00C83F13" w:rsidRPr="00984BE9" w:rsidRDefault="00C83F13" w:rsidP="00CE6E37">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Mencatat data pelayanan</w:t>
            </w:r>
          </w:p>
          <w:p w:rsidR="00C83F13" w:rsidRPr="00227EF0" w:rsidRDefault="00C83F13" w:rsidP="00CE6E37">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Memberikan rekoemndasi atas pelayanan yang diminta masyarakat</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Kegiatan pelayanan kepada masyarakat</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Bahan dan data</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ATK</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Kompter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Printer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Koneksi Internet</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Aplikasi pelayanan</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E6E37">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pelaksanaan pelayanan langsung kepada masyarakat</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pelayanan langsung kepada masyarakat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C83F13" w:rsidRPr="00227EF0" w:rsidRDefault="00C83F13" w:rsidP="00CE6E37">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C83F13" w:rsidRPr="00227EF0" w:rsidRDefault="00C83F13" w:rsidP="00CE6E37">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C83F13" w:rsidRPr="00227EF0" w:rsidRDefault="00C83F13" w:rsidP="00CE6E37">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Menarik</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12512" behindDoc="0" locked="0" layoutInCell="1" allowOverlap="1" wp14:anchorId="36532249" wp14:editId="2E572662">
                <wp:simplePos x="0" y="0"/>
                <wp:positionH relativeFrom="column">
                  <wp:posOffset>-102458</wp:posOffset>
                </wp:positionH>
                <wp:positionV relativeFrom="paragraph">
                  <wp:posOffset>70485</wp:posOffset>
                </wp:positionV>
                <wp:extent cx="5866411" cy="0"/>
                <wp:effectExtent l="0" t="19050" r="1270" b="19050"/>
                <wp:wrapNone/>
                <wp:docPr id="27" name="Straight Connector 2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120B430" id="Straight Connector 27" o:spid="_x0000_s1026" style="position:absolute;z-index:251712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P4T2AEAAA8EAAAOAAAAZHJzL2Uyb0RvYy54bWysU02P0zAQvSPxHyzfaZqKdqu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Ys7zpywdEdP&#10;CYU+9IntvHPkoEdGQXJqCLEhwM7t8bKLYY9Z9kmhzV8SxE7F3fPkLpwSk3S4XK9WH+uaM3mNVTdg&#10;wJg+gbcs/7TcaJeFi0YcP8dExSj1mpKPjWMDtbxe3i1LWvRGd4/amBwswwM7g+wo6NrTqc7NE8OL&#10;LNoZR4dZ0iii/KWzgZH/GyiyhdquxwJ5IG+cQkpw6cprHGVnmKIOJuD838BLfoZCGdbXgCdEqexd&#10;msBWO49/q36zQo35VwdG3dmCZ9+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AQ/hP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E.XII.2.6</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Analis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Analis Kependudukan dan Pencatatan Sipil</w:t>
            </w:r>
          </w:p>
        </w:tc>
      </w:tr>
      <w:tr w:rsidR="00C83F13" w:rsidRPr="00227EF0" w:rsidTr="00A57D07">
        <w:trPr>
          <w:trHeight w:val="20"/>
        </w:trPr>
        <w:tc>
          <w:tcPr>
            <w:tcW w:w="346"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Seksi Identitas Penduduk Bidang Pelayanan Pendaftaran Penduduk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kependudukan dan pencatatan sipil</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kependudukan dan pencatatan sipil</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atau menerima dan mencatat bahan dan data dalam bidang kependudukan dan pencatatan sipil</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Memeriksa dan mengklasifikasikan bahan dan data dalam bidang kependudukan dan pencatatan sipil </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Mengkaji dan menelaah bahan dan data dalam bidang kependudukan dan pencatatan sipil</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penyusunan kajian / analisis dan evaluasi dalam bidang kependudukan dan pencatatan sipil</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koordinasi dalam rangka penyusunan kajian / analisis dan evaluasi dalam bidang kependudukan dan pencatatan sipil dengan berbagai pihak yang terkait</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Memberikan layanan data dan informasi dalam bidang kependudukan dan pencatatan sipil kepada pihak lain yang membutuhkan sesuai dengan ketentuan yang berlaku</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penyiapan bahan rekomendasi dalam bidang kependudukan dan pencatatan sipil</w:t>
            </w:r>
          </w:p>
          <w:p w:rsidR="00C83F13" w:rsidRPr="00227EF0" w:rsidRDefault="00C83F13" w:rsidP="00CE6E37">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Membuat laporan pelaksanaan kegiatan dalam bidang kependudukan dan pencatatan sipil</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Instrumen pengumpulan data</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Kajian/telaah</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 analisis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rapat koordinasi</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Pelayanan informasi</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kegiatan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Kebenaran dan validitas data</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Ketepatan hasil kajian / analisis</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227EF0" w:rsidRDefault="00C83F13" w:rsidP="00CE6E37">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Membuat kesimpulan hasil analisis</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permasalahan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Bahan pustaka</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 printer</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Koneksi internet</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E6E37">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Antropologi (Sos.)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Sosiologi (Sos.)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Sosiatri / Pembangunan Sosial (Sos.)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Geografi (Sos.)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(I.P.)</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(A.P.)</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Komunikasi (I.K)</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Hukum (H.)</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ilmu dasar dalam bidang kependudukan dan pencatatan sipil</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kependudukan dan pencatatan sipil</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dalam bidang kependudukan dan pencatatan sipil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mengolah dan menganalisis data</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sebuah kajian / telaah staf"</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p w:rsidR="00C83F13" w:rsidRPr="00227EF0" w:rsidRDefault="00C83F13" w:rsidP="00CE6E37">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C83F13" w:rsidRPr="00227EF0" w:rsidRDefault="00C83F13" w:rsidP="00CE6E37">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 (Artistik) = Membuat suatu karya tulis kreatif / melakukan pemikiran kreatif</w:t>
            </w:r>
          </w:p>
          <w:p w:rsidR="00C83F13" w:rsidRPr="00227EF0" w:rsidRDefault="00C83F13" w:rsidP="00CE6E37">
            <w:pPr>
              <w:spacing w:after="0" w:line="240" w:lineRule="auto"/>
              <w:ind w:left="136" w:hanging="136"/>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14560" behindDoc="0" locked="0" layoutInCell="1" allowOverlap="1" wp14:anchorId="60684B9A" wp14:editId="1C293029">
                <wp:simplePos x="0" y="0"/>
                <wp:positionH relativeFrom="column">
                  <wp:posOffset>-102458</wp:posOffset>
                </wp:positionH>
                <wp:positionV relativeFrom="paragraph">
                  <wp:posOffset>70485</wp:posOffset>
                </wp:positionV>
                <wp:extent cx="5866411" cy="0"/>
                <wp:effectExtent l="0" t="19050" r="1270" b="19050"/>
                <wp:wrapNone/>
                <wp:docPr id="28" name="Straight Connector 2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FEC2064" id="Straight Connector 28" o:spid="_x0000_s1026" style="position:absolute;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UjPrE9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E.XII.2.7</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Sistem Informasi Kependudukan</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Sistem Informasi Kependudukan</w:t>
            </w:r>
          </w:p>
        </w:tc>
      </w:tr>
      <w:tr w:rsidR="00C83F13" w:rsidRPr="00227EF0" w:rsidTr="00A57D07">
        <w:trPr>
          <w:trHeight w:val="20"/>
        </w:trPr>
        <w:tc>
          <w:tcPr>
            <w:tcW w:w="346"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Seksi Identitas Penduduk Bidang Pelayanan Pendaftaran Penduduk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pengelolaan sistem informasi kependudukan</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bahan, data dan peralatan dalam rangka pengelolaan sistem informasi kependudukan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Mengoperasikan sistem informasi kependudukan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entri database dalam sistem informasi kependudukan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monitoring jalannya sistem informasi kependudukan setiap saat agar mampu bekerja dengan baik</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koordinasi dalam rangka pengembangan sistem informasi kependudukan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pengaturan sistem informasi kependudukan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fasilitasi dan bimbingan kepada pengguna sistem informasi kependudukan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pengawasan dan evaluasi penggunaan sistem informasi kependudukan</w:t>
            </w:r>
          </w:p>
          <w:p w:rsidR="00C83F13" w:rsidRPr="00227EF0" w:rsidRDefault="00C83F13" w:rsidP="00CE6E37">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laporan penggunaan sistem informasi kependudukan</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Bahan dan peralatan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pengelolaan sistem informasi</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Data </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koordinasi</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fasilitasi dan bimbingan teknis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monioring dan evaluasi</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Pengelolaan sistem informasi yang baik dan menghasilkan data yang valid</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227EF0" w:rsidRDefault="00C83F13" w:rsidP="00CE6E37">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pengelolaan dan pengaturan sistem informasi</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SIM Kependudukan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Bahan dan data</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ATK</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Kompter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Printer</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Koneksi Internet</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E6E37">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b</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 (Kom.)</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Teknik Komputer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Sosial (Sos.)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(I.P.)</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(A.P.)</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ilmu dasar dalam bidang pengelolaan sistem informasi kependudukan</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dalam bidang sistem informasi kependudukan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C83F13" w:rsidRPr="00227EF0" w:rsidRDefault="00C83F13" w:rsidP="00CE6E37">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C83F13" w:rsidRPr="00227EF0" w:rsidRDefault="00C83F13" w:rsidP="00CE6E37">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C83F13" w:rsidRPr="00227EF0" w:rsidRDefault="00C83F13" w:rsidP="00CE6E37">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A (Artistik) = Pekerjaan-pekerjaan yang berhubungan dengan kegiatan antara lain: Membuat suatu karya tulis kreatif, Melakukan pengembangan produk, Melakukan pemikiran kreatif, Merubah dan mengembangkan sesuatu (yang bersifat abstrak)</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16608" behindDoc="0" locked="0" layoutInCell="1" allowOverlap="1" wp14:anchorId="732946DE" wp14:editId="1190B8C6">
                <wp:simplePos x="0" y="0"/>
                <wp:positionH relativeFrom="column">
                  <wp:posOffset>-102458</wp:posOffset>
                </wp:positionH>
                <wp:positionV relativeFrom="paragraph">
                  <wp:posOffset>70485</wp:posOffset>
                </wp:positionV>
                <wp:extent cx="5866411" cy="0"/>
                <wp:effectExtent l="0" t="19050" r="1270" b="19050"/>
                <wp:wrapNone/>
                <wp:docPr id="29" name="Straight Connector 2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D11E195" id="Straight Connector 29" o:spid="_x0000_s1026" style="position:absolute;z-index:251716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xjs2AEAAA8EAAAOAAAAZHJzL2Uyb0RvYy54bWysU8GO0zAQvSPxD5bvNE21LSV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21fPGBMycs3dFT&#10;CkIf+sR26Bw5iIFRkJwafGwIsHP7cNlFvw9Z9kkFm78kiJ2Ku+fJXTglJulwuV6t7uqaM3mNVTeg&#10;DzF9BLQs/7TcaJeFi0YcP8VExSj1mpKPjWMDtbxevl+WtIhGd4/amBwswwM7E9hR0LWnU52bJ4YX&#10;WbQzjg6zpFFE+UtnAyP/V1BkC7VdjwXyQN44hZTg0pXXOMrOMEUdTMD534GX/AyFMqz/Ap4QpTK6&#10;NIGtdhj+VP1mhRrzrw6MurMFz9idy/UWa2jqinOXF5LH+uW+wG/vePsT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F1jGO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E.XII.2.8</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Penyusun Pencatatan Dan Pelaporan Data Kependudukan</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Database</w:t>
            </w:r>
          </w:p>
        </w:tc>
      </w:tr>
      <w:tr w:rsidR="00C83F13" w:rsidRPr="00227EF0" w:rsidTr="00A57D07">
        <w:trPr>
          <w:trHeight w:val="20"/>
        </w:trPr>
        <w:tc>
          <w:tcPr>
            <w:tcW w:w="346"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Seksi Identitas Penduduk Bidang Pelayanan Pendaftaran Penduduk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pengelolaan database di dalam server agar terjaga keamanan dan validitas datanya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instrumen pengumpulan database</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pengumpulan database</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pendokumentasian/entri database</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pengolahan database sesuai dengan kebutuhan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pelayanan permintaan database dan hasil pengolahan data</w:t>
            </w:r>
          </w:p>
          <w:p w:rsidR="00C83F13" w:rsidRPr="00227EF0" w:rsidRDefault="00C83F13" w:rsidP="00CE6E37">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Melaksanakan koordinasi database</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Instrumen pengumpulan data</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bahan dan data</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koordinasi</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pelayanan permintaan data</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Pelaksanaan pengolahan data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Kevalidan data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227EF0" w:rsidRDefault="00C83F13" w:rsidP="00CE6E37">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Mengumpulkan data</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Database</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Bahan dan data</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ATK</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Kompter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Printer</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Koneksi Internet</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E6E37">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 (Kom.)</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Teknik Komputer (T)</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Jurusan lain yang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ilmu dasar dalam bidang penyusunan dan pengelolaan database</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penyusunan dan pengelolaan database</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dalam bidang penyusunan dan pengelolaan database</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mengolah dan menganalisis data</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sebuah kajian / telaah staf"</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p w:rsidR="00C83F13" w:rsidRPr="00227EF0" w:rsidRDefault="00C83F13" w:rsidP="00CE6E37">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C83F13" w:rsidRPr="00227EF0" w:rsidRDefault="00C83F13" w:rsidP="00CE6E37">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 (Artistik) = Membuat suatu karya tulis kreatif / melakukan pemikiran kreatif</w:t>
            </w:r>
          </w:p>
          <w:p w:rsidR="00C83F13" w:rsidRPr="00227EF0" w:rsidRDefault="00C83F13" w:rsidP="00CE6E37">
            <w:pPr>
              <w:spacing w:after="0" w:line="240" w:lineRule="auto"/>
              <w:ind w:left="136" w:hanging="136"/>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18656" behindDoc="0" locked="0" layoutInCell="1" allowOverlap="1" wp14:anchorId="780D3CCC" wp14:editId="2EE25925">
                <wp:simplePos x="0" y="0"/>
                <wp:positionH relativeFrom="column">
                  <wp:posOffset>-102458</wp:posOffset>
                </wp:positionH>
                <wp:positionV relativeFrom="paragraph">
                  <wp:posOffset>70485</wp:posOffset>
                </wp:positionV>
                <wp:extent cx="5866411" cy="0"/>
                <wp:effectExtent l="0" t="19050" r="1270" b="19050"/>
                <wp:wrapNone/>
                <wp:docPr id="30" name="Straight Connector 3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2E8F58F" id="Straight Connector 30" o:spid="_x0000_s1026" style="position:absolute;z-index:251718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PUR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I7sccLSHT0l&#10;FPrQJ7bzzpGDHhkFyakhxIYAO7fHyy6GPWbZJ4U2f0kQOxV3z5O7cEpM0uFyvVq9r2vO5DVW3YAB&#10;Y/oI3rL803KjXRYuGnH8FBMVo9RrSj42jg0tX6yXH5YlLXqju0dtTA6W4YGdQXYUdO3pVOfmieFF&#10;Fu2Mo8MsaRRR/tLZwMj/FRTZQm3XY4E8kDdOISW4dOU1jrIzTFEHE3D+d+AlP0OhDOu/gCdEqexd&#10;msBWO49/qn6zQo35VwdG3dmCZ9+dy/UWa2jqinOXF5LH+uW+wG/vePsT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9E9R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E.XII.2.9</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Seksi Pindah Datang Penduduk</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Seksi Pindah Datang Penduduk</w:t>
            </w:r>
          </w:p>
        </w:tc>
      </w:tr>
      <w:tr w:rsidR="00C83F13" w:rsidRPr="00227EF0" w:rsidTr="00A57D07">
        <w:trPr>
          <w:trHeight w:val="20"/>
        </w:trPr>
        <w:tc>
          <w:tcPr>
            <w:tcW w:w="346"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Bidang Pelayanan Pendaftaran Penduduk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IV a</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Memimpin pelaksanaan kegiatan di bidang pelayanan administrasi mutasi penduduk</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rencana teknis pelaksanaan kegiatan bidang pelayanan administrasi mutasi penduduk yang meliputi jadual pelaksanaan kegiatan (time schedule), rencana pengadaan dan penyaluran bahan, rencana alokasi SDM, rencana penggunaan alat kerja, rencana penggunaan biaya</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pelayanan administrasi mutasi penduduk sesuai dengan rencana yang telah ditetapkan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Menyelia dan mengawasi pelaksanaan kegiatan bidang pelayanan administrasi mutasi penduduk agar pelaksanaan kegiatan sesuai dengan standar operasional yang ditetapkan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Melaksanakan koordinasi dengan pihak lain agar pelaksanaan kegiatan bidang  pelayanan administrasi mutasi penduduk berjalan lancar selaras dengan program dan kegiatan yang lain </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evaluasi pelaksanaan kegiatan bidang pelayanan administrasi mutasi penduduk</w:t>
            </w:r>
          </w:p>
          <w:p w:rsidR="00C83F13" w:rsidRPr="00227EF0" w:rsidRDefault="00C83F13" w:rsidP="00CE6E37">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laporan pelaksanaan kegiatan bidang pelayanan administrasi mutasi penduduk</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Rencana Teknis Pelaksanaan Kegiatan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Draft kebijakan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Telaah staf / Kajian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penggunaan sumber daya</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hasil rapat koordinasi</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evaluasi pelaksanaan kegiatan</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pelaksaan kegiatan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Terlaksananya kegiatan dalam bidang pelayanan administrasi mutasi penduduk sesuai dengan standar operasional dan target kinerja yang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984BE9" w:rsidRDefault="00C83F13" w:rsidP="00CE6E37">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Mengkoordinir dan menyelia pejabat di bawahnya agar kegiatan berjalan dengan baik</w:t>
            </w:r>
          </w:p>
          <w:p w:rsidR="00C83F13" w:rsidRPr="00984BE9" w:rsidRDefault="00C83F13" w:rsidP="00CE6E37">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koordinasi pihak lain dalam rangka pelaksanaan kegiatan</w:t>
            </w:r>
          </w:p>
          <w:p w:rsidR="00C83F13" w:rsidRPr="00984BE9" w:rsidRDefault="00C83F13" w:rsidP="00CE6E37">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Mengawasi dan menilai kinerja bawahan</w:t>
            </w:r>
          </w:p>
          <w:p w:rsidR="00C83F13" w:rsidRPr="00984BE9" w:rsidRDefault="00C83F13" w:rsidP="00CE6E37">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Melaporkan hambatan yang terjadi dalam pelaksanaan kegiatan kepada atasan</w:t>
            </w:r>
          </w:p>
          <w:p w:rsidR="00C83F13" w:rsidRPr="00227EF0" w:rsidRDefault="00C83F13" w:rsidP="00CE6E37">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Menandatangani atau memparaf surat/dokumen dinas sesuai dengan aturan yang berlaku</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 Permasalahan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Pegawai yang ada di bawahnya</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Kegiatan yang dilaksanakan</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Masyarakat/pelanggan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dan kajian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 masuk/disposisi atasan</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Dana/Anggaran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Alat Tulis Kantor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Mesin cetak/printer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Koneksi Internet</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Telepon dan faximile</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Pejabat yang setingkat untuk koordinasi dan kerjasama dalam pelaksanaan tugas : Kepala Seksi di bawah kepala bidang atasan langsung dan Kepala Sub Bag / Kepala Seksi di Sekretariat atau Bidang yang lain di lingkungan internal SKPD</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Pejabat yang lebih rendah tingkatannya di unit kerja lain untuk koordinasi pelaksanaan tugas : -</w:t>
            </w:r>
          </w:p>
          <w:p w:rsidR="00C83F13" w:rsidRPr="00227EF0" w:rsidRDefault="00C83F13" w:rsidP="00CE6E37">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6. Pihak lain/Masyarakat umum/Swasta : penyedia jasa Pihak Ketiga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c</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Antropologi (S.Sos.)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Sosiologi (S.Sos.)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Sosiatri / Pembangunan Sosial (S.Sos.)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(S.I.P.)</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(S.A.P.)</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(S.M.)</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Komunikasi (S.I.K)</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Hukum (S.H.)</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Pim Tk IV</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pelayanan administrasi mutasi penduduk</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pelayanan administrasi mutasi penduduk</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G : Intelegensia / Kemampuan belajar secara umum</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 : Numerik / Kemampuan untuk melakukan operasi arithmatik secara tepat dan akurat</w:t>
            </w:r>
          </w:p>
          <w:p w:rsidR="00C83F13" w:rsidRPr="00227EF0" w:rsidRDefault="00C83F13" w:rsidP="00CE6E37">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C83F13" w:rsidRPr="00227EF0" w:rsidRDefault="00C83F13" w:rsidP="00CE6E37">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Investigatif = Kemampuan analisis ilmiah / ilmiah</w:t>
            </w:r>
          </w:p>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Enterpreneurial = Pengambilan resiko, pengambilan keputusan dan negosiasi</w:t>
            </w:r>
          </w:p>
          <w:p w:rsidR="00C83F13" w:rsidRPr="00227EF0" w:rsidRDefault="00C83F13" w:rsidP="00CE6E37">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Konvensional = Ketaatan terhadap prosedur / aturan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Berdiri, Berjalan, Duduk, Bekerja dengan jari, Berbicara, Mendengar, Melihat</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20704" behindDoc="0" locked="0" layoutInCell="1" allowOverlap="1" wp14:anchorId="3C829DCF" wp14:editId="79ECDEF8">
                <wp:simplePos x="0" y="0"/>
                <wp:positionH relativeFrom="column">
                  <wp:posOffset>-102458</wp:posOffset>
                </wp:positionH>
                <wp:positionV relativeFrom="paragraph">
                  <wp:posOffset>70485</wp:posOffset>
                </wp:positionV>
                <wp:extent cx="5866411" cy="0"/>
                <wp:effectExtent l="0" t="19050" r="1270" b="19050"/>
                <wp:wrapNone/>
                <wp:docPr id="31" name="Straight Connector 3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4878B7A" id="Straight Connector 31" o:spid="_x0000_s1026" style="position:absolute;z-index:251720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Abu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K7mzAlLd/SU&#10;UOhDn9jOO0cOemQUJKeGEBsC7NweL7sY9phlnxTa/CVB7FTcPU/uwikxSYfL9Wr1vqYq8hqrbsCA&#10;MX0Eb1n+abnRLgsXjTh+iomKUeo1JR8bx4aWL9bLD8uSFr3R3aM2JgfL8MDOIDsKuvZ0Ks0Tw4ss&#10;2hlHtFnSKKL8pbOBkf8rKLKF2q7HAnkgb5xCSnDpymscZWeYog4m4PzvwEt+hkIZ1n8BT4hS2bs0&#10;ga12Hv9U/WaFGvOvDoy6swXPvjuX6y3W0NQV7y8vJI/1y32B397x9i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AUBu7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E.XII.2.10</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Umum</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Umum</w:t>
            </w:r>
          </w:p>
        </w:tc>
      </w:tr>
      <w:tr w:rsidR="00C83F13" w:rsidRPr="00227EF0" w:rsidTr="00A57D07">
        <w:trPr>
          <w:trHeight w:val="20"/>
        </w:trPr>
        <w:tc>
          <w:tcPr>
            <w:tcW w:w="346"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Seksi Pindah Datang Penduduk  Bidang Pelayanan Pendaftaran Penduduk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mencatat, dan menyortir surat masuk, sesuai dengan prosedur dan ketentuan yang berlaku</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pencatatan data dan informasi data dan informasi sesuai dengan bidang tugasnya.</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Melaksanakan pendistribusian surat /dokumen </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penggandaan dokumen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Mendokumentasikan / mengarsipkan surat sesuai dengan prosedur dan ketentuan yang berlaku</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pendokumentasian pelaksanaan kegiatan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risalah / notulen pelaksanaan kegiatan</w:t>
            </w:r>
          </w:p>
          <w:p w:rsidR="00C83F13" w:rsidRPr="00227EF0" w:rsidRDefault="00C83F13" w:rsidP="00CE6E37">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Melaksanakan fasilitasi teknis penyelenggaraan kegiatan kedinasan</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Surat/dokumen/bukti pengeluaran yang disiapkan/diselesaikan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Pencatatan surat/dokumen yang masuk</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dan informasi</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Pelaksanaan pengklasifikasian surat </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pendistribusian surat</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penggandaan surat/dokumen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pendokumentasian surat</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Dokumentasi pelaksanaan kegiatan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Notulen rapat</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Fasilitasi teknis pelaksanaan kegiatan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Kelengkapan administrasi dalam pelaksanaan kegiatan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Penatausahaan surat / dokumen dengan baik</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Kevalidan data dan informasi </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 yang didistribusikan sampai dengan baik dan tepat waktu ke alamat yang ditujukan</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notulen / risalah rapat sesuai dengan hasil rapat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984BE9" w:rsidRDefault="00C83F13" w:rsidP="00CE6E37">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surat / dokumen dari pihak luar</w:t>
            </w:r>
          </w:p>
          <w:p w:rsidR="00C83F13" w:rsidRPr="00984BE9" w:rsidRDefault="00C83F13" w:rsidP="00CE6E37">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Menyimpan surat / dokumen dari pihak luar</w:t>
            </w:r>
          </w:p>
          <w:p w:rsidR="00C83F13" w:rsidRPr="00227EF0" w:rsidRDefault="00C83F13" w:rsidP="00CE6E37">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Mengikuti rapat</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dokumen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Surat/dokumen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Printer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Jaringan internet</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Aplikasi Pengelolaan Surat</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E6E37">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SMA/SMK/MA</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administrasi umum</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di bidang administrasi umum</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C83F13" w:rsidRPr="00227EF0" w:rsidRDefault="00C83F13" w:rsidP="00CE6E37">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C83F13" w:rsidRPr="00227EF0" w:rsidRDefault="00C83F13" w:rsidP="00CE6E37">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22752" behindDoc="0" locked="0" layoutInCell="1" allowOverlap="1" wp14:anchorId="0F32C8F5" wp14:editId="2A541208">
                <wp:simplePos x="0" y="0"/>
                <wp:positionH relativeFrom="column">
                  <wp:posOffset>-102458</wp:posOffset>
                </wp:positionH>
                <wp:positionV relativeFrom="paragraph">
                  <wp:posOffset>70485</wp:posOffset>
                </wp:positionV>
                <wp:extent cx="5866411" cy="0"/>
                <wp:effectExtent l="0" t="19050" r="1270" b="19050"/>
                <wp:wrapNone/>
                <wp:docPr id="32" name="Straight Connector 3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5C1267C" id="Straight Connector 32" o:spid="_x0000_s1026" style="position:absolute;z-index:251722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mI12QEAAA8EAAAOAAAAZHJzL2Uyb0RvYy54bWysU8GO0zAQvSPxD5bvNE2Xlip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21/G7BmROW7ugp&#10;BaEPfWI7dI4cxMAoSE4NPjYE2Ll9uOyi34cs+6SCzV8SxE7F3fPkLpwSk3S4XK9W7+uaM3mNVTeg&#10;DzF9BLQs/7TcaJeFi0YcP8VExSj1mpKPjWNDyxfr5YdlSYtodPeojcnBMjywM4EdBV17OtW5eWJ4&#10;kUU74+gwSxpFlL90NjDyfwVFtlDb9VggD+SNU0gJLl15jaPsDFPUwQSc/x14yc9QKMP6L+AJUSqj&#10;SxPYaofhT9VvVqgx/+rAqDtb8IzduVxvsYamrjh3eSF5rF/u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w4mI1&#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E.XII.2.11</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Data</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Penyusun Data dan Informasi</w:t>
            </w:r>
          </w:p>
        </w:tc>
      </w:tr>
      <w:tr w:rsidR="00C83F13" w:rsidRPr="00227EF0" w:rsidTr="00A57D07">
        <w:trPr>
          <w:trHeight w:val="20"/>
        </w:trPr>
        <w:tc>
          <w:tcPr>
            <w:tcW w:w="346"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Seksi Pindah Datang Penduduk  Bidang Pelayanan Pendaftaran Penduduk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instrumen pengumpulan data dan informasi</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pengumpulan data dan informasi</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pendokumentasian/entri data dan informasi</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pengolahan data sesuai dengan kebutuhan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pelayanan permintaan data dan hasil pengolahan data</w:t>
            </w:r>
          </w:p>
          <w:p w:rsidR="00C83F13" w:rsidRPr="00227EF0" w:rsidRDefault="00C83F13" w:rsidP="00CE6E37">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Melaksanakan koordinasi dalam rangka penyusunan data dan informasi</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Instrumen pengumpulan data</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bahan dan data</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koordinasi</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pelayanan permintaan data</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Pelaksanaan pengolahan data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Ketersediaan dan kebenaran data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227EF0" w:rsidRDefault="00C83F13" w:rsidP="00CE6E37">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Mengumpulkan data</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informasi</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Bahan dan data</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ATK</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Kompter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Printer</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Koneksi Internet</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E6E37">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b</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(I.P.)</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(A.P.)</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(M.)</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Bisnis (A.B)</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Sosial (Sos.)</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Ilmu Komunikasi (I.K)</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pengelolaan data dan informasi</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pengelolaan data dan informasi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C83F13" w:rsidRPr="00227EF0" w:rsidRDefault="00C83F13" w:rsidP="00CE6E37">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C83F13" w:rsidRPr="00227EF0" w:rsidRDefault="00C83F13" w:rsidP="00CE6E37">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C83F13" w:rsidRPr="00227EF0" w:rsidRDefault="00C83F13" w:rsidP="00CE6E37">
            <w:pPr>
              <w:spacing w:after="0" w:line="240" w:lineRule="auto"/>
              <w:ind w:left="136" w:hanging="136"/>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24800" behindDoc="0" locked="0" layoutInCell="1" allowOverlap="1" wp14:anchorId="76448B21" wp14:editId="3E9A631B">
                <wp:simplePos x="0" y="0"/>
                <wp:positionH relativeFrom="column">
                  <wp:posOffset>-102458</wp:posOffset>
                </wp:positionH>
                <wp:positionV relativeFrom="paragraph">
                  <wp:posOffset>70485</wp:posOffset>
                </wp:positionV>
                <wp:extent cx="5866411" cy="0"/>
                <wp:effectExtent l="0" t="19050" r="1270" b="19050"/>
                <wp:wrapNone/>
                <wp:docPr id="33" name="Straight Connector 3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38FF4BF" id="Straight Connector 33" o:spid="_x0000_s1026" style="position:absolute;z-index:251724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spHK&#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E.XII.2.12</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Layanan Operasional</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Pelayanan dan Diseminasi Informasi</w:t>
            </w:r>
          </w:p>
        </w:tc>
      </w:tr>
      <w:tr w:rsidR="00C83F13" w:rsidRPr="00227EF0" w:rsidTr="00A57D07">
        <w:trPr>
          <w:trHeight w:val="20"/>
        </w:trPr>
        <w:tc>
          <w:tcPr>
            <w:tcW w:w="346"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Seksi Pindah Datang Penduduk  Bidang Pelayanan Pendaftaran Penduduk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pelayanan langsung kepada masyarakat sesuai dengan prosedur dan ketentuan yang berlaku</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berkas permohonan pelayanan dari masyarakat</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verifikasi kelengkapan berkas yang disampaikan oleh masyarakat</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tanda bukti penerimaan berkas permohonan pelayanan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Memberikan informasi yang dibutuhkan masyarakat tentang prosedur pelayanan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pengaduan dari masyarakat tentang pelayanan yang diberikan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pencatatan data pelayanan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koordinasi penyelenggaraan pelayanan kepada masyarakat</w:t>
            </w:r>
          </w:p>
          <w:p w:rsidR="00C83F13" w:rsidRPr="00227EF0" w:rsidRDefault="00C83F13" w:rsidP="00CE6E37">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laporan pelaksanaan pelayanan kepada masyarakat</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Penerimaan berkas permohonan pelayanan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verifikasi kelengkapan berkas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Tanda bukti penerimaan berkas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Pemberian informasi kepada masyarakat yang membutuhkan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Penerimaan aduan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pelayanan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koordinasi</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Melaksanakan pelayanan kepada masyarakat dengan baik</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Tersedianya data pelayanan dengan valid</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Pemberian layanan kepada masyarakat sesuai dengan ketentuan yang berlaku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984BE9" w:rsidRDefault="00C83F13" w:rsidP="00CE6E37">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Mengembalikan berkas permohonan yang tidak lengkap</w:t>
            </w:r>
          </w:p>
          <w:p w:rsidR="00C83F13" w:rsidRPr="00984BE9" w:rsidRDefault="00C83F13" w:rsidP="00CE6E37">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Mencatat data pelayanan</w:t>
            </w:r>
          </w:p>
          <w:p w:rsidR="00C83F13" w:rsidRPr="00227EF0" w:rsidRDefault="00C83F13" w:rsidP="00CE6E37">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Memberikan rekoemndasi atas pelayanan yang diminta masyarakat</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Kegiatan pelayanan kepada masyarakat</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Bahan dan data</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ATK</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Kompter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Printer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Koneksi Internet</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Aplikasi pelayanan</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E6E37">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pelaksanaan pelayanan langsung kepada masyarakat</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pelayanan langsung kepada masyarakat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C83F13" w:rsidRPr="00227EF0" w:rsidRDefault="00C83F13" w:rsidP="00CE6E37">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C83F13" w:rsidRPr="00227EF0" w:rsidRDefault="00C83F13" w:rsidP="00CE6E37">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C83F13" w:rsidRPr="00227EF0" w:rsidRDefault="00C83F13" w:rsidP="00CE6E37">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Menarik</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26848" behindDoc="0" locked="0" layoutInCell="1" allowOverlap="1" wp14:anchorId="43D8CEDC" wp14:editId="6F84B5C5">
                <wp:simplePos x="0" y="0"/>
                <wp:positionH relativeFrom="column">
                  <wp:posOffset>-102458</wp:posOffset>
                </wp:positionH>
                <wp:positionV relativeFrom="paragraph">
                  <wp:posOffset>70485</wp:posOffset>
                </wp:positionV>
                <wp:extent cx="5866411" cy="0"/>
                <wp:effectExtent l="0" t="19050" r="1270" b="19050"/>
                <wp:wrapNone/>
                <wp:docPr id="34" name="Straight Connector 3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C34E72E" id="Straight Connector 34" o:spid="_x0000_s1026" style="position:absolute;z-index:251726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RCNpY&#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E.XII.2.13</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Analis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Analis Kependudukan dan Pencatatan Sipil</w:t>
            </w:r>
          </w:p>
        </w:tc>
      </w:tr>
      <w:tr w:rsidR="00C83F13" w:rsidRPr="00227EF0" w:rsidTr="00A57D07">
        <w:trPr>
          <w:trHeight w:val="20"/>
        </w:trPr>
        <w:tc>
          <w:tcPr>
            <w:tcW w:w="346"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Seksi Pindah Datang Penduduk  Bidang Pelayanan Pendaftaran Penduduk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kependudukan dan pencatatan sipil</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kependudukan dan pencatatan sipil</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atau menerima dan mencatat bahan dan data dalam bidang kependudukan dan pencatatan sipil</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Memeriksa dan mengklasifikasikan bahan dan data dalam bidang kependudukan dan pencatatan sipil </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Mengkaji dan menelaah bahan dan data dalam bidang kependudukan dan pencatatan sipil</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penyusunan kajian / analisis dan evaluasi dalam bidang kependudukan dan pencatatan sipil</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koordinasi dalam rangka penyusunan kajian / analisis dan evaluasi dalam bidang kependudukan dan pencatatan sipil dengan berbagai pihak yang terkait</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Memberikan layanan data dan informasi dalam bidang kependudukan dan pencatatan sipil kepada pihak lain yang membutuhkan sesuai dengan ketentuan yang berlaku</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penyiapan bahan rekomendasi dalam bidang kependudukan dan pencatatan sipil</w:t>
            </w:r>
          </w:p>
          <w:p w:rsidR="00C83F13" w:rsidRPr="00227EF0" w:rsidRDefault="00C83F13" w:rsidP="00CE6E37">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Membuat laporan pelaksanaan kegiatan dalam bidang kependudukan dan pencatatan sipil</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Instrumen pengumpulan data</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Kajian/telaah</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 analisis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rapat koordinasi</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Pelayanan informasi</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kegiatan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Kebenaran dan validitas data</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Ketepatan hasil kajian / analisis</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227EF0" w:rsidRDefault="00C83F13" w:rsidP="00CE6E37">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Membuat kesimpulan hasil analisis</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permasalahan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Bahan pustaka</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 printer</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Koneksi internet</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E6E37">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Antropologi (Sos.)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Sosiologi (Sos.)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Sosiatri / Pembangunan Sosial (Sos.)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Geografi (Sos.)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(I.P.)</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(A.P.)</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Komunikasi (I.K)</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Hukum (H.)</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ilmu dasar dalam bidang kependudukan dan pencatatan sipil</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kependudukan dan pencatatan sipil</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dalam bidang kependudukan dan pencatatan sipil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mengolah dan menganalisis data</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sebuah kajian / telaah staf"</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p w:rsidR="00C83F13" w:rsidRPr="00227EF0" w:rsidRDefault="00C83F13" w:rsidP="00CE6E37">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C83F13" w:rsidRPr="00227EF0" w:rsidRDefault="00C83F13" w:rsidP="00CE6E37">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 (Artistik) = Membuat suatu karya tulis kreatif / melakukan pemikiran kreatif</w:t>
            </w:r>
          </w:p>
          <w:p w:rsidR="00C83F13" w:rsidRPr="00227EF0" w:rsidRDefault="00C83F13" w:rsidP="00CE6E37">
            <w:pPr>
              <w:spacing w:after="0" w:line="240" w:lineRule="auto"/>
              <w:ind w:left="136" w:hanging="136"/>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28896" behindDoc="0" locked="0" layoutInCell="1" allowOverlap="1" wp14:anchorId="513E3D54" wp14:editId="5BC3959B">
                <wp:simplePos x="0" y="0"/>
                <wp:positionH relativeFrom="column">
                  <wp:posOffset>-102458</wp:posOffset>
                </wp:positionH>
                <wp:positionV relativeFrom="paragraph">
                  <wp:posOffset>70485</wp:posOffset>
                </wp:positionV>
                <wp:extent cx="5866411" cy="0"/>
                <wp:effectExtent l="0" t="19050" r="1270" b="19050"/>
                <wp:wrapNone/>
                <wp:docPr id="35" name="Straight Connector 3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AA31D9D" id="Straight Connector 35" o:spid="_x0000_s1026" style="position:absolute;z-index:251728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Cmn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G7JmROW7ugp&#10;odCHPrGdd44c9MgoSE4NITYE2Lk9XnYx7DHLPim0+UuC2Km4e57chVNikg6X69XqfV1zJq+x6gYM&#10;GNNH8Jbln5Yb7bJw0Yjjp5ioGKVeU/KxcWxo+WK9/LAsadEb3T1qY3KwDA/sDLKjoGtPpzo3Twwv&#10;smhnHB1mSaOI8pfOBkb+r6DIFmq7HgvkgbxxCinBpSuvcZSdYYo6mIDzvwMv+RkKZVj/BTwhSmXv&#10;0gS22nn8U/WbFWrMvzow6s4WPPvuXK63WENTV5y7vJA81i/3BX57x9u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eWCmn&#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E.XII.2.14</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Seksi Pendataan Penduduk</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Seksi Pendataan Penduduk</w:t>
            </w:r>
          </w:p>
        </w:tc>
      </w:tr>
      <w:tr w:rsidR="00C83F13" w:rsidRPr="00227EF0" w:rsidTr="00A57D07">
        <w:trPr>
          <w:trHeight w:val="20"/>
        </w:trPr>
        <w:tc>
          <w:tcPr>
            <w:tcW w:w="346"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Bidang Pelayanan Pendaftaran Penduduk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IV a</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Memimpin pelaksanaan kegiatan di bidang pelayanan pendataan penduduk</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rencana teknis pelaksanaan kegiatan bidang pelayanan pendataan penduduk yang meliputi jadual pelaksanaan kegiatan (time schedule), rencana pengadaan dan penyaluran bahan, rencana alokasi SDM, rencana penggunaan alat kerja, rencana penggunaan biaya</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pelayanan pendataan penduduk sesuai dengan rencana yang telah ditetapkan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Menyelia dan mengawasi pelaksanaan kegiatan bidang pelayanan pendataan penduduk agar pelaksanaan kegiatan sesuai dengan standar operasional yang ditetapkan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Melaksanakan koordinasi dengan pihak lain agar pelaksanaan kegiatan bidang  pelayanan pendataan penduduk berjalan lancar selaras dengan program dan kegiatan yang lain </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evaluasi pelaksanaan kegiatan bidang pelayanan pendataan penduduk</w:t>
            </w:r>
          </w:p>
          <w:p w:rsidR="00C83F13" w:rsidRPr="00227EF0" w:rsidRDefault="00C83F13" w:rsidP="00CE6E37">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laporan pelaksanaan kegiatan bidang pelayanan pendataan penduduk</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Rencana Teknis Pelaksanaan Kegiatan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Draft kebijakan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Telaah staf / Kajian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penggunaan sumber daya</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hasil rapat koordinasi</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evaluasi pelaksanaan kegiatan</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pelaksaan kegiatan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Terlaksananya kegiatan dalam bidang pelayanan pendataan penduduk sesuai dengan standar operasional dan target kinerja yang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984BE9" w:rsidRDefault="00C83F13" w:rsidP="00CE6E37">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Mengkoordinir dan menyelia pejabat di bawahnya agar kegiatan berjalan dengan baik</w:t>
            </w:r>
          </w:p>
          <w:p w:rsidR="00C83F13" w:rsidRPr="00984BE9" w:rsidRDefault="00C83F13" w:rsidP="00CE6E37">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koordinasi pihak lain dalam rangka pelaksanaan kegiatan</w:t>
            </w:r>
          </w:p>
          <w:p w:rsidR="00C83F13" w:rsidRPr="00984BE9" w:rsidRDefault="00C83F13" w:rsidP="00CE6E37">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Mengawasi dan menilai kinerja bawahan</w:t>
            </w:r>
          </w:p>
          <w:p w:rsidR="00C83F13" w:rsidRPr="00984BE9" w:rsidRDefault="00C83F13" w:rsidP="00CE6E37">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Melaporkan hambatan yang terjadi dalam pelaksanaan kegiatan kepada atasan</w:t>
            </w:r>
          </w:p>
          <w:p w:rsidR="00C83F13" w:rsidRPr="00227EF0" w:rsidRDefault="00C83F13" w:rsidP="00CE6E37">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Menandatangani atau memparaf surat/dokumen dinas sesuai dengan aturan yang berlaku</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 Permasalahan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Pegawai yang ada di bawahnya</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Kegiatan yang dilaksanakan</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Masyarakat/pelanggan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dan kajian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 masuk/disposisi atasan</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Dana/Anggaran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Alat Tulis Kantor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Mesin cetak/printer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Koneksi Internet</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Telepon dan faximile</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Pejabat yang setingkat untuk koordinasi dan kerjasama dalam pelaksanaan tugas : Kepala Seksi di bawah kepala bidang atasan langsung dan Kepala Sub Bag / Kepala Seksi di Sekretariat atau Bidang yang lain di lingkungan internal SKPD</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Pejabat yang lebih rendah tingkatannya di unit kerja lain untuk koordinasi pelaksanaan tugas : -</w:t>
            </w:r>
          </w:p>
          <w:p w:rsidR="00C83F13" w:rsidRPr="00227EF0" w:rsidRDefault="00C83F13" w:rsidP="00CE6E37">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6. Pihak lain/Masyarakat umum/Swasta : penyedia jasa Pihak Ketiga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c</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Antropologi (S.Sos.)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Sosiologi (S.Sos.)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Sosiatri / Pembangunan Sosial (S.Sos.)</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(S.I.P.)</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(S.A.P.)</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(S.M.)</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Komunikasi (S.I.K)</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Hukum (S.H.)</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Pim Tk IV</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pelayanan pendataan penduduk</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pelayanan pendataan penduduk</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G : Intelegensia / Kemampuan belajar secara umum</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 : Numerik / Kemampuan untuk melakukan operasi arithmatik secara tepat dan akurat</w:t>
            </w:r>
          </w:p>
          <w:p w:rsidR="00C83F13" w:rsidRPr="00227EF0" w:rsidRDefault="00C83F13" w:rsidP="00CE6E37">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C83F13" w:rsidRPr="00227EF0" w:rsidRDefault="00C83F13" w:rsidP="00CE6E37">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Investigatif = Kemampuan analisis ilmiah / ilmiah</w:t>
            </w:r>
          </w:p>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Enterpreneurial = Pengambilan resiko, pengambilan keputusan dan negosiasi</w:t>
            </w:r>
          </w:p>
          <w:p w:rsidR="00C83F13" w:rsidRPr="00227EF0" w:rsidRDefault="00C83F13" w:rsidP="00CE6E37">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Konvensional = Ketaatan terhadap prosedur / aturan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Berdiri, Berjalan, Duduk, Bekerja dengan jari, Berbicara, Mendengar, Melihat</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30944" behindDoc="0" locked="0" layoutInCell="1" allowOverlap="1" wp14:anchorId="794F5032" wp14:editId="72C475CA">
                <wp:simplePos x="0" y="0"/>
                <wp:positionH relativeFrom="column">
                  <wp:posOffset>-102458</wp:posOffset>
                </wp:positionH>
                <wp:positionV relativeFrom="paragraph">
                  <wp:posOffset>70485</wp:posOffset>
                </wp:positionV>
                <wp:extent cx="5866411" cy="0"/>
                <wp:effectExtent l="0" t="19050" r="1270" b="19050"/>
                <wp:wrapNone/>
                <wp:docPr id="36" name="Straight Connector 3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C5C28A5" id="Straight Connector 36" o:spid="_x0000_s1026" style="position:absolute;z-index:251730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Ork18&#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E.XII.2.15</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Umum</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Umum</w:t>
            </w:r>
          </w:p>
        </w:tc>
      </w:tr>
      <w:tr w:rsidR="00C83F13" w:rsidRPr="00227EF0" w:rsidTr="00A57D07">
        <w:trPr>
          <w:trHeight w:val="20"/>
        </w:trPr>
        <w:tc>
          <w:tcPr>
            <w:tcW w:w="346"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Seksi Pendataan Penduduk Bidang Pelayanan Pendaftaran Penduduk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mencatat, dan menyortir surat masuk, sesuai dengan prosedur dan ketentuan yang berlaku</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pencatatan data dan informasi data dan informasi sesuai dengan bidang tugasnya.</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Melaksanakan pendistribusian surat /dokumen </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penggandaan dokumen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Mendokumentasikan / mengarsipkan surat sesuai dengan prosedur dan ketentuan yang berlaku</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pendokumentasian pelaksanaan kegiatan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risalah / notulen pelaksanaan kegiatan</w:t>
            </w:r>
          </w:p>
          <w:p w:rsidR="00C83F13" w:rsidRPr="00227EF0" w:rsidRDefault="00C83F13" w:rsidP="00CE6E37">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Melaksanakan fasilitasi teknis penyelenggaraan kegiatan kedinasan</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Surat/dokumen/bukti pengeluaran yang disiapkan/diselesaikan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Pencatatan surat/dokumen yang masuk</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dan informasi</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Pelaksanaan pengklasifikasian surat </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pendistribusian surat</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penggandaan surat/dokumen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pendokumentasian surat</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Dokumentasi pelaksanaan kegiatan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Notulen rapat</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Fasilitasi teknis pelaksanaan kegiatan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Kelengkapan administrasi dalam pelaksanaan kegiatan</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Penatausahaan surat / dokumen dengan baik</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Kevalidan data dan informasi </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 yang didistribusikan sampai dengan baik dan tepat waktu ke alamat yang ditujukan</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notulen / risalah rapat sesuai dengan hasil rapat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984BE9" w:rsidRDefault="00C83F13" w:rsidP="00CE6E37">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surat / dokumen dari pihak luar</w:t>
            </w:r>
          </w:p>
          <w:p w:rsidR="00C83F13" w:rsidRPr="00984BE9" w:rsidRDefault="00C83F13" w:rsidP="00CE6E37">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Menyimpan surat / dokumen dari pihak luar</w:t>
            </w:r>
          </w:p>
          <w:p w:rsidR="00C83F13" w:rsidRPr="00227EF0" w:rsidRDefault="00C83F13" w:rsidP="00CE6E37">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Mengikuti rapat</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dokumen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Surat/dokumen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Printer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Jaringan internet</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Aplikasi Pengelolaan Surat</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E6E37">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SMA/SMK/MA</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administrasi umum</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di bidang administrasi umum</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C83F13" w:rsidRPr="00227EF0" w:rsidRDefault="00C83F13" w:rsidP="00CE6E37">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C83F13" w:rsidRPr="00227EF0" w:rsidRDefault="00C83F13" w:rsidP="00CE6E37">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32992" behindDoc="0" locked="0" layoutInCell="1" allowOverlap="1" wp14:anchorId="75E7A850" wp14:editId="5330EE7C">
                <wp:simplePos x="0" y="0"/>
                <wp:positionH relativeFrom="column">
                  <wp:posOffset>-102458</wp:posOffset>
                </wp:positionH>
                <wp:positionV relativeFrom="paragraph">
                  <wp:posOffset>70485</wp:posOffset>
                </wp:positionV>
                <wp:extent cx="5866411" cy="0"/>
                <wp:effectExtent l="0" t="19050" r="1270" b="19050"/>
                <wp:wrapNone/>
                <wp:docPr id="37" name="Straight Connector 3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4C4FF57" id="Straight Connector 37" o:spid="_x0000_s1026" style="position:absolute;z-index:2517329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B/r6D&#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E.XII.2.16</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Data</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Penyusun Data dan Informasi</w:t>
            </w:r>
          </w:p>
        </w:tc>
      </w:tr>
      <w:tr w:rsidR="00C83F13" w:rsidRPr="00227EF0" w:rsidTr="00A57D07">
        <w:trPr>
          <w:trHeight w:val="20"/>
        </w:trPr>
        <w:tc>
          <w:tcPr>
            <w:tcW w:w="346"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Seksi Pendataan Penduduk Bidang Pelayanan Pendaftaran Penduduk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instrumen pengumpulan data dan informasi</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pengumpulan data dan informasi</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pendokumentasian/entri data dan informasi</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pengolahan data sesuai dengan kebutuhan</w:t>
            </w:r>
          </w:p>
          <w:p w:rsidR="00C83F13" w:rsidRPr="00984BE9" w:rsidRDefault="00C83F13" w:rsidP="00CE6E37">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pelayanan permintaan data dan hasil pengolahan data</w:t>
            </w:r>
          </w:p>
          <w:p w:rsidR="00C83F13" w:rsidRPr="00227EF0" w:rsidRDefault="00C83F13" w:rsidP="00CE6E37">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Melaksanakan koordinasi dalam rangka penyusunan data dan informasi</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Instrumen pengumpulan data</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bahan dan data</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koordinasi</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pelayanan permintaan data</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Pelaksanaan pengolahan data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Ketersediaan dan kebenaran data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227EF0" w:rsidRDefault="00C83F13" w:rsidP="00CE6E37">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Mengumpulkan data</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informasi</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Bahan dan data</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ATK</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Kompter</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Printer</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Koneksi Internet</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E6E37">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E6E37">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b</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(I.P.)</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(A.P.)</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(M.)</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Bisnis (A.B)</w:t>
            </w:r>
          </w:p>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Sosial (Sos.)</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Ilmu Komunikasi (I.K)</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984BE9" w:rsidRDefault="00C83F13" w:rsidP="00CE6E37">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pengelolaan data dan informasi</w:t>
            </w:r>
          </w:p>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pengelolaan data dan informasi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C83F13" w:rsidRPr="00984BE9" w:rsidRDefault="00C83F13" w:rsidP="00CE6E37">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C83F13" w:rsidRPr="00227EF0" w:rsidRDefault="00C83F13" w:rsidP="00CE6E37">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83F13" w:rsidRPr="00984BE9" w:rsidRDefault="00C83F13" w:rsidP="00CE6E37">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C83F13" w:rsidRPr="00227EF0" w:rsidRDefault="00C83F13" w:rsidP="00CE6E37">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C83F13" w:rsidRPr="00984BE9" w:rsidRDefault="00C83F13" w:rsidP="00CE6E37">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C83F13" w:rsidRPr="00227EF0" w:rsidRDefault="00C83F13" w:rsidP="00CE6E37">
            <w:pPr>
              <w:spacing w:after="0" w:line="240" w:lineRule="auto"/>
              <w:ind w:left="136" w:hanging="136"/>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E6E37">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E6E37">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E6E37">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35040" behindDoc="0" locked="0" layoutInCell="1" allowOverlap="1" wp14:anchorId="1739FAC5" wp14:editId="26560460">
                <wp:simplePos x="0" y="0"/>
                <wp:positionH relativeFrom="column">
                  <wp:posOffset>-102458</wp:posOffset>
                </wp:positionH>
                <wp:positionV relativeFrom="paragraph">
                  <wp:posOffset>70485</wp:posOffset>
                </wp:positionV>
                <wp:extent cx="5866411" cy="0"/>
                <wp:effectExtent l="0" t="19050" r="1270" b="19050"/>
                <wp:wrapNone/>
                <wp:docPr id="38" name="Straight Connector 3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02F8747" id="Straight Connector 38" o:spid="_x0000_s1026" style="position:absolute;z-index:2517350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auD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I5uyglLd/SU&#10;UOhDn9jOO0cOemQUJKeGEBsC7NweL7sY9phlnxTa/CVB7FTcPU/uwikxSYfL9Wr1vq45k9dYdQMG&#10;jOkjeMvyT8uNdlm4aMTxU0xUjFKvKfnYODa0fLFefliWtOiN7h61MTlYhgd2BtlR0LWnU52bJ4YX&#10;WbQzjg6zpFFE+UtnAyP/V1BkC7VdjwXyQN44hZTg0pXXOMrOMEUdTMD534GX/AyFMqz/Ap4QpbJ3&#10;aQJb7Tz+qfrNCjXmXx0YdWcLnn13LtdbrKGpK85dXkge65f7Ar+94+1P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T3auD&#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E.XII.2.17</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Analis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Analis Kependudukan dan Pencatatan Sipil</w:t>
            </w:r>
          </w:p>
        </w:tc>
      </w:tr>
      <w:tr w:rsidR="00C83F13" w:rsidRPr="00227EF0" w:rsidTr="00A57D07">
        <w:trPr>
          <w:trHeight w:val="20"/>
        </w:trPr>
        <w:tc>
          <w:tcPr>
            <w:tcW w:w="346"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Seksi Pendataan Penduduk Bidang Pelayanan Pendaftaran Penduduk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kependudukan dan pencatatan sipil</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kependudukan dan pencatatan sipil</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atau menerima dan mencatat bahan dan data dalam bidang kependudukan dan pencatatan sipil</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Memeriksa dan mengklasifikasikan bahan dan data dalam bidang kependudukan dan pencatatan sipil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Mengkaji dan menelaah bahan dan data dalam bidang kependudukan dan pencatatan sipil</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penyusunan kajian / analisis dan evaluasi dalam bidang kependudukan dan pencatatan sipil</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koordinasi dalam rangka penyusunan kajian / analisis dan evaluasi dalam bidang kependudukan dan pencatatan sipil dengan berbagai pihak yang terkait</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Memberikan layanan data dan informasi dalam bidang kependudukan dan pencatatan sipil kepada pihak lain yang membutuhkan sesuai dengan ketentuan yang berlaku</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penyiapan bahan rekomendasi dalam bidang kependudukan dan pencatatan sipil</w:t>
            </w:r>
          </w:p>
          <w:p w:rsidR="00C83F13" w:rsidRPr="00227EF0" w:rsidRDefault="00C83F13" w:rsidP="00C5517D">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Membuat laporan pelaksanaan kegiatan dalam bidang kependudukan dan pencatatan sipil</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Instrumen pengumpulan data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Kajian/telaah</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 analisis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rapat koordinasi</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Pelayanan informasi</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kegiatan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Kebenaran dan validitas data</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Ketepatan hasil kajian / analisis</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227EF0" w:rsidRDefault="00C83F13" w:rsidP="00C5517D">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Membuat kesimpulan hasil analisis</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permasalahan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Bahan pustaka</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 printer</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Koneksi internet</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5517D">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Antropologi (Sos.)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Sosiologi (Sos.)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Sosiatri / Pembangunan Sosial (Sos.)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Geografi (Sos.)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(I.P.)</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(A.P.)</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Komunikasi (I.K)</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Hukum (H.)</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ilmu dasar dalam bidang kependudukan dan pencatatan sipil</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kependudukan dan pencatatan sipil</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dalam bidang kependudukan dan pencatatan sipil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mengolah dan menganalisis data</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sebuah kajian / telaah staf"</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p w:rsidR="00C83F13" w:rsidRPr="00227EF0" w:rsidRDefault="00C83F13" w:rsidP="00C5517D">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C83F13" w:rsidRPr="00227EF0" w:rsidRDefault="00C83F13" w:rsidP="00C5517D">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 (Artistik) = Membuat suatu karya tulis kreatif / melakukan pemikiran kreatif</w:t>
            </w:r>
          </w:p>
          <w:p w:rsidR="00C83F13" w:rsidRPr="00227EF0" w:rsidRDefault="00C83F13" w:rsidP="00C5517D">
            <w:pPr>
              <w:spacing w:after="0" w:line="240" w:lineRule="auto"/>
              <w:ind w:left="136" w:hanging="136"/>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37088" behindDoc="0" locked="0" layoutInCell="1" allowOverlap="1" wp14:anchorId="4CF2A22D" wp14:editId="1344873F">
                <wp:simplePos x="0" y="0"/>
                <wp:positionH relativeFrom="column">
                  <wp:posOffset>-102458</wp:posOffset>
                </wp:positionH>
                <wp:positionV relativeFrom="paragraph">
                  <wp:posOffset>70485</wp:posOffset>
                </wp:positionV>
                <wp:extent cx="5866411" cy="0"/>
                <wp:effectExtent l="0" t="19050" r="1270" b="19050"/>
                <wp:wrapNone/>
                <wp:docPr id="39" name="Straight Connector 3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53B153C" id="Straight Connector 39" o:spid="_x0000_s1026" style="position:absolute;z-index:251737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cjVh8&#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E.XII.3.1</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Bidang Pelayanan Pencatatan Sipil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Bidang Pelayanan Pencatatan Sipil</w:t>
            </w:r>
          </w:p>
        </w:tc>
      </w:tr>
      <w:tr w:rsidR="00C83F13" w:rsidRPr="00227EF0" w:rsidTr="00A57D07">
        <w:trPr>
          <w:trHeight w:val="20"/>
        </w:trPr>
        <w:tc>
          <w:tcPr>
            <w:tcW w:w="346"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III b</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Memimpin pelaksanaan program dan mengkoordinasikan pelaksanaan kegiatan di bidang pelayanan pencatatan sipil sesuai dengan rencana dan target yang ditetapkan</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rencana pelaksanaan program di bidang pelayanan pencatatan sipil yang meliputi kegiatan-kegiatan yang mendukung program, metode pelaksanaan, biaya, SDM, peralatan dan bahan yang dibutuhkan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Menetapkan target kinerja pelaksanaan kegiatan di bidang pelayanan pencatatan sipil yang dilakukan oleh unit kerja di bawahnya</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Merumuskan kebijakan teknis pelaksanaan program bidang pelayanan pencatatan sipil</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Mengatur / membagi pelaksanaan kegiatan sesuai dengan tugas pokok dan fungsi unit kerja di bawahnya</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Memberikan petunjuk dan mengkoordinasikan pelaksanaan program dan kegiatan bidang pelayanan pencatatan sipil yang dilaksanakan oleh unit kerja dibawahnya agar mencapai target kinerja program yang ditetapkan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koordinasi dengan pihak lain agar pelaksanaan program dan kegiatan bidang pelayanan pencatatan sipil berjalan lancar dan selaras dengan program dan kegiatan yang lain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evaluasi pelaksanaan dan capaian kinerja program (outcome) dan kegiatan (output)</w:t>
            </w:r>
          </w:p>
          <w:p w:rsidR="00C83F13" w:rsidRPr="00227EF0" w:rsidRDefault="00C83F13" w:rsidP="00C5517D">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laporan pelaksanaan program di bidang pelayanan pencatatan sipil</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Rencana program dan kegiatan </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Kebijakan pelaksanaan program dan kegiatan </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Hasil evaluasi pelaksanaan program dan kegiatan </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Kajian / telaah staf</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koordinasi</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pelaksanaan kegiatan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capaian kinerja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Terlaksananya program dan kegiatan di bidang pelayanan pencatatan sipil sesuai dengan standar prosedur yang ada serta tercapainya target kinerja program yang ditetapkan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Menetapkan rencana strategis organisasi</w:t>
            </w:r>
          </w:p>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Mengkoordinir dan menyelia pejabat di bawahnya agar kegiatan berjalan dengan baik</w:t>
            </w:r>
          </w:p>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koordinasi pihak lain dalam rangka pelaksanaan kegiatan</w:t>
            </w:r>
          </w:p>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Mengawasi dan menilai kinerja bawahan</w:t>
            </w:r>
          </w:p>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Melaporkan hambatan yang terjadi dalam pelaksanaan kegiatan kepada atasan</w:t>
            </w:r>
          </w:p>
          <w:p w:rsidR="00C83F13" w:rsidRPr="00227EF0" w:rsidRDefault="00C83F13" w:rsidP="00C5517D">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Menandatangani atau memparaf surat/dokumen dinas sesuai dengan aturan yang berlaku</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 Permasalahan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Pegawai yang ada di bawahnya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Kegiatan yang dilaksanakan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Masyarakat/pelanggan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dan kajian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 masuk/disposisi atasan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Dana/Anggaran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Alat Tulis Kantor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Mesin cetak/printer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Koneksi Internet</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Telepon dan faximile</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Atasan langsung untuk menerima perintah/disposisi dan melaporkan hasil pelaksanaan tugas : Kepala SKPD</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Pejabat yang lebih tinggi di unit kerja lain untuk koordinasi : Kepala SKPD di lingkungan Pemerintah Kabupaten Bantul</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Pejabat yang setingkat untuk koordinasi dan kerjasama dalam pelaksanaan tugas : Kepala Bidang di internal SKPD</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4. Bawahan langsung untuk menyelia, membimbing dan mengarahkan pelaksanaan tugas : Kasubbid / Kasi yang ada dibawahnya</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Pejabat yang lebih rendah tingkatannya di unit kerja lain untuk koordinasi pelaksanaan tugas : - Kabbid dan Kasubbag di Sekretariat dan Bidang lain di lingkungan internal SKPD</w:t>
            </w:r>
          </w:p>
          <w:p w:rsidR="00C83F13" w:rsidRPr="00227EF0" w:rsidRDefault="00C83F13" w:rsidP="00C5517D">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6. Pihak lain/Masyarakat umum/Swasta : Masyarakat , Pihak Ketiga/Penyedia Jasa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 Tk I</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d</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Sosiologi (S.Sos.)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Sosiatri / Pembangunan Sosial (S.Sos.)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(S.I.P.)</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(S.A.P.)</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Psikologi (S.Psi.)</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(S.M.)</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Ilmu Komunikasi (S.I.K)</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Pim Tk III</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pelayanan pencatatan sipil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pelayanan pencatatan sipil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G : Intelegensia / Kemampuan belajar secara umum</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 : Numerik / Kemampuan untuk melakukan operasi arithmatik secara tepat dan akurat</w:t>
            </w:r>
          </w:p>
          <w:p w:rsidR="00C83F13" w:rsidRPr="00227EF0" w:rsidRDefault="00C83F13" w:rsidP="00C5517D">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C83F13" w:rsidRPr="00227EF0" w:rsidRDefault="00C83F13" w:rsidP="00C5517D">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Investigatif = Kemampuan analisis ilmiah / ilmiah</w:t>
            </w:r>
          </w:p>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Enterpreneurial = Pengambilan resiko, pengambilan keputusan dan negosiasi</w:t>
            </w:r>
          </w:p>
          <w:p w:rsidR="00C83F13" w:rsidRPr="00227EF0" w:rsidRDefault="00C83F13" w:rsidP="00C5517D">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Konvensional = Ketaatan terhadap prosedur / aturan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Berdiri, Berjalan, Duduk, Bekerja dengan jari, Berbicara, Mendengar, Melihat</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39136" behindDoc="0" locked="0" layoutInCell="1" allowOverlap="1" wp14:anchorId="470528C5" wp14:editId="2BF9DFD7">
                <wp:simplePos x="0" y="0"/>
                <wp:positionH relativeFrom="column">
                  <wp:posOffset>-102458</wp:posOffset>
                </wp:positionH>
                <wp:positionV relativeFrom="paragraph">
                  <wp:posOffset>70485</wp:posOffset>
                </wp:positionV>
                <wp:extent cx="5866411" cy="0"/>
                <wp:effectExtent l="0" t="19050" r="1270" b="19050"/>
                <wp:wrapNone/>
                <wp:docPr id="40" name="Straight Connector 4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D9C1B13" id="Straight Connector 40" o:spid="_x0000_s1026" style="position:absolute;z-index:251739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NVW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XdkjxOW7ugp&#10;odCHPrGdd44c9MgoSE4NITYE2Lk9XnYx7DHLPim0+UuC2Km4e57chVNikg6X69Xqrq45k9dYdQMG&#10;jOkTeMvyT8uNdlm4aMTxc0xUjFKvKfnYODa0fLFeflyWtOiN7h61MTlYhgd2BtlR0LWnU52bJ4YX&#10;WbQzjg6zpFFE+UtnAyP/N1BkC7VdjwXyQN44hZTg0pXXOMrOMEUdTMD5v4GX/AyFMqyvAU+IUtm7&#10;NIGtdh7/Vv1mhRrzrw6MurMFz747l+st1tDUFecuLySP9ct9gd/e8fYX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qwNVW&#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E.XII.3.2</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Seksi Kelahiran</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Seksi Kelahiran dan Kematian</w:t>
            </w:r>
          </w:p>
        </w:tc>
      </w:tr>
      <w:tr w:rsidR="00C83F13" w:rsidRPr="00227EF0" w:rsidTr="00A57D07">
        <w:trPr>
          <w:trHeight w:val="20"/>
        </w:trPr>
        <w:tc>
          <w:tcPr>
            <w:tcW w:w="346"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Bidang Pelayanan Pencatatan Sipil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IV a</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Memimpin pelaksanaan kegiatan di bidang pelayanan administrasi kelahiran penduduk</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rencana teknis pelaksanaan kegiatan bidang pelayanan administrasi kelahiran penduduk yang meliputi jadual pelaksanaan kegiatan (time schedule), rencana pengadaan dan penyaluran bahan, rencana alokasi SDM, rencana penggunaan alat kerja, rencana penggunaan biaya</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pelayanan administrasi kelahiran penduduk sesuai dengan rencana yang telah ditetapkan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Menyelia dan mengawasi pelaksanaan kegiatan bidang pelayanan administrasi kelahiran penduduk agar pelaksanaan kegiatan sesuai dengan standar operasional yang ditetapkan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Melaksanakan koordinasi dengan pihak lain agar pelaksanaan kegiatan bidang  pelayanan administrasi kelahiran penduduk berjalan lancar selaras dengan program dan kegiatan yang lain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evaluasi pelaksanaan kegiatan bidang pelayanan administrasi kelahiran penduduk</w:t>
            </w:r>
          </w:p>
          <w:p w:rsidR="00C83F13" w:rsidRPr="00227EF0" w:rsidRDefault="00C83F13" w:rsidP="00C5517D">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laporan pelaksanaan kegiatan bidang pelayanan administrasi kelahiran penduduk</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Rencana Teknis Pelaksanaan Kegiatan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Draft kebijakan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Telaah staf / Kajian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penggunaan sumber daya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hasil rapat koordinasi</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evaluasi pelaksanaan kegiatan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pelaksaan kegiatan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Terlaksananya kegiatan dalam bidang pelayanan administrasi kelahiran penduduk sesuai dengan standar operasional dan target kinerja yang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Mengkoordinir dan menyelia pejabat di bawahnya agar kegiatan berjalan dengan baik</w:t>
            </w:r>
          </w:p>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koordinasi pihak lain dalam rangka pelaksanaan kegiatan</w:t>
            </w:r>
          </w:p>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Mengawasi dan menilai kinerja bawahan</w:t>
            </w:r>
          </w:p>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Melaporkan hambatan yang terjadi dalam pelaksanaan kegiatan kepada atasan</w:t>
            </w:r>
          </w:p>
          <w:p w:rsidR="00C83F13" w:rsidRPr="00227EF0" w:rsidRDefault="00C83F13" w:rsidP="00C5517D">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Menandatangani atau memparaf surat/dokumen dinas sesuai dengan aturan yang berlaku</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 Permasalahan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Pegawai yang ada di bawahnya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Kegiatan yang dilaksanakan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Masyarakat/pelanggan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dan kajian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 masuk/disposisi atasan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Dana/Anggaran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Alat Tulis Kantor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Mesin cetak/printer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Koneksi Internet</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Telepon dan faximile</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Pejabat yang setingkat untuk koordinasi dan kerjasama dalam pelaksanaan tugas : Kepala Seksi di bawah kepala bidang atasan langsung dan Kepala Sub Bag / Kepala Seksi di Sekretariat atau Bidang yang lain di lingkungan internal SKPD</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Pejabat yang lebih rendah tingkatannya di unit kerja lain untuk koordinasi pelaksanaan tugas : -</w:t>
            </w:r>
          </w:p>
          <w:p w:rsidR="00C83F13" w:rsidRPr="00227EF0" w:rsidRDefault="00C83F13" w:rsidP="00C5517D">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6. Pihak lain/Masyarakat umum/Swasta : penyedia jasa Pihak Ketiga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c</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Antropologi (S.Sos.)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Sosiologi (S.Sos.)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Sosiatri / Pembangunan Sosial (S.Sos.)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(S.I.P.)</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(S.A.P.)</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(S.M.)</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Komunikasi (S.I.K)</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Hukum (S.H.)</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Pim Tk IV</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pelayanan administrasi kelahiran penduduk</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pelayanan administrasi kelahiran penduduk</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G : Intelegensia / Kemampuan belajar secara umum</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 : Numerik / Kemampuan untuk melakukan operasi arithmatik secara tepat dan akurat</w:t>
            </w:r>
          </w:p>
          <w:p w:rsidR="00C83F13" w:rsidRPr="00227EF0" w:rsidRDefault="00C83F13" w:rsidP="00C5517D">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C83F13" w:rsidRPr="00227EF0" w:rsidRDefault="00C83F13" w:rsidP="00C5517D">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Investigatif = Kemampuan analisis ilmiah / ilmiah</w:t>
            </w:r>
          </w:p>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Enterpreneurial = Pengambilan resiko, pengambilan keputusan dan negosiasi</w:t>
            </w:r>
          </w:p>
          <w:p w:rsidR="00C83F13" w:rsidRPr="00227EF0" w:rsidRDefault="00C83F13" w:rsidP="00C5517D">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Konvensional = Ketaatan terhadap prosedur / aturan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Berdiri, Berjalan, Duduk, Bekerja dengan jari, Berbicara, Mendengar, Melihat</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41184" behindDoc="0" locked="0" layoutInCell="1" allowOverlap="1" wp14:anchorId="2C0CFF84" wp14:editId="09B33E94">
                <wp:simplePos x="0" y="0"/>
                <wp:positionH relativeFrom="column">
                  <wp:posOffset>-102458</wp:posOffset>
                </wp:positionH>
                <wp:positionV relativeFrom="paragraph">
                  <wp:posOffset>70485</wp:posOffset>
                </wp:positionV>
                <wp:extent cx="5866411" cy="0"/>
                <wp:effectExtent l="0" t="19050" r="1270" b="19050"/>
                <wp:wrapNone/>
                <wp:docPr id="41" name="Straight Connector 4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574B3EB" id="Straight Connector 41" o:spid="_x0000_s1026" style="position:absolute;z-index:251741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Cap2A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ruaMy8c3dFT&#10;QmEOfWI78J4cBGQUJKeGEBsC7PweL7sY9phlnzS6/CVB7FTcPU/uqlNikg6X69XqrqYq8hqrbsCA&#10;MX1S4Fj+abk1PgsXjTh+jomKUeo1JR9bz4aWL9bLj8uSFsGa7tFYm4NleNTOIjsKuvZ0Ks0Tw4ss&#10;2llPtFnSKKL8pbNVI/83pckWarseC+SBvHEKKZVPV17rKTvDNHUwAef/Bl7yM1SVYX0NeEKUyuDT&#10;BHbGA/6t+s0KPeZfHRh1ZwueoTuX6y3W0NQV7y8vJI/1y32B39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WQJqn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E.XII.3.3</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Umum</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Umum</w:t>
            </w:r>
          </w:p>
        </w:tc>
      </w:tr>
      <w:tr w:rsidR="00C83F13" w:rsidRPr="00227EF0" w:rsidTr="00A57D07">
        <w:trPr>
          <w:trHeight w:val="20"/>
        </w:trPr>
        <w:tc>
          <w:tcPr>
            <w:tcW w:w="346"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Seksi Kelahiran Bidang Pelayanan Pencatatan Sipil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mencatat, dan menyortir surat masuk, sesuai dengan prosedur dan ketentuan yang berlaku</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pencatatan data dan informasi data dan informasi sesuai dengan bidang tugasnya.</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Melaksanakan pendistribusian surat /dokumen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penggandaan dokumen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Mendokumentasikan / mengarsipkan surat sesuai dengan prosedur dan ketentuan yang berlaku</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pendokumentasian pelaksanaan kegiatan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risalah / notulen pelaksanaan kegiatan</w:t>
            </w:r>
          </w:p>
          <w:p w:rsidR="00C83F13" w:rsidRPr="00227EF0" w:rsidRDefault="00C83F13" w:rsidP="00C5517D">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Melaksanakan fasilitasi teknis penyelenggaraan kegiatan kedinasan</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Surat/dokumen/bukti pengeluaran yang disiapkan/diselesaikan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Pencatatan surat/dokumen yang masuk</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dan informasi</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Pelaksanaan pengklasifikasian surat </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pendistribusian surat</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penggandaan surat/dokumen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pendokumentasian surat</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Dokumentasi pelaksanaan kegiatan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Notulen rapat</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Fasilitasi teknis pelaksanaan kegiatan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Kelengkapan administrasi dalam pelaksanaan kegiatan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Penatausahaan surat / dokumen dengan baik</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Kevalidan data dan informasi </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 yang didistribusikan sampai dengan baik dan tepat waktu ke alamat yang ditujukan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notulen / risalah rapat sesuai dengan hasil rapat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surat / dokumen dari pihak luar</w:t>
            </w:r>
          </w:p>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Menyimpan surat / dokumen dari pihak luar</w:t>
            </w:r>
          </w:p>
          <w:p w:rsidR="00C83F13" w:rsidRPr="00227EF0" w:rsidRDefault="00C83F13" w:rsidP="00C5517D">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Mengikuti rapat</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dokumen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Surat/dokumen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Printer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Jaringan internet</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Aplikasi Pengelolaan Surat</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5517D">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SMA/SMK/MA</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administrasi umum</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di bidang administrasi umum</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C83F13" w:rsidRPr="00227EF0" w:rsidRDefault="00C83F13" w:rsidP="00C5517D">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C83F13" w:rsidRPr="00227EF0" w:rsidRDefault="00C83F13" w:rsidP="00C5517D">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43232" behindDoc="0" locked="0" layoutInCell="1" allowOverlap="1" wp14:anchorId="3C745C27" wp14:editId="57001A56">
                <wp:simplePos x="0" y="0"/>
                <wp:positionH relativeFrom="column">
                  <wp:posOffset>-102458</wp:posOffset>
                </wp:positionH>
                <wp:positionV relativeFrom="paragraph">
                  <wp:posOffset>70485</wp:posOffset>
                </wp:positionV>
                <wp:extent cx="5866411" cy="0"/>
                <wp:effectExtent l="0" t="19050" r="1270" b="19050"/>
                <wp:wrapNone/>
                <wp:docPr id="42" name="Straight Connector 4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9CDFD4F" id="Straight Connector 42" o:spid="_x0000_s1026" style="position:absolute;z-index:251743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kJy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XcLzpywdEdP&#10;CYU+9IntvHPkoEdGQXJqCLEhwM7t8bKLYY9Z9kmhzV8SxE7F3fPkLpwSk3S4XK9Wd3XNmbzGqhsw&#10;YEyfwFuWf1putMvCRSOOn2OiYpR6TcnHxrGh5Yv18uOypEVvdPeojcnBMjywM8iOgq49nercPDG8&#10;yKKdcXSYJY0iyl86Gxj5v4EiW6jteiyQB/LGKaQEl668xlF2hinqYALO/w285GcolGF9DXhClMre&#10;pQlstfP4t+o3K9SYf3Vg1J0tePbduVxvsYamrjh3eSF5rF/uC/z2jre/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1ZkJy&#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E.XII.3.4</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Data</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Penyusun Data dan Informasi</w:t>
            </w:r>
          </w:p>
        </w:tc>
      </w:tr>
      <w:tr w:rsidR="00C83F13" w:rsidRPr="00227EF0" w:rsidTr="00A57D07">
        <w:trPr>
          <w:trHeight w:val="20"/>
        </w:trPr>
        <w:tc>
          <w:tcPr>
            <w:tcW w:w="346"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Seksi Kelahiran Bidang Pelayanan Pencatatan Sipil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instrumen pengumpulan data dan informasi</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pengumpulan data dan informasi</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pendokumentasian/entri data dan informasi</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pengolahan data sesuai dengan kebutuhan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pelayanan permintaan data dan hasil pengolahan data</w:t>
            </w:r>
          </w:p>
          <w:p w:rsidR="00C83F13" w:rsidRPr="00227EF0" w:rsidRDefault="00C83F13" w:rsidP="00C5517D">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Melaksanakan koordinasi dalam rangka penyusunan data dan informasi</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Instrumen pengumpulan data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bahan dan data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koordinasi</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pelayanan permintaan data</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Pelaksanaan pengolahan data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Ketersediaan dan kebenaran data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227EF0" w:rsidRDefault="00C83F13" w:rsidP="00C5517D">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Mengumpulkan data</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informasi</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Bahan dan data</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ATK</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Printer</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Koneksi Internet</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5517D">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b</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(I.P.)</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(A.P.)</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(M.)</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Bisnis (A.B)</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Sosial (Sos.)</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Ilmu Komunikasi (I.K)</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pengelolaan data dan informasi</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pengelolaan data dan informasi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C83F13" w:rsidRPr="00227EF0" w:rsidRDefault="00C83F13" w:rsidP="00C5517D">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C83F13" w:rsidRPr="00227EF0" w:rsidRDefault="00C83F13" w:rsidP="00C5517D">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C83F13" w:rsidRPr="00227EF0" w:rsidRDefault="00C83F13" w:rsidP="00C5517D">
            <w:pPr>
              <w:spacing w:after="0" w:line="240" w:lineRule="auto"/>
              <w:ind w:left="136" w:hanging="136"/>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45280" behindDoc="0" locked="0" layoutInCell="1" allowOverlap="1" wp14:anchorId="39FF2ABC" wp14:editId="0D1751CE">
                <wp:simplePos x="0" y="0"/>
                <wp:positionH relativeFrom="column">
                  <wp:posOffset>-102458</wp:posOffset>
                </wp:positionH>
                <wp:positionV relativeFrom="paragraph">
                  <wp:posOffset>70485</wp:posOffset>
                </wp:positionV>
                <wp:extent cx="5866411" cy="0"/>
                <wp:effectExtent l="0" t="19050" r="1270" b="19050"/>
                <wp:wrapNone/>
                <wp:docPr id="43" name="Straight Connector 4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5576783" id="Straight Connector 43" o:spid="_x0000_s1026" style="position:absolute;z-index:2517452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6NrGN&#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E.XII.3.5</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Layanan Operasional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Pelayanan dan Diseminasi Informasi</w:t>
            </w:r>
          </w:p>
        </w:tc>
      </w:tr>
      <w:tr w:rsidR="00C83F13" w:rsidRPr="00227EF0" w:rsidTr="00A57D07">
        <w:trPr>
          <w:trHeight w:val="20"/>
        </w:trPr>
        <w:tc>
          <w:tcPr>
            <w:tcW w:w="346"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Seksi Kelahiran Bidang Pelayanan Pencatatan Sipil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pelayanan langsung kepada masyarakat sesuai dengan prosedur dan ketentuan yang berlaku</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berkas permohonan pelayanan dari masyarakat</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verifikasi kelengkapan berkas yang disampaikan oleh masyarakat</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tanda bukti penerimaan berkas permohonan pelayanan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Memberikan informasi yang dibutuhkan masyarakat tentang prosedur pelayanan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pengaduan dari masyarakat tentang pelayanan yang diberikan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pencatatan data pelayanan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koordinasi penyelenggaraan pelayanan kepada masyarakat</w:t>
            </w:r>
          </w:p>
          <w:p w:rsidR="00C83F13" w:rsidRPr="00227EF0" w:rsidRDefault="00C83F13" w:rsidP="00C5517D">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laporan pelaksanaan pelayanan kepada masyarakat</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Penerimaan berkas permohonan pelayanan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verifikasi kelengkapan berkas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Tanda bukti penerimaan berkas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Pemberian informasi kepada masyarakat yang membutuhkan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Penerimaan aduan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pelayanan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koordinasi</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Melaksanakan pelayanan kepada masyarakat dengan baik</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Tersedianya data pelayanan dengan valid</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Pemberian layanan kepada masyarakat sesuai dengan ketentuan yang berlaku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Mengembalikan berkas permohonan yang tidak lengkap</w:t>
            </w:r>
          </w:p>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Mencatat data pelayanan</w:t>
            </w:r>
          </w:p>
          <w:p w:rsidR="00C83F13" w:rsidRPr="00227EF0" w:rsidRDefault="00C83F13" w:rsidP="00C5517D">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Memberikan rekoemndasi atas pelayanan yang diminta masyarakat</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Kegiatan pelayanan kepada masyarakat</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Bahan dan data</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ATK</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Printer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Koneksi Internet</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Aplikasi pelayanan</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5517D">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pelaksanaan pelayanan langsung kepada masyarakat</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pelayanan langsung kepada masyarakat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C83F13" w:rsidRPr="00227EF0" w:rsidRDefault="00C83F13" w:rsidP="00C5517D">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C83F13" w:rsidRPr="00227EF0" w:rsidRDefault="00C83F13" w:rsidP="00C5517D">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C83F13" w:rsidRPr="00227EF0" w:rsidRDefault="00C83F13" w:rsidP="00C5517D">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Menarik</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47328" behindDoc="0" locked="0" layoutInCell="1" allowOverlap="1" wp14:anchorId="52AA07B4" wp14:editId="5FF66340">
                <wp:simplePos x="0" y="0"/>
                <wp:positionH relativeFrom="column">
                  <wp:posOffset>-102458</wp:posOffset>
                </wp:positionH>
                <wp:positionV relativeFrom="paragraph">
                  <wp:posOffset>70485</wp:posOffset>
                </wp:positionV>
                <wp:extent cx="5866411" cy="0"/>
                <wp:effectExtent l="0" t="19050" r="1270" b="19050"/>
                <wp:wrapNone/>
                <wp:docPr id="44" name="Straight Connector 4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4283FCC" id="Straight Connector 44" o:spid="_x0000_s1026" style="position:absolute;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SM+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E.XII.3.6</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Analis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Analis Kependudukan dan Pencatatan Sipil</w:t>
            </w:r>
          </w:p>
        </w:tc>
      </w:tr>
      <w:tr w:rsidR="00C83F13" w:rsidRPr="00227EF0" w:rsidTr="00A57D07">
        <w:trPr>
          <w:trHeight w:val="20"/>
        </w:trPr>
        <w:tc>
          <w:tcPr>
            <w:tcW w:w="346"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Seksi Kelahiran Bidang Pelayanan Pencatatan Sipil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kependudukan dan pencatatan sipil</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kependudukan dan pencatatan sipil</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atau menerima dan mencatat bahan dan data dalam bidang kependudukan dan pencatatan sipil</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Memeriksa dan mengklasifikasikan bahan dan data dalam bidang kependudukan dan pencatatan sipil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Mengkaji dan menelaah bahan dan data dalam bidang kependudukan dan pencatatan sipil</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penyusunan kajian / analisis dan evaluasi dalam bidang kependudukan dan pencatatan sipil</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koordinasi dalam rangka penyusunan kajian / analisis dan evaluasi dalam bidang kependudukan dan pencatatan sipil dengan berbagai pihak yang terkait</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Memberikan layanan data dan informasi dalam bidang kependudukan dan pencatatan sipil kepada pihak lain yang membutuhkan sesuai dengan ketentuan yang berlaku</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penyiapan bahan rekomendasi dalam bidang kependudukan dan pencatatan sipil</w:t>
            </w:r>
          </w:p>
          <w:p w:rsidR="00C83F13" w:rsidRPr="00227EF0" w:rsidRDefault="00C83F13" w:rsidP="00C5517D">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Membuat laporan pelaksanaan kegiatan dalam bidang kependudukan dan pencatatan sipil</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Instrumen pengumpulan data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Kajian/telaah</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 analisis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rapat koordinasi</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Pelayanan informasi</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kegiatan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Kebenaran dan validitas data</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Ketepatan hasil kajian / analisis</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227EF0" w:rsidRDefault="00C83F13" w:rsidP="00C5517D">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Membuat kesimpulan hasil analisis</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permasalahan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Bahan pustaka</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 printer</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Koneksi internet</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5517D">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Antropologi (Sos.)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Sosiologi (Sos.)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Sosiatri / Pembangunan Sosial (Sos.)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Geografi (Sos.)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(I.P.)</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(A.P.)</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Komunikasi (I.K)</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Hukum (H.)</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ilmu dasar dalam bidang kependudukan dan pencatatan sipil</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kependudukan dan pencatatan sipil</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dalam bidang kependudukan dan pencatatan sipil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mengolah dan menganalisis data</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sebuah kajian / telaah staf"</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p w:rsidR="00C83F13" w:rsidRPr="00227EF0" w:rsidRDefault="00C83F13" w:rsidP="00C5517D">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C83F13" w:rsidRPr="00227EF0" w:rsidRDefault="00C83F13" w:rsidP="00C5517D">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 (Artistik) = Membuat suatu karya tulis kreatif / melakukan pemikiran kreatif</w:t>
            </w:r>
          </w:p>
          <w:p w:rsidR="00C83F13" w:rsidRPr="00227EF0" w:rsidRDefault="00C83F13" w:rsidP="00C5517D">
            <w:pPr>
              <w:spacing w:after="0" w:line="240" w:lineRule="auto"/>
              <w:ind w:left="136" w:hanging="136"/>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49376" behindDoc="0" locked="0" layoutInCell="1" allowOverlap="1" wp14:anchorId="0A4A6672" wp14:editId="6348CEDF">
                <wp:simplePos x="0" y="0"/>
                <wp:positionH relativeFrom="column">
                  <wp:posOffset>-102458</wp:posOffset>
                </wp:positionH>
                <wp:positionV relativeFrom="paragraph">
                  <wp:posOffset>70485</wp:posOffset>
                </wp:positionV>
                <wp:extent cx="5866411" cy="0"/>
                <wp:effectExtent l="0" t="19050" r="1270" b="19050"/>
                <wp:wrapNone/>
                <wp:docPr id="45" name="Straight Connector 4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B35943B" id="Straight Connector 45" o:spid="_x0000_s1026" style="position:absolute;z-index:251749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Ang2Q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rslZ144uqOn&#10;hMIc+sR24D05CMgoSE4NITYE2Pk9XnYx7DHLPml0+UuC2Km4e57cVafEJB0u16vVXV1zJq+x6gYM&#10;GNMnBY7ln5Zb47Nw0Yjj55ioGKVeU/Kx9Wxo+WK9/Lg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b3Ang&#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E.XII.3.7</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Seksi Perkawinan dan Perceraian</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Seksi Perkawinan dan Perceraian</w:t>
            </w:r>
          </w:p>
        </w:tc>
      </w:tr>
      <w:tr w:rsidR="00C83F13" w:rsidRPr="00227EF0" w:rsidTr="00A57D07">
        <w:trPr>
          <w:trHeight w:val="20"/>
        </w:trPr>
        <w:tc>
          <w:tcPr>
            <w:tcW w:w="346"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Bidang Pelayanan Pencatatan Sipil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IV a</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Memimpin pelaksanaan kegiatan di bidang pelayanan administrasi perkawinan dan perceraian warga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rencana teknis pelaksanaan kegiatan bidang pelayanan administrasi perkawinan dan perceraian warga yang meliputi jadual pelaksanaan kegiatan (time schedule), rencana pengadaan dan penyaluran bahan, rencana alokasi SDM, rencana penggunaan alat kerja, rencana penggunaan biaya</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pelayanan administrasi perkawinan dan perceraian warga sesuai dengan rencana yang telah ditetapkan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Menyelia dan mengawasi pelaksanaan kegiatan bidang pelayanan administrasi perkawinan dan perceraian warga agar pelaksanaan kegiatan sesuai dengan standar operasional yang ditetapkan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Melaksanakan koordinasi dengan pihak lain agar pelaksanaan kegiatan bidang  pelayanan administrasi perkawinan dan perceraian warga berjalan lancar selaras dengan program dan kegiatan yang lain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evaluasi pelaksanaan kegiatan bidang pelayanan administrasi perkawinan dan perceraian warga</w:t>
            </w:r>
          </w:p>
          <w:p w:rsidR="00C83F13" w:rsidRPr="00227EF0" w:rsidRDefault="00C83F13" w:rsidP="00C5517D">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laporan pelaksanaan kegiatan bidang pelayanan administrasi perkawinan dan perceraian warga</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Rencana Teknis Pelaksanaan Kegiatan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Draft kebijakan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Telaah staf / Kajian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penggunaan sumber daya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hasil rapat koordinasi</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evaluasi pelaksanaan kegiatan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pelaksaan kegiatan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Terlaksananya kegiatan dalam bidang pelayanan administrasi perkawinan dan perceraian warga sesuai dengan standar operasional dan target kinerja yang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Mengkoordinir dan menyelia pejabat di bawahnya agar kegiatan berjalan dengan baik</w:t>
            </w:r>
          </w:p>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koordinasi pihak lain dalam rangka pelaksanaan kegiatan</w:t>
            </w:r>
          </w:p>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Mengawasi dan menilai kinerja bawahan</w:t>
            </w:r>
          </w:p>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Melaporkan hambatan yang terjadi dalam pelaksanaan kegiatan kepada atasan</w:t>
            </w:r>
          </w:p>
          <w:p w:rsidR="00C83F13" w:rsidRPr="00227EF0" w:rsidRDefault="00C83F13" w:rsidP="00C5517D">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Menandatangani atau memparaf surat/dokumen dinas sesuai dengan aturan yang berlaku</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 Permasalahan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Pegawai yang ada di bawahnya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Kegiatan yang dilaksanakan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Masyarakat/pelanggan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dan kajian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 masuk/disposisi atasan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Dana/Anggaran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Alat Tulis Kantor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Mesin cetak/printer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Koneksi Internet</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Telepon dan faximile</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Pejabat yang setingkat untuk koordinasi dan kerjasama dalam pelaksanaan tugas : Kepala Seksi di bawah kepala bidang atasan langsung dan Kepala Sub Bag / Kepala Seksi di Sekretariat atau Bidang yang lain di lingkungan internal SKPD</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Pejabat yang lebih rendah tingkatannya di unit kerja lain untuk koordinasi pelaksanaan tugas : -</w:t>
            </w:r>
          </w:p>
          <w:p w:rsidR="00C83F13" w:rsidRPr="00227EF0" w:rsidRDefault="00C83F13" w:rsidP="00C5517D">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6. Pihak lain/Masyarakat umum/Swasta : penyedia jasa Pihak Ketiga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c</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Antropologi (S.Sos.)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Sosiologi (S.Sos.)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Sosiatri / Pembangunan Sosial (S.Sos.)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(S.I.P.)</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(S.A.P.)</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(S.M.)</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Komunikasi (S.I.K)</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Hukum (S.H.)</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Pim Tk IV</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pelayanan administrasi perkawinan dan perceraian warga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pelayanan administrasi perkawinan dan perceraian warga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G : Intelegensia / Kemampuan belajar secara umum</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 : Numerik / Kemampuan untuk melakukan operasi arithmatik secara tepat dan akurat</w:t>
            </w:r>
          </w:p>
          <w:p w:rsidR="00C83F13" w:rsidRPr="00227EF0" w:rsidRDefault="00C83F13" w:rsidP="00C5517D">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C83F13" w:rsidRPr="00227EF0" w:rsidRDefault="00C83F13" w:rsidP="00C5517D">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Investigatif = Kemampuan analisis ilmiah / ilmiah</w:t>
            </w:r>
          </w:p>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Enterpreneurial = Pengambilan resiko, pengambilan keputusan dan negosiasi</w:t>
            </w:r>
          </w:p>
          <w:p w:rsidR="00C83F13" w:rsidRPr="00227EF0" w:rsidRDefault="00C83F13" w:rsidP="00C5517D">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Konvensional = Ketaatan terhadap prosedur / aturan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Berdiri, Berjalan, Duduk, Bekerja dengan jari, Berbicara, Mendengar, Melihat</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51424" behindDoc="0" locked="0" layoutInCell="1" allowOverlap="1" wp14:anchorId="7B352856" wp14:editId="41595797">
                <wp:simplePos x="0" y="0"/>
                <wp:positionH relativeFrom="column">
                  <wp:posOffset>-102458</wp:posOffset>
                </wp:positionH>
                <wp:positionV relativeFrom="paragraph">
                  <wp:posOffset>70485</wp:posOffset>
                </wp:positionV>
                <wp:extent cx="5866411" cy="0"/>
                <wp:effectExtent l="0" t="19050" r="1270" b="19050"/>
                <wp:wrapNone/>
                <wp:docPr id="46" name="Straight Connector 4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FC96417" id="Straight Connector 46" o:spid="_x0000_s1026" style="position:absolute;z-index:2517514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m072Q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rsVZ144uqOn&#10;hMIc+sR24D05CMgoSE4NITYE2Pk9XnYx7DHLPml0+UuC2Km4e57cVafEJB0u16vVXV1zJq+x6gYM&#10;GNMnBY7ln5Zb47Nw0Yjj55ioGKVeU/Kx9Wxo+WK9/Lg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LKm07&#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E.XII.3.8</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Umum</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Umum</w:t>
            </w:r>
          </w:p>
        </w:tc>
      </w:tr>
      <w:tr w:rsidR="00C83F13" w:rsidRPr="00227EF0" w:rsidTr="00A57D07">
        <w:trPr>
          <w:trHeight w:val="20"/>
        </w:trPr>
        <w:tc>
          <w:tcPr>
            <w:tcW w:w="346"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Seksi Perkawinan dan Perceraian Bidang Pelayanan Pencatatan Sipil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mencatat, dan menyortir surat masuk, sesuai dengan prosedur dan ketentuan yang berlaku</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pencatatan data dan informasi data dan informasi sesuai dengan bidang tugasnya.</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Melaksanakan pendistribusian surat /dokumen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penggandaan dokumen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Mendokumentasikan / mengarsipkan surat sesuai dengan prosedur dan ketentuan yang berlaku</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pendokumentasian pelaksanaan kegiatan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risalah / notulen pelaksanaan kegiatan</w:t>
            </w:r>
          </w:p>
          <w:p w:rsidR="00C83F13" w:rsidRPr="00227EF0" w:rsidRDefault="00C83F13" w:rsidP="00C5517D">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Melaksanakan fasilitasi teknis penyelenggaraan kegiatan kedinasan</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Surat/dokumen/bukti pengeluaran yang disiapkan/diselesaikan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Pencatatan surat/dokumen yang masuk</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dan informasi</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Pelaksanaan pengklasifikasian surat </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pendistribusian surat</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penggandaan surat/dokumen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pendokumentasian surat</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Dokumentasi pelaksanaan kegiatan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Notulen rapat</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Fasilitasi teknis pelaksanaan kegiatan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Kelengkapan administrasi dalam pelaksanaan kegiatan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Penatausahaan surat / dokumen dengan baik</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Kevalidan data dan informasi </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 yang didistribusikan sampai dengan baik dan tepat waktu ke alamat yang ditujukan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notulen / risalah rapat sesuai dengan hasil rapat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surat / dokumen dari pihak luar</w:t>
            </w:r>
          </w:p>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Menyimpan surat / dokumen dari pihak luar</w:t>
            </w:r>
          </w:p>
          <w:p w:rsidR="00C83F13" w:rsidRPr="00227EF0" w:rsidRDefault="00C83F13" w:rsidP="00C5517D">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Mengikuti rapat</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dokumen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Surat/dokumen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Printer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Jaringan internet</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Aplikasi Pengelolaan Surat</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5517D">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SMA/SMK/MA</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administrasi umum</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di bidang administrasi umum</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C83F13" w:rsidRPr="00227EF0" w:rsidRDefault="00C83F13" w:rsidP="00C5517D">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C83F13" w:rsidRPr="00227EF0" w:rsidRDefault="00C83F13" w:rsidP="00C5517D">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53472" behindDoc="0" locked="0" layoutInCell="1" allowOverlap="1" wp14:anchorId="1B820882" wp14:editId="668D3618">
                <wp:simplePos x="0" y="0"/>
                <wp:positionH relativeFrom="column">
                  <wp:posOffset>-102458</wp:posOffset>
                </wp:positionH>
                <wp:positionV relativeFrom="paragraph">
                  <wp:posOffset>70485</wp:posOffset>
                </wp:positionV>
                <wp:extent cx="5866411" cy="0"/>
                <wp:effectExtent l="0" t="19050" r="1270" b="19050"/>
                <wp:wrapNone/>
                <wp:docPr id="47" name="Straight Connector 4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9ED9BD4" id="Straight Connector 47" o:spid="_x0000_s1026" style="position:absolute;z-index:2517534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Eep7E&#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E.XII.3.9</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Data</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Penyusun Data dan Informasi</w:t>
            </w:r>
          </w:p>
        </w:tc>
      </w:tr>
      <w:tr w:rsidR="00C83F13" w:rsidRPr="00227EF0" w:rsidTr="00A57D07">
        <w:trPr>
          <w:trHeight w:val="20"/>
        </w:trPr>
        <w:tc>
          <w:tcPr>
            <w:tcW w:w="346"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Seksi Perkawinan dan Perceraian Bidang Pelayanan Pencatatan Sipil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instrumen pengumpulan data dan informasi</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pengumpulan data dan informasi</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pendokumentasian/entri data dan informasi</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pengolahan data sesuai dengan kebutuhan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pelayanan permintaan data dan hasil pengolahan data</w:t>
            </w:r>
          </w:p>
          <w:p w:rsidR="00C83F13" w:rsidRPr="00227EF0" w:rsidRDefault="00C83F13" w:rsidP="00C5517D">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Melaksanakan koordinasi dalam rangka penyusunan data dan informasi</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Instrumen pengumpulan data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bahan dan data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koordinasi</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pelayanan permintaan data</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Pelaksanaan pengolahan data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Ketersediaan dan kebenaran data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227EF0" w:rsidRDefault="00C83F13" w:rsidP="00C5517D">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Mengumpulkan data</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informasi</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Bahan dan data</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ATK</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Printer</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Koneksi Internet</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5517D">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b</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(I.P.)</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(A.P.)</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(M.)</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Bisnis (A.B)</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Sosial (Sos.)</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Ilmu Komunikasi (I.K)</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pengelolaan data dan informasi</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pengelolaan data dan informasi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C83F13" w:rsidRPr="00227EF0" w:rsidRDefault="00C83F13" w:rsidP="00C5517D">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C83F13" w:rsidRPr="00227EF0" w:rsidRDefault="00C83F13" w:rsidP="00C5517D">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C83F13" w:rsidRPr="00227EF0" w:rsidRDefault="00C83F13" w:rsidP="00C5517D">
            <w:pPr>
              <w:spacing w:after="0" w:line="240" w:lineRule="auto"/>
              <w:ind w:left="136" w:hanging="136"/>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55520" behindDoc="0" locked="0" layoutInCell="1" allowOverlap="1" wp14:anchorId="526132E0" wp14:editId="75E99463">
                <wp:simplePos x="0" y="0"/>
                <wp:positionH relativeFrom="column">
                  <wp:posOffset>-102458</wp:posOffset>
                </wp:positionH>
                <wp:positionV relativeFrom="paragraph">
                  <wp:posOffset>70485</wp:posOffset>
                </wp:positionV>
                <wp:extent cx="5866411" cy="0"/>
                <wp:effectExtent l="0" t="19050" r="1270" b="19050"/>
                <wp:wrapNone/>
                <wp:docPr id="48" name="Straight Connector 4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E74BA33" id="Straight Connector 48" o:spid="_x0000_s1026" style="position:absolute;z-index:2517555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YvE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Xd0U05YuqOn&#10;hEIf+sR23jly0COjIDk1hNgQYOf2eNnFsMcs+6TQ5i8JYqfi7nlyF06JSTpcrleru7rmTF5j1Q0Y&#10;MKZP4C3LPy032mXhohHHzzFRMUq9puRj49jQ8sV6+XFZ0qI3unvUxuRgGR7YGWRHQdeeTnVunhhe&#10;ZNHOODrMkkYR5S+dDYz830CRLdR2PRbIA3njFFKCS1de4yg7wxR1MAHn/wZe8jMUyrC+BjwhSmXv&#10;0gS22nn8W/WbFWrMvzow6s4WPPv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WWYvE&#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E.XII.3.10</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Layanan Operasional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Pelayanan dan Diseminasi Informasi</w:t>
            </w:r>
          </w:p>
        </w:tc>
      </w:tr>
      <w:tr w:rsidR="00C83F13" w:rsidRPr="00227EF0" w:rsidTr="00A57D07">
        <w:trPr>
          <w:trHeight w:val="20"/>
        </w:trPr>
        <w:tc>
          <w:tcPr>
            <w:tcW w:w="346"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Seksi Perkawinan dan Perceraian Bidang Pelayanan Pencatatan Sipil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pelayanan langsung kepada masyarakat sesuai dengan prosedur dan ketentuan yang berlaku</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berkas permohonan pelayanan dari masyarakat</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verifikasi kelengkapan berkas yang disampaikan oleh masyarakat</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tanda bukti penerimaan berkas permohonan pelayanan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Memberikan informasi yang dibutuhkan masyarakat tentang prosedur pelayanan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pengaduan dari masyarakat tentang pelayanan yang diberikan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pencatatan data pelayanan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koordinasi penyelenggaraan pelayanan kepada masyarakat</w:t>
            </w:r>
          </w:p>
          <w:p w:rsidR="00C83F13" w:rsidRPr="00227EF0" w:rsidRDefault="00C83F13" w:rsidP="00C5517D">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laporan pelaksanaan pelayanan kepada masyarakat</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Penerimaan berkas permohonan pelayanan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verifikasi kelengkapan berkas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Tanda bukti penerimaan berkas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Pemberian informasi kepada masyarakat yang membutuhkan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Penerimaan aduan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pelayanan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koordinasi</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Melaksanakan pelayanan kepada masyarakat dengan baik</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Tersedianya data pelayanan dengan valid</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Pemberian layanan kepada masyarakat sesuai dengan ketentuan yang berlaku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Mengembalikan berkas permohonan yang tidak lengkap</w:t>
            </w:r>
          </w:p>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Mencatat data pelayanan</w:t>
            </w:r>
          </w:p>
          <w:p w:rsidR="00C83F13" w:rsidRPr="00227EF0" w:rsidRDefault="00C83F13" w:rsidP="00C5517D">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Memberikan rekoemndasi atas pelayanan yang diminta masyarakat</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Kegiatan pelayanan kepada masyarakat</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Bahan dan data</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ATK</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Printer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Koneksi Internet</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Aplikasi pelayanan</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5517D">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pelaksanaan pelayanan langsung kepada masyarakat</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pelayanan langsung kepada masyarakat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C83F13" w:rsidRPr="00227EF0" w:rsidRDefault="00C83F13" w:rsidP="00C5517D">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C83F13" w:rsidRPr="00227EF0" w:rsidRDefault="00C83F13" w:rsidP="00C5517D">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C83F13" w:rsidRPr="00227EF0" w:rsidRDefault="00C83F13" w:rsidP="00C5517D">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Menarik</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57568" behindDoc="0" locked="0" layoutInCell="1" allowOverlap="1" wp14:anchorId="1CEE9214" wp14:editId="0766C357">
                <wp:simplePos x="0" y="0"/>
                <wp:positionH relativeFrom="column">
                  <wp:posOffset>-102458</wp:posOffset>
                </wp:positionH>
                <wp:positionV relativeFrom="paragraph">
                  <wp:posOffset>70485</wp:posOffset>
                </wp:positionV>
                <wp:extent cx="5866411" cy="0"/>
                <wp:effectExtent l="0" t="19050" r="1270" b="19050"/>
                <wp:wrapNone/>
                <wp:docPr id="49" name="Straight Connector 4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F146E83" id="Straight Connector 49" o:spid="_x0000_s1026" style="position:absolute;z-index:2517575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ZCXg7&#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E.XII.3.11</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Analis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Analis Kependudukan dan Pencatatan Sipil</w:t>
            </w:r>
          </w:p>
        </w:tc>
      </w:tr>
      <w:tr w:rsidR="00C83F13" w:rsidRPr="00227EF0" w:rsidTr="00A57D07">
        <w:trPr>
          <w:trHeight w:val="20"/>
        </w:trPr>
        <w:tc>
          <w:tcPr>
            <w:tcW w:w="346"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Seksi Perkawinan dan Perceraian Bidang Pelayanan Pencatatan Sipil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kependudukan dan pencatatan sipil</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kependudukan dan pencatatan sipil</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atau menerima dan mencatat bahan dan data dalam bidang kependudukan dan pencatatan sipil</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Memeriksa dan mengklasifikasikan bahan dan data dalam bidang kependudukan dan pencatatan sipil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Mengkaji dan menelaah bahan dan data dalam bidang kependudukan dan pencatatan sipil</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penyusunan kajian / analisis dan evaluasi dalam bidang kependudukan dan pencatatan sipil</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koordinasi dalam rangka penyusunan kajian / analisis dan evaluasi dalam bidang kependudukan dan pencatatan sipil dengan berbagai pihak yang terkait</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Memberikan layanan data dan informasi dalam bidang kependudukan dan pencatatan sipil kepada pihak lain yang membutuhkan sesuai dengan ketentuan yang berlaku</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penyiapan bahan rekomendasi dalam bidang kependudukan dan pencatatan sipil</w:t>
            </w:r>
          </w:p>
          <w:p w:rsidR="00C83F13" w:rsidRPr="00227EF0" w:rsidRDefault="00C83F13" w:rsidP="00C5517D">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Membuat laporan pelaksanaan kegiatan dalam bidang kependudukan dan pencatatan sipil</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Instrumen pengumpulan data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Kajian/telaah</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 analisis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rapat koordinasi</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Pelayanan informasi</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kegiatan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Kebenaran dan validitas data</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Ketepatan hasil kajian / analisis</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227EF0" w:rsidRDefault="00C83F13" w:rsidP="00C5517D">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Membuat kesimpulan hasil analisis</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permasalahan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Bahan pustaka</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 printer</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Koneksi internet</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5517D">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Antropologi (Sos.)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Sosiologi (Sos.)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Sosiatri / Pembangunan Sosial (Sos.)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Geografi (Sos.)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(I.P.)</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(A.P.)</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Komunikasi (I.K)</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Hukum (H.)</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ilmu dasar dalam bidang kependudukan dan pencatatan sipil</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kependudukan dan pencatatan sipil</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dalam bidang kependudukan dan pencatatan sipil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mengolah dan menganalisis data</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sebuah kajian / telaah staf"</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p w:rsidR="00C83F13" w:rsidRPr="00227EF0" w:rsidRDefault="00C83F13" w:rsidP="00C5517D">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C83F13" w:rsidRPr="00227EF0" w:rsidRDefault="00C83F13" w:rsidP="00C5517D">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 (Artistik) = Membuat suatu karya tulis kreatif / melakukan pemikiran kreatif</w:t>
            </w:r>
          </w:p>
          <w:p w:rsidR="00C83F13" w:rsidRPr="00227EF0" w:rsidRDefault="00C83F13" w:rsidP="00C5517D">
            <w:pPr>
              <w:spacing w:after="0" w:line="240" w:lineRule="auto"/>
              <w:ind w:left="136" w:hanging="136"/>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59616" behindDoc="0" locked="0" layoutInCell="1" allowOverlap="1" wp14:anchorId="0C608B51" wp14:editId="6ECD6A6E">
                <wp:simplePos x="0" y="0"/>
                <wp:positionH relativeFrom="column">
                  <wp:posOffset>-102458</wp:posOffset>
                </wp:positionH>
                <wp:positionV relativeFrom="paragraph">
                  <wp:posOffset>70485</wp:posOffset>
                </wp:positionV>
                <wp:extent cx="5866411" cy="0"/>
                <wp:effectExtent l="0" t="19050" r="1270" b="19050"/>
                <wp:wrapNone/>
                <wp:docPr id="50" name="Straight Connector 5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6C76125" id="Straight Connector 50" o:spid="_x0000_s1026" style="position:absolute;z-index:2517596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pXG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iR7nLB0R48p&#10;CH3oE9uhc+QgBkZBcmrwsSHAzu3DZRf9PmTZJxVs/pIgdirunid34ZSYpMPlerX6WNecyWusugF9&#10;iOkzoGX5p+VGuyxcNOL4JSYqRqnXlHxsHBtavlgvPy1LWkSjuwdtTA6W4YGdCewo6NrTqc7NE8OL&#10;LNoZR4dZ0iii/KWzgZH/OyiyhdquxwJ5IG+cQkpw6cprHGVnmKIOJuD838BLfoZCGdb/AU+IUhld&#10;msBWOwx/q36zQo35VwdG3dmCZ+zO5XqLNTR1xbnLC8lj/XJf4Ld3vP0F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sulcb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E.XII.3.12</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Seksi Perubahan Status Anak, Pewarganegaraan dan Kematian</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Seksi Perubahan Status Anak, Pewarganegaraan dan Peristiwa Penting Lainnya</w:t>
            </w:r>
          </w:p>
        </w:tc>
      </w:tr>
      <w:tr w:rsidR="00C83F13" w:rsidRPr="00227EF0" w:rsidTr="00A57D07">
        <w:trPr>
          <w:trHeight w:val="20"/>
        </w:trPr>
        <w:tc>
          <w:tcPr>
            <w:tcW w:w="346"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Bidang Pelayanan Pencatatan Sipil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IV a</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Memimpin pelaksanaan kegiatan di bidang pelayanan administrasi perubahan status anak, pewarganegaraan dan kematian</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rencana teknis pelaksanaan kegiatan bidang pelayanan administrasi perubahan status anak, pewarganegaraan dan kematian yang meliputi jadual pelaksanaan kegiatan (time schedule), rencana pengadaan dan penyaluran bahan, rencana alokasi SDM, rencana penggunaan alat kerja, rencana penggunaan biaya</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pelayanan administrasi perubahan status anak, pewarganegaraan dan kematian sesuai dengan rencana yang telah ditetapkan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Menyelia dan mengawasi pelaksanaan kegiatan bidang pelayanan administrasi perubahan status anak, pewarganegaraan dan kematian agar pelaksanaan kegiatan sesuai dengan standar operasional yang ditetapkan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Melaksanakan koordinasi dengan pihak lain agar pelaksanaan kegiatan bidang  pelayanan administrasi perubahan status anak, pewarganegaraan dan kematian berjalan lancar selaras dengan program dan kegiatan yang lain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evaluasi pelaksanaan kegiatan bidang pelayanan administrasi perubahan status anak, pewarganegaraan dan kematian</w:t>
            </w:r>
          </w:p>
          <w:p w:rsidR="00C83F13" w:rsidRPr="00227EF0" w:rsidRDefault="00C83F13" w:rsidP="00C5517D">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laporan pelaksanaan kegiatan bidang pelayanan administrasi perubahan status anak, pewarganegaraan dan kematian</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Rencana Teknis Pelaksanaan Kegiatan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Draft kebijakan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Telaah staf / Kajian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penggunaan sumber daya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hasil rapat koordinasi</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evaluasi pelaksanaan kegiatan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pelaksaan kegiatan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Terlaksananya kegiatan dalam bidang pelayanan administrasi perubahan status anak, pewarganegaraan dan kematian sesuai dengan standar operasional dan target kinerja yang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Mengkoordinir dan menyelia pejabat di bawahnya agar kegiatan berjalan dengan baik</w:t>
            </w:r>
          </w:p>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koordinasi pihak lain dalam rangka pelaksanaan kegiatan</w:t>
            </w:r>
          </w:p>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Mengawasi dan menilai kinerja bawahan</w:t>
            </w:r>
          </w:p>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Melaporkan hambatan yang terjadi dalam pelaksanaan kegiatan kepada atasan</w:t>
            </w:r>
          </w:p>
          <w:p w:rsidR="00C83F13" w:rsidRPr="00227EF0" w:rsidRDefault="00C83F13" w:rsidP="00C5517D">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Menandatangani atau memparaf surat/dokumen dinas sesuai dengan aturan yang berlaku</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 Permasalahan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Pegawai yang ada di bawahnya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Kegiatan yang dilaksanakan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Masyarakat/pelanggan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dan kajian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 masuk/disposisi atasan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Dana/Anggaran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Alat Tulis Kantor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Mesin cetak/printer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Koneksi Internet</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Telepon dan faximile</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Pejabat yang setingkat untuk koordinasi dan kerjasama dalam pelaksanaan tugas : Kepala Seksi di bawah kepala bidang atasan langsung dan Kepala Sub Bag / Kepala Seksi di Sekretariat atau Bidang yang lain di lingkungan internal SKPD</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Pejabat yang lebih rendah tingkatannya di unit kerja lain untuk koordinasi pelaksanaan tugas : -</w:t>
            </w:r>
          </w:p>
          <w:p w:rsidR="00C83F13" w:rsidRPr="00227EF0" w:rsidRDefault="00C83F13" w:rsidP="00C5517D">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6. Pihak lain/Masyarakat umum/Swasta : penyedia jasa Pihak Ketiga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c</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Antropologi (S.Sos.)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Sosiologi (S.Sos.)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Sosiatri / Pembangunan Sosial (S.Sos.)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(S.I.P.)</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(S.A.P.)</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(S.M.)</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Komunikasi (S.I.K)</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Hukum (S.H.)</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Pim Tk IV</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pelayanan administrasi perubahan status anak, pewarganegaraan dan kematian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pelayanan administrasi perubahan status anak, pewarganegaraan dan kematian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G : Intelegensia / Kemampuan belajar secara umum</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 : Numerik / Kemampuan untuk melakukan operasi arithmatik secara tepat dan akurat</w:t>
            </w:r>
          </w:p>
          <w:p w:rsidR="00C83F13" w:rsidRPr="00227EF0" w:rsidRDefault="00C83F13" w:rsidP="00C5517D">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C83F13" w:rsidRPr="00227EF0" w:rsidRDefault="00C83F13" w:rsidP="00C5517D">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Investigatif = Kemampuan analisis ilmiah / ilmiah</w:t>
            </w:r>
          </w:p>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Enterpreneurial = Pengambilan resiko, pengambilan keputusan dan negosiasi</w:t>
            </w:r>
          </w:p>
          <w:p w:rsidR="00C83F13" w:rsidRPr="00227EF0" w:rsidRDefault="00C83F13" w:rsidP="00C5517D">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Konvensional = Ketaatan terhadap prosedur / aturan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Berdiri, Berjalan, Duduk, Bekerja dengan jari, Berbicara, Mendengar, Melihat</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61664" behindDoc="0" locked="0" layoutInCell="1" allowOverlap="1" wp14:anchorId="5978ED27" wp14:editId="0F2EE04A">
                <wp:simplePos x="0" y="0"/>
                <wp:positionH relativeFrom="column">
                  <wp:posOffset>-102458</wp:posOffset>
                </wp:positionH>
                <wp:positionV relativeFrom="paragraph">
                  <wp:posOffset>70485</wp:posOffset>
                </wp:positionV>
                <wp:extent cx="5866411" cy="0"/>
                <wp:effectExtent l="0" t="19050" r="1270" b="19050"/>
                <wp:wrapNone/>
                <wp:docPr id="51" name="Straight Connector 5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03353F6" id="Straight Connector 51" o:spid="_x0000_s1026" style="position:absolute;z-index:2517616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5H5mOd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E.XII.3.13</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Umum</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Umum</w:t>
            </w:r>
          </w:p>
        </w:tc>
      </w:tr>
      <w:tr w:rsidR="00C83F13" w:rsidRPr="00227EF0" w:rsidTr="00A57D07">
        <w:trPr>
          <w:trHeight w:val="20"/>
        </w:trPr>
        <w:tc>
          <w:tcPr>
            <w:tcW w:w="346"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Seksi Perubahan Status Anak, Pewarganegaraan dan Kematian Bidang Pelayanan Pencatatan Sipil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mencatat, dan menyortir surat masuk, sesuai dengan prosedur dan ketentuan yang berlaku</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pencatatan data dan informasi data dan informasi sesuai dengan bidang tugasnya.</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Melaksanakan pendistribusian surat /dokumen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penggandaan dokumen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Mendokumentasikan / mengarsipkan surat sesuai dengan prosedur dan ketentuan yang berlaku</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pendokumentasian pelaksanaan kegiatan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risalah / notulen pelaksanaan kegiatan</w:t>
            </w:r>
          </w:p>
          <w:p w:rsidR="00C83F13" w:rsidRPr="00227EF0" w:rsidRDefault="00C83F13" w:rsidP="00C5517D">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Melaksanakan fasilitasi teknis penyelenggaraan kegiatan kedinasan</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Surat/dokumen/bukti pengeluaran yang disiapkan/diselesaikan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Pencatatan surat/dokumen yang masuk</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dan informasi</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Pelaksanaan pengklasifikasian surat </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pendistribusian surat</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penggandaan surat/dokumen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pendokumentasian surat</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Dokumentasi pelaksanaan kegiatan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Notulen rapat</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Fasilitasi teknis pelaksanaan kegiatan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Kelengkapan administrasi dalam pelaksanaan kegiatan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Penatausahaan surat / dokumen dengan baik</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Kevalidan data dan informasi </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 yang didistribusikan sampai dengan baik dan tepat waktu ke alamat yang ditujukan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notulen / risalah rapat sesuai dengan hasil rapat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surat / dokumen dari pihak luar</w:t>
            </w:r>
          </w:p>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Menyimpan surat / dokumen dari pihak luar</w:t>
            </w:r>
          </w:p>
          <w:p w:rsidR="00C83F13" w:rsidRPr="00227EF0" w:rsidRDefault="00C83F13" w:rsidP="00C5517D">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Mengikuti rapat</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dokumen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Surat/dokumen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Printer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Jaringan internet</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Aplikasi Pengelolaan Surat</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5517D">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SMA/SMK/MA</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administrasi umum</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di bidang administrasi umum</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C83F13" w:rsidRPr="00227EF0" w:rsidRDefault="00C83F13" w:rsidP="00C5517D">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C83F13" w:rsidRPr="00227EF0" w:rsidRDefault="00C83F13" w:rsidP="00C5517D">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63712" behindDoc="0" locked="0" layoutInCell="1" allowOverlap="1" wp14:anchorId="145F38AC" wp14:editId="240DE465">
                <wp:simplePos x="0" y="0"/>
                <wp:positionH relativeFrom="column">
                  <wp:posOffset>-102458</wp:posOffset>
                </wp:positionH>
                <wp:positionV relativeFrom="paragraph">
                  <wp:posOffset>70485</wp:posOffset>
                </wp:positionV>
                <wp:extent cx="5866411" cy="0"/>
                <wp:effectExtent l="0" t="19050" r="1270" b="19050"/>
                <wp:wrapNone/>
                <wp:docPr id="52" name="Straight Connector 5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A060294" id="Straight Connector 52" o:spid="_x0000_s1026" style="position:absolute;z-index:2517637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0iALi&#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E.XII.3.14</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Data</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Penyusun Data dan Informasi</w:t>
            </w:r>
          </w:p>
        </w:tc>
      </w:tr>
      <w:tr w:rsidR="00C83F13" w:rsidRPr="00227EF0" w:rsidTr="00A57D07">
        <w:trPr>
          <w:trHeight w:val="20"/>
        </w:trPr>
        <w:tc>
          <w:tcPr>
            <w:tcW w:w="346"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Seksi Perubahan Status Anak, Pewarganegaraan dan Kematian Bidang Pelayanan Pencatatan Sipil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instrumen pengumpulan data dan informasi</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pengumpulan data dan informasi</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pendokumentasian/entri data dan informasi</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pengolahan data sesuai dengan kebutuhan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pelayanan permintaan data dan hasil pengolahan data</w:t>
            </w:r>
          </w:p>
          <w:p w:rsidR="00C83F13" w:rsidRPr="00227EF0" w:rsidRDefault="00C83F13" w:rsidP="00C5517D">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Melaksanakan koordinasi dalam rangka penyusunan data dan informasi</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Instrumen pengumpulan data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bahan dan data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koordinasi</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pelayanan permintaan data</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Pelaksanaan pengolahan data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Ketersediaan dan kebenaran data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227EF0" w:rsidRDefault="00C83F13" w:rsidP="00C5517D">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Mengumpulkan data</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informasi</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Bahan dan data</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ATK</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Printer</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Koneksi Internet</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5517D">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b</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(I.P.)</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(A.P.)</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(M.)</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Bisnis (A.B)</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Sosial (Sos.)</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Ilmu Komunikasi (I.K)</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pengelolaan data dan informasi</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pengelolaan data dan informasi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C83F13" w:rsidRPr="00227EF0" w:rsidRDefault="00C83F13" w:rsidP="00C5517D">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C83F13" w:rsidRPr="00227EF0" w:rsidRDefault="00C83F13" w:rsidP="00C5517D">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C83F13" w:rsidRPr="00227EF0" w:rsidRDefault="00C83F13" w:rsidP="00C5517D">
            <w:pPr>
              <w:spacing w:after="0" w:line="240" w:lineRule="auto"/>
              <w:ind w:left="136" w:hanging="136"/>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65760" behindDoc="0" locked="0" layoutInCell="1" allowOverlap="1" wp14:anchorId="43FFBC3A" wp14:editId="44E4C620">
                <wp:simplePos x="0" y="0"/>
                <wp:positionH relativeFrom="column">
                  <wp:posOffset>-102458</wp:posOffset>
                </wp:positionH>
                <wp:positionV relativeFrom="paragraph">
                  <wp:posOffset>70485</wp:posOffset>
                </wp:positionV>
                <wp:extent cx="5866411" cy="0"/>
                <wp:effectExtent l="0" t="19050" r="1270" b="19050"/>
                <wp:wrapNone/>
                <wp:docPr id="53" name="Straight Connector 5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0858534" id="Straight Connector 53" o:spid="_x0000_s1026" style="position:absolute;z-index:2517657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PEd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fHnHmROW7ugp&#10;odCHPrGdd44c9MgoSE4NITYE2Lk9XnYx7DHLPim0+UuC2Km4e57chVNikg6X69XqfV1zJq+x6gYM&#10;GNNH8Jbln5Yb7bJw0Yjjp5ioGKVeU/KxcWxo+WK9/LAsadEb3T1qY3KwDA/sDLKjoGtPpzo3Twwv&#10;smhnHB1mSaOI8pfOBkb+r6DIFmq7HgvkgbxxCinBpSuvcZSdYYo6mIDzvwMv+RkKZVj/BTwhSmXv&#10;0gS22nn8U/WbFWrMvzow6s4WPPvuXK63WENTV5y7vJA81i/3BX57x9u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72PEd&#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E.XII.3.15</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Layanan Operasional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Pelayanan dan Diseminasi Informasi</w:t>
            </w:r>
          </w:p>
        </w:tc>
      </w:tr>
      <w:tr w:rsidR="00C83F13" w:rsidRPr="00227EF0" w:rsidTr="00A57D07">
        <w:trPr>
          <w:trHeight w:val="20"/>
        </w:trPr>
        <w:tc>
          <w:tcPr>
            <w:tcW w:w="346"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Seksi Perubahan Status Anak, Pewarganegaraan dan Kematian Bidang Pelayanan Pencatatan Sipil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pelayanan langsung kepada masyarakat sesuai dengan prosedur dan ketentuan yang berlaku</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berkas permohonan pelayanan dari masyarakat</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verifikasi kelengkapan berkas yang disampaikan oleh masyarakat</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tanda bukti penerimaan berkas permohonan pelayanan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Memberikan informasi yang dibutuhkan masyarakat tentang prosedur pelayanan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pengaduan dari masyarakat tentang pelayanan yang diberikan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pencatatan data pelayanan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koordinasi penyelenggaraan pelayanan kepada masyarakat</w:t>
            </w:r>
          </w:p>
          <w:p w:rsidR="00C83F13" w:rsidRPr="00227EF0" w:rsidRDefault="00C83F13" w:rsidP="00C5517D">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laporan pelaksanaan pelayanan kepada masyarakat</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Penerimaan berkas permohonan pelayanan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verifikasi kelengkapan berkas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Tanda bukti penerimaan berkas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Pemberian informasi kepada masyarakat yang membutuhkan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Penerimaan aduan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pelayanan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koordinasi</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Melaksanakan pelayanan kepada masyarakat dengan baik</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Tersedianya data pelayanan dengan valid</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Pemberian layanan kepada masyarakat sesuai dengan ketentuan yang berlaku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Mengembalikan berkas permohonan yang tidak lengkap</w:t>
            </w:r>
          </w:p>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Mencatat data pelayanan</w:t>
            </w:r>
          </w:p>
          <w:p w:rsidR="00C83F13" w:rsidRPr="00227EF0" w:rsidRDefault="00C83F13" w:rsidP="00C5517D">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Memberikan rekoemndasi atas pelayanan yang diminta masyarakat</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Kegiatan pelayanan kepada masyarakat</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Bahan dan data</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ATK</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Printer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Koneksi Internet</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Aplikasi pelayanan</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5517D">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pelaksanaan pelayanan langsung kepada masyarakat</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pelayanan langsung kepada masyarakat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C83F13" w:rsidRPr="00227EF0" w:rsidRDefault="00C83F13" w:rsidP="00C5517D">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C83F13" w:rsidRPr="00227EF0" w:rsidRDefault="00C83F13" w:rsidP="00C5517D">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C83F13" w:rsidRPr="00227EF0" w:rsidRDefault="00C83F13" w:rsidP="00C5517D">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Menarik</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67808" behindDoc="0" locked="0" layoutInCell="1" allowOverlap="1" wp14:anchorId="1791974A" wp14:editId="4765A74E">
                <wp:simplePos x="0" y="0"/>
                <wp:positionH relativeFrom="column">
                  <wp:posOffset>-102458</wp:posOffset>
                </wp:positionH>
                <wp:positionV relativeFrom="paragraph">
                  <wp:posOffset>70485</wp:posOffset>
                </wp:positionV>
                <wp:extent cx="5866411" cy="0"/>
                <wp:effectExtent l="0" t="19050" r="1270" b="19050"/>
                <wp:wrapNone/>
                <wp:docPr id="54" name="Straight Connector 5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B807337" id="Straight Connector 54" o:spid="_x0000_s1026" style="position:absolute;z-index:2517678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rqP2Q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uUdZ144uqOn&#10;hMIc+sR24D05CMgoSE4NITYE2Pk9XnYx7DHLPml0+UuC2Km4e57cVafEJB0u16vVXV1zJq+x6gYM&#10;GNMnBY7ln5Zb47Nw0Yjj55ioGKVeU/Kx9Wxo+WK9/Lg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VYrqP&#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E.XII.3.16</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Analis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Analis Kependudukan dan Pencatatan Sipil</w:t>
            </w:r>
          </w:p>
        </w:tc>
      </w:tr>
      <w:tr w:rsidR="00C83F13" w:rsidRPr="00227EF0" w:rsidTr="00A57D07">
        <w:trPr>
          <w:trHeight w:val="20"/>
        </w:trPr>
        <w:tc>
          <w:tcPr>
            <w:tcW w:w="346"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Seksi Perubahan Status Anak, Pewarganegaraan dan Kematian Bidang Pelayanan Pencatatan Sipil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kependudukan dan pencatatan sipil</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kependudukan dan pencatatan sipil</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atau menerima dan mencatat bahan dan data dalam bidang kependudukan dan pencatatan sipil</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Memeriksa dan mengklasifikasikan bahan dan data dalam bidang kependudukan dan pencatatan sipil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Mengkaji dan menelaah bahan dan data dalam bidang kependudukan dan pencatatan sipil</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penyusunan kajian / analisis dan evaluasi dalam bidang kependudukan dan pencatatan sipil</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koordinasi dalam rangka penyusunan kajian / analisis dan evaluasi dalam bidang kependudukan dan pencatatan sipil dengan berbagai pihak yang terkait</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Memberikan layanan data dan informasi dalam bidang kependudukan dan pencatatan sipil kepada pihak lain yang membutuhkan sesuai dengan ketentuan yang berlaku</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penyiapan bahan rekomendasi dalam bidang kependudukan dan pencatatan sipil</w:t>
            </w:r>
          </w:p>
          <w:p w:rsidR="00C83F13" w:rsidRPr="00227EF0" w:rsidRDefault="00C83F13" w:rsidP="00C5517D">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Membuat laporan pelaksanaan kegiatan dalam bidang kependudukan dan pencatatan sipil</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Instrumen pengumpulan data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Kajian/telaah</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 analisis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rapat koordinasi</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Pelayanan informasi</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kegiatan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Kebenaran dan validitas data</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Ketepatan hasil kajian / analisis</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227EF0" w:rsidRDefault="00C83F13" w:rsidP="00C5517D">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Membuat kesimpulan hasil analisis</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permasalahan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Bahan pustaka</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 printer</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Koneksi internet</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5517D">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Default="00C83F13" w:rsidP="00C5517D">
            <w:pPr>
              <w:spacing w:after="0" w:line="240" w:lineRule="auto"/>
              <w:jc w:val="both"/>
              <w:rPr>
                <w:rFonts w:ascii="Franklin Gothic Book" w:eastAsia="Times New Roman" w:hAnsi="Franklin Gothic Book" w:cs="Calibri"/>
                <w:noProof/>
                <w:color w:val="000000"/>
                <w:sz w:val="20"/>
                <w:szCs w:val="20"/>
                <w:lang w:val="id-ID"/>
              </w:rPr>
            </w:pPr>
            <w:r w:rsidRPr="00984BE9">
              <w:rPr>
                <w:rFonts w:ascii="Franklin Gothic Book" w:eastAsia="Times New Roman" w:hAnsi="Franklin Gothic Book" w:cs="Calibri"/>
                <w:noProof/>
                <w:color w:val="000000"/>
                <w:sz w:val="20"/>
                <w:szCs w:val="20"/>
              </w:rPr>
              <w:t>Tidak ada/rendah</w:t>
            </w:r>
          </w:p>
          <w:p w:rsidR="00C5517D" w:rsidRPr="00C5517D" w:rsidRDefault="00C5517D" w:rsidP="00C5517D">
            <w:pPr>
              <w:spacing w:after="0" w:line="240" w:lineRule="auto"/>
              <w:jc w:val="both"/>
              <w:rPr>
                <w:rFonts w:ascii="Franklin Gothic Book" w:eastAsia="Times New Roman" w:hAnsi="Franklin Gothic Book" w:cs="Calibri"/>
                <w:color w:val="000000"/>
                <w:sz w:val="20"/>
                <w:szCs w:val="20"/>
                <w:lang w:val="id-ID"/>
              </w:rPr>
            </w:pP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Antropologi (Sos.)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Sosiologi (Sos.)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Sosiatri / Pembangunan Sosial (Sos.)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Geografi (Sos.)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(I.P.)</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(A.P.)</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Komunikasi (I.K)</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Hukum (H.)</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ilmu dasar dalam bidang kependudukan dan pencatatan sipil</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kependudukan dan pencatatan sipil</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dalam bidang kependudukan dan pencatatan sipil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mengolah dan menganalisis data</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sebuah kajian / telaah staf"</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p w:rsidR="00C83F13" w:rsidRPr="00227EF0" w:rsidRDefault="00C83F13" w:rsidP="00C5517D">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C83F13" w:rsidRPr="00227EF0" w:rsidRDefault="00C83F13" w:rsidP="00C5517D">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 (Artistik) = Membuat suatu karya tulis kreatif / melakukan pemikiran kreatif</w:t>
            </w:r>
          </w:p>
          <w:p w:rsidR="00C83F13" w:rsidRPr="00227EF0" w:rsidRDefault="00C83F13" w:rsidP="00C5517D">
            <w:pPr>
              <w:spacing w:after="0" w:line="240" w:lineRule="auto"/>
              <w:ind w:left="136" w:hanging="136"/>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69856" behindDoc="0" locked="0" layoutInCell="1" allowOverlap="1" wp14:anchorId="21D048BC" wp14:editId="4E830F44">
                <wp:simplePos x="0" y="0"/>
                <wp:positionH relativeFrom="column">
                  <wp:posOffset>-102458</wp:posOffset>
                </wp:positionH>
                <wp:positionV relativeFrom="paragraph">
                  <wp:posOffset>70485</wp:posOffset>
                </wp:positionV>
                <wp:extent cx="5866411" cy="0"/>
                <wp:effectExtent l="0" t="19050" r="1270" b="19050"/>
                <wp:wrapNone/>
                <wp:docPr id="55" name="Straight Connector 5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6538377" id="Straight Connector 55" o:spid="_x0000_s1026" style="position:absolute;z-index:2517698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klw2Q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xy5oSlO3pM&#10;QehDn9gOnSMHMTAKklODjw0Bdm4fLrvo9yHLPqlg85cEsVNx9zy5C6fEJB0u16vVx7rmTF5j1Q3o&#10;Q0yfAS3LPy032mXhohHHLzFRMUq9puRj49jQ8sV6+WlZ0iIa3T1oY3KwDA/sTGBHQdeeTnVunhhe&#10;ZNHOODrMkkYR5S+dDYz830GRLdR2PRbIA3njFFKCS1de4yg7wxR1MAHn/wZe8jMUyrD+D3hClMro&#10;0gS22mH4W/WbFWrMvzow6s4WPGN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aMklw&#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E.XII.4.1</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Bidang PIAK dan Pemanfataan Data</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Bidang PIAK dan Pemanfataan Data</w:t>
            </w:r>
          </w:p>
        </w:tc>
      </w:tr>
      <w:tr w:rsidR="00C83F13" w:rsidRPr="00227EF0" w:rsidTr="00A57D07">
        <w:trPr>
          <w:trHeight w:val="20"/>
        </w:trPr>
        <w:tc>
          <w:tcPr>
            <w:tcW w:w="346"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III b</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Memimpin pelaksanaan program dan mengkoordinasikan pelaksanaan kegiatan di bidang PIAK dan pemanfataan data kependudukan sesuai dengan rencana dan target yang ditetapkan</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rencana pelaksanaan program di bidang PIAK dan pemanfataan data kependudukan yang meliputi kegiatan-kegiatan yang mendukung program, metode pelaksanaan, biaya, SDM, peralatan dan bahan yang dibutuhkan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Menetapkan target kinerja pelaksanaan kegiatan di bidang PIAK dan pemanfataan data kependudukan yang dilakukan oleh unit kerja di bawahnya</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Merumuskan kebijakan teknis pelaksanaan program bidang PIAK dan pemanfataan data kependudukan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Mengatur / membagi pelaksanaan kegiatan sesuai dengan tugas pokok dan fungsi unit kerja di bawahnya</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Memberikan petunjuk dan mengkoordinasikan pelaksanaan program dan kegiatan bidang PIAK dan pemanfataan data kependudukan yang dilaksanakan oleh unit kerja dibawahnya agar mencapai target kinerja program yang ditetapkan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koordinasi dengan pihak lain agar pelaksanaan program dan kegiatan bidang PIAK dan pemanfataan data kependudukan berjalan lancar dan selaras dengan program dan kegiatan yang lain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evaluasi pelaksanaan dan capaian kinerja program (outcome) dan kegiatan (output)</w:t>
            </w:r>
          </w:p>
          <w:p w:rsidR="00C83F13" w:rsidRPr="00227EF0" w:rsidRDefault="00C83F13" w:rsidP="00C5517D">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laporan pelaksanaan program di bidang PIAK dan pemanfataan data kependudukan</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Rencana program dan kegiatan </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Kebijakan pelaksanaan program dan kegiatan </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Hasil evaluasi pelaksanaan program dan kegiatan </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Kajian / telaah staf</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koordinasi</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pelaksanaan kegiatan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capaian kinerja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Terlaksananya program dan kegiatan di bidang PIAK dan pemanfataan data kependudukan sesuai dengan standar prosedur yang ada serta tercapainya target kinerja program yang ditetapkan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Menetapkan rencana strategis organisasi</w:t>
            </w:r>
          </w:p>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Mengkoordinir dan menyelia pejabat di bawahnya agar kegiatan berjalan dengan baik</w:t>
            </w:r>
          </w:p>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koordinasi pihak lain dalam rangka pelaksanaan kegiatan</w:t>
            </w:r>
          </w:p>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Mengawasi dan menilai kinerja bawahan</w:t>
            </w:r>
          </w:p>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Melaporkan hambatan yang terjadi dalam pelaksanaan kegiatan kepada atasan</w:t>
            </w:r>
          </w:p>
          <w:p w:rsidR="00C83F13" w:rsidRPr="00227EF0" w:rsidRDefault="00C83F13" w:rsidP="00C5517D">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Menandatangani atau memparaf surat/dokumen dinas sesuai dengan aturan yang berlaku</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 Permasalahan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Pegawai yang ada di bawahnya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Kegiatan yang dilaksanakan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Masyarakat/pelanggan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dan kajian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 masuk/disposisi atasan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Dana/Anggaran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Alat Tulis Kantor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Mesin cetak/printer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Koneksi Internet</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Telepon dan faximile</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Atasan langsung untuk menerima perintah/disposisi dan melaporkan hasil pelaksanaan tugas : Kepala SKPD</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Pejabat yang lebih tinggi di unit kerja lain untuk koordinasi : Kepala SKPD di lingkungan Pemerintah Kabupaten Bantul</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Pejabat yang setingkat untuk koordinasi dan kerjasama dalam pelaksanaan tugas : Kepala Bidang di internal SKPD</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4. Bawahan langsung untuk menyelia, membimbing dan mengarahkan pelaksanaan tugas : Kasubbid / Kasi yang ada dibawahnya</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Pejabat yang lebih rendah tingkatannya di unit kerja lain untuk koordinasi pelaksanaan tugas : - Kabbid dan Kasubbag di Sekretariat dan Bidang lain di lingkungan internal SKPD</w:t>
            </w:r>
          </w:p>
          <w:p w:rsidR="00C83F13" w:rsidRPr="00227EF0" w:rsidRDefault="00C83F13" w:rsidP="00C5517D">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6. Pihak lain/Masyarakat umum/Swasta : Masyarakat , Pihak Ketiga/Penyedia Jasa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 Tk I</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d</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Antropologi (S.Sos.)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Sosiologi (S.Sos.)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Sosiatri / Pembangunan Sosial (S.Sos.)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Informasi (S.S.I.)</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Komputer (S.Kom.)</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Pim Tk III</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PIAK dan pemanfataan data kependudukan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PIAK dan pemanfataan data kependudukan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G : Intelegensia / Kemampuan belajar secara umum</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 : Numerik / Kemampuan untuk melakukan operasi arithmatik secara tepat dan akurat</w:t>
            </w:r>
          </w:p>
          <w:p w:rsidR="00C83F13" w:rsidRPr="00227EF0" w:rsidRDefault="00C83F13" w:rsidP="00C5517D">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C83F13" w:rsidRDefault="00C83F13" w:rsidP="00C5517D">
            <w:pPr>
              <w:spacing w:after="0" w:line="240" w:lineRule="auto"/>
              <w:ind w:left="261" w:hanging="261"/>
              <w:jc w:val="both"/>
              <w:rPr>
                <w:rFonts w:ascii="Franklin Gothic Book" w:eastAsia="Times New Roman" w:hAnsi="Franklin Gothic Book" w:cs="Calibri"/>
                <w:noProof/>
                <w:color w:val="000000"/>
                <w:sz w:val="20"/>
                <w:szCs w:val="20"/>
                <w:lang w:val="id-ID"/>
              </w:rPr>
            </w:pPr>
            <w:r w:rsidRPr="00984BE9">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p w:rsidR="00C5517D" w:rsidRDefault="00C5517D" w:rsidP="00C5517D">
            <w:pPr>
              <w:spacing w:after="0" w:line="240" w:lineRule="auto"/>
              <w:ind w:left="261" w:hanging="261"/>
              <w:jc w:val="both"/>
              <w:rPr>
                <w:rFonts w:ascii="Franklin Gothic Book" w:eastAsia="Times New Roman" w:hAnsi="Franklin Gothic Book" w:cs="Calibri"/>
                <w:noProof/>
                <w:color w:val="000000"/>
                <w:sz w:val="20"/>
                <w:szCs w:val="20"/>
                <w:lang w:val="id-ID"/>
              </w:rPr>
            </w:pPr>
          </w:p>
          <w:p w:rsidR="00C5517D" w:rsidRPr="00C5517D" w:rsidRDefault="00C5517D" w:rsidP="00C5517D">
            <w:pPr>
              <w:spacing w:after="0" w:line="240" w:lineRule="auto"/>
              <w:ind w:left="261" w:hanging="261"/>
              <w:jc w:val="both"/>
              <w:rPr>
                <w:rFonts w:ascii="Franklin Gothic Book" w:eastAsia="Times New Roman" w:hAnsi="Franklin Gothic Book" w:cs="Calibri"/>
                <w:color w:val="000000"/>
                <w:sz w:val="20"/>
                <w:szCs w:val="20"/>
                <w:lang w:val="id-ID"/>
              </w:rPr>
            </w:pP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Investigatif = Kemampuan analisis ilmiah / ilmiah</w:t>
            </w:r>
          </w:p>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Enterpreneurial = Pengambilan resiko, pengambilan keputusan dan negosiasi</w:t>
            </w:r>
          </w:p>
          <w:p w:rsidR="00C83F13" w:rsidRPr="00227EF0" w:rsidRDefault="00C83F13" w:rsidP="00C5517D">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Konvensional = Ketaatan terhadap prosedur / aturan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Berdiri, Berjalan, Duduk, Bekerja dengan jari, Berbicara, Mendengar, Melihat</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71904" behindDoc="0" locked="0" layoutInCell="1" allowOverlap="1" wp14:anchorId="14ED7BAC" wp14:editId="75AE3266">
                <wp:simplePos x="0" y="0"/>
                <wp:positionH relativeFrom="column">
                  <wp:posOffset>-102458</wp:posOffset>
                </wp:positionH>
                <wp:positionV relativeFrom="paragraph">
                  <wp:posOffset>70485</wp:posOffset>
                </wp:positionV>
                <wp:extent cx="5866411" cy="0"/>
                <wp:effectExtent l="0" t="19050" r="1270" b="19050"/>
                <wp:wrapNone/>
                <wp:docPr id="56" name="Straight Connector 5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DF7F8EF" id="Straight Connector 56" o:spid="_x0000_s1026" style="position:absolute;z-index:2517719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KxC2r&#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E.XII.4.2</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Seksi Sistem Informasi Adm Kependudukan</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Seksi Sistem Informasi Adm Kependudukan</w:t>
            </w:r>
          </w:p>
        </w:tc>
      </w:tr>
      <w:tr w:rsidR="00C83F13" w:rsidRPr="00227EF0" w:rsidTr="00A57D07">
        <w:trPr>
          <w:trHeight w:val="20"/>
        </w:trPr>
        <w:tc>
          <w:tcPr>
            <w:tcW w:w="346"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Bidang PIAK dan Pemanfataan Data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IV a</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Memimpin pelaksanaan kegiatan di bidang pengelolaan data dan informasi administrasi kependudukan</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rencana teknis pelaksanaan kegiatan bidang pengelolaan data dan informasi administrasi kependudukan yang meliputi jadual pelaksanaan kegiatan (time schedule), rencana pengadaan dan penyaluran bahan, rencana alokasi SDM, rencana penggunaan alat kerja, rencana penggunaan biaya</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pengelolaan data dan informasi administrasi kependudukan sesuai dengan rencana yang telah ditetapkan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Menyelia dan mengawasi pelaksanaan kegiatan bidang pengelolaan data dan informasi administrasi kependudukan agar pelaksanaan kegiatan sesuai dengan standar operasional yang ditetapkan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Melaksanakan koordinasi dengan pihak lain agar pelaksanaan kegiatan bidang  pengelolaan data dan informasi administrasi kependudukan berjalan lancar selaras dengan program dan kegiatan yang lain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evaluasi pelaksanaan kegiatan bidang pengelolaan data dan informasi administrasi kependudukan</w:t>
            </w:r>
          </w:p>
          <w:p w:rsidR="00C83F13" w:rsidRPr="00227EF0" w:rsidRDefault="00C83F13" w:rsidP="00C5517D">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laporan pelaksanaan kegiatan bidang pengelolaan data dan informasi administrasi kependudukan</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Rencana Teknis Pelaksanaan Kegiatan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Draft kebijakan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Telaah staf / Kajian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penggunaan sumber daya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hasil rapat koordinasi</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evaluasi pelaksanaan kegiatan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pelaksaan kegiatan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Terlaksananya kegiatan dalam bidang pengelolaan data dan informasi administrasi kependudukan sesuai dengan standar operasional dan target kinerja yang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Mengkoordinir dan menyelia pejabat di bawahnya agar kegiatan berjalan dengan baik</w:t>
            </w:r>
          </w:p>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koordinasi pihak lain dalam rangka pelaksanaan kegiatan</w:t>
            </w:r>
          </w:p>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Mengawasi dan menilai kinerja bawahan</w:t>
            </w:r>
          </w:p>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Melaporkan hambatan yang terjadi dalam pelaksanaan kegiatan kepada atasan</w:t>
            </w:r>
          </w:p>
          <w:p w:rsidR="00C83F13" w:rsidRPr="00227EF0" w:rsidRDefault="00C83F13" w:rsidP="00C5517D">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Menandatangani atau memparaf surat/dokumen dinas sesuai dengan aturan yang berlaku</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 Permasalahan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Pegawai yang ada di bawahnya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Kegiatan yang dilaksanakan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Masyarakat/pelanggan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dan kajian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 masuk/disposisi atasan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Dana/Anggaran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Alat Tulis Kantor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Mesin cetak/printer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Koneksi Internet</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Telepon dan faximile</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Pejabat yang setingkat untuk koordinasi dan kerjasama dalam pelaksanaan tugas : Kepala Seksi di bawah kepala bidang atasan langsung dan Kepala Sub Bag / Kepala Seksi di Sekretariat atau Bidang yang lain di lingkungan internal SKPD</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Pejabat yang lebih rendah tingkatannya di unit kerja lain untuk koordinasi pelaksanaan tugas : -</w:t>
            </w:r>
          </w:p>
          <w:p w:rsidR="00C83F13" w:rsidRPr="00227EF0" w:rsidRDefault="00C83F13" w:rsidP="00C5517D">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6. Pihak lain/Masyarakat umum/Swasta : penyedia jasa Pihak Ketiga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c</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Informasi (S.S.I.)</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 (S.Kom.)</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Teknik Komputer (S.T)</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Sosiologi (S.Sos.)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Sosiatri / Pembangunan Sosial (S.Sos.)</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Ilmu Komunikasi (S.I.K)</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Pim Tk IV</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pengelolaan data dan informasi administrasi kependudukan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pengelolaan data dan informasi administrasi kependudukan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G : Intelegensia / Kemampuan belajar secara umum</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 : Numerik / Kemampuan untuk melakukan operasi arithmatik secara tepat dan akurat</w:t>
            </w:r>
          </w:p>
          <w:p w:rsidR="00C83F13" w:rsidRPr="00227EF0" w:rsidRDefault="00C83F13" w:rsidP="00C5517D">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C83F13" w:rsidRDefault="00C83F13" w:rsidP="00C5517D">
            <w:pPr>
              <w:spacing w:after="0" w:line="240" w:lineRule="auto"/>
              <w:ind w:left="261" w:hanging="261"/>
              <w:jc w:val="both"/>
              <w:rPr>
                <w:rFonts w:ascii="Franklin Gothic Book" w:eastAsia="Times New Roman" w:hAnsi="Franklin Gothic Book" w:cs="Calibri"/>
                <w:noProof/>
                <w:color w:val="000000"/>
                <w:sz w:val="20"/>
                <w:szCs w:val="20"/>
                <w:lang w:val="id-ID"/>
              </w:rPr>
            </w:pPr>
            <w:r w:rsidRPr="00984BE9">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p w:rsidR="00C5517D" w:rsidRDefault="00C5517D" w:rsidP="00C5517D">
            <w:pPr>
              <w:spacing w:after="0" w:line="240" w:lineRule="auto"/>
              <w:ind w:left="261" w:hanging="261"/>
              <w:jc w:val="both"/>
              <w:rPr>
                <w:rFonts w:ascii="Franklin Gothic Book" w:eastAsia="Times New Roman" w:hAnsi="Franklin Gothic Book" w:cs="Calibri"/>
                <w:noProof/>
                <w:color w:val="000000"/>
                <w:sz w:val="20"/>
                <w:szCs w:val="20"/>
                <w:lang w:val="id-ID"/>
              </w:rPr>
            </w:pPr>
          </w:p>
          <w:p w:rsidR="00C5517D" w:rsidRDefault="00C5517D" w:rsidP="00C5517D">
            <w:pPr>
              <w:spacing w:after="0" w:line="240" w:lineRule="auto"/>
              <w:ind w:left="261" w:hanging="261"/>
              <w:jc w:val="both"/>
              <w:rPr>
                <w:rFonts w:ascii="Franklin Gothic Book" w:eastAsia="Times New Roman" w:hAnsi="Franklin Gothic Book" w:cs="Calibri"/>
                <w:noProof/>
                <w:color w:val="000000"/>
                <w:sz w:val="20"/>
                <w:szCs w:val="20"/>
                <w:lang w:val="id-ID"/>
              </w:rPr>
            </w:pPr>
          </w:p>
          <w:p w:rsidR="00C5517D" w:rsidRPr="00C5517D" w:rsidRDefault="00C5517D" w:rsidP="00C5517D">
            <w:pPr>
              <w:spacing w:after="0" w:line="240" w:lineRule="auto"/>
              <w:ind w:left="261" w:hanging="261"/>
              <w:jc w:val="both"/>
              <w:rPr>
                <w:rFonts w:ascii="Franklin Gothic Book" w:eastAsia="Times New Roman" w:hAnsi="Franklin Gothic Book" w:cs="Calibri"/>
                <w:color w:val="000000"/>
                <w:sz w:val="20"/>
                <w:szCs w:val="20"/>
                <w:lang w:val="id-ID"/>
              </w:rPr>
            </w:pP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Investigatif = Kemampuan analisis ilmiah / ilmiah</w:t>
            </w:r>
          </w:p>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Enterpreneurial = Pengambilan resiko, pengambilan keputusan dan negosiasi</w:t>
            </w:r>
          </w:p>
          <w:p w:rsidR="00C83F13" w:rsidRPr="00227EF0" w:rsidRDefault="00C83F13" w:rsidP="00C5517D">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Konvensional = Ketaatan terhadap prosedur / aturan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Berdiri, Berjalan, Duduk, Bekerja dengan jari, Berbicara, Mendengar, Melihat</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73952" behindDoc="0" locked="0" layoutInCell="1" allowOverlap="1" wp14:anchorId="36D066BF" wp14:editId="7402723E">
                <wp:simplePos x="0" y="0"/>
                <wp:positionH relativeFrom="column">
                  <wp:posOffset>-102458</wp:posOffset>
                </wp:positionH>
                <wp:positionV relativeFrom="paragraph">
                  <wp:posOffset>70485</wp:posOffset>
                </wp:positionV>
                <wp:extent cx="5866411" cy="0"/>
                <wp:effectExtent l="0" t="19050" r="1270" b="19050"/>
                <wp:wrapNone/>
                <wp:docPr id="57" name="Straight Connector 5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6024868" id="Straight Connector 57" o:spid="_x0000_s1026" style="position:absolute;z-index:2517739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N5U2QEAAA8EAAAOAAAAZHJzL2Uyb0RvYy54bWysU8GO2yAQvVfqPyDujeOoyU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uUdZ144uqOn&#10;hMIc+sR24D05CMgoSE4NITYE2Pk9XnYx7DHLPml0+UuC2Km4e57cVafEJB0u16vVx7rmTF5j1Q0Y&#10;MKZPChzLPy23xmfhohHHzzFRMUq9puRj69nQ8sV6ebc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FlN5U&#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E.XII.4.3</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Umum</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Umum</w:t>
            </w:r>
          </w:p>
        </w:tc>
      </w:tr>
      <w:tr w:rsidR="00C83F13" w:rsidRPr="00227EF0" w:rsidTr="00A57D07">
        <w:trPr>
          <w:trHeight w:val="20"/>
        </w:trPr>
        <w:tc>
          <w:tcPr>
            <w:tcW w:w="346"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Seksi Informasi Administrasi Kependudukan Bidang PIAK dan Pemanfataan Data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mencatat, dan menyortir surat masuk, sesuai dengan prosedur dan ketentuan yang berlaku</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pencatatan data dan informasi data dan informasi sesuai dengan bidang tugasnya.</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Melaksanakan pendistribusian surat /dokumen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penggandaan dokumen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Mendokumentasikan / mengarsipkan surat sesuai dengan prosedur dan ketentuan yang berlaku</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pendokumentasian pelaksanaan kegiatan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risalah / notulen pelaksanaan kegiatan</w:t>
            </w:r>
          </w:p>
          <w:p w:rsidR="00C83F13" w:rsidRPr="00227EF0" w:rsidRDefault="00C83F13" w:rsidP="00C5517D">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Melaksanakan fasilitasi teknis penyelenggaraan kegiatan kedinasan</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Surat/dokumen/bukti pengeluaran yang disiapkan/diselesaikan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Pencatatan surat/dokumen yang masuk</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dan informasi</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Pelaksanaan pengklasifikasian surat </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pendistribusian surat</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penggandaan surat/dokumen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pendokumentasian surat</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Dokumentasi pelaksanaan kegiatan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Notulen rapat</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Fasilitasi teknis pelaksanaan kegiatan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Kelengkapan administrasi dalam pelaksanaan kegiatan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Penatausahaan surat / dokumen dengan baik</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Kevalidan data dan informasi </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 yang didistribusikan sampai dengan baik dan tepat waktu ke alamat yang ditujukan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notulen / risalah rapat sesuai dengan hasil rapat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surat / dokumen dari pihak luar</w:t>
            </w:r>
          </w:p>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Menyimpan surat / dokumen dari pihak luar</w:t>
            </w:r>
          </w:p>
          <w:p w:rsidR="00C83F13" w:rsidRPr="00227EF0" w:rsidRDefault="00C83F13" w:rsidP="00C5517D">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Mengikuti rapat</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dokumen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Surat/dokumen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Printer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Jaringan internet</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Aplikasi Pengelolaan Surat</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5517D">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SMA/SMK/MA</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administrasi umum</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di bidang administrasi umum</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C83F13" w:rsidRPr="00227EF0" w:rsidRDefault="00C83F13" w:rsidP="00C5517D">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C83F13" w:rsidRPr="00227EF0" w:rsidRDefault="00C83F13" w:rsidP="00C5517D">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76000" behindDoc="0" locked="0" layoutInCell="1" allowOverlap="1" wp14:anchorId="1CE5B1F5" wp14:editId="32E8BA2E">
                <wp:simplePos x="0" y="0"/>
                <wp:positionH relativeFrom="column">
                  <wp:posOffset>-102458</wp:posOffset>
                </wp:positionH>
                <wp:positionV relativeFrom="paragraph">
                  <wp:posOffset>70485</wp:posOffset>
                </wp:positionV>
                <wp:extent cx="5866411" cy="0"/>
                <wp:effectExtent l="0" t="19050" r="1270" b="19050"/>
                <wp:wrapNone/>
                <wp:docPr id="58" name="Straight Connector 5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2C7910B" id="Straight Connector 58" o:spid="_x0000_s1026" style="position:absolute;z-index:251776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8tU2Q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qSbcsLSHT2m&#10;IPShT2yHzpGDGBgFyanBx4YAO7cPl130+5Bln1Sw+UuC2Km4e57chVNikg6X69XqY11zJq+x6gb0&#10;IabPgJbln5Yb7bJw0Yjjl5ioGKVeU/KxcWxo+WK9/LQsaRGN7h60MTlYhgd2JrCjoGtPpzo3Twwv&#10;smhnHB1mSaOI8pfOBkb+76DIFmq7HgvkgbxxCinBpSuvcZSdYYo6mIDzfwMv+RkKZVj/BzwhSmV0&#10;aQJb7TD8rfrNCjXmXx0YdWcLnrE7l+st1tDUFecuLySP9ct9gd/e8fYX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Xt8tU&#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E.XII.4.4</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Data</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Penyusun Data dan Informasi</w:t>
            </w:r>
          </w:p>
        </w:tc>
      </w:tr>
      <w:tr w:rsidR="00C83F13" w:rsidRPr="00227EF0" w:rsidTr="00A57D07">
        <w:trPr>
          <w:trHeight w:val="20"/>
        </w:trPr>
        <w:tc>
          <w:tcPr>
            <w:tcW w:w="346"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Seksi Informasi Administrasi Kependudukan Bidang PIAK dan Pemanfataan Data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instrumen pengumpulan data dan informasi</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pengumpulan data dan informasi</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pendokumentasian/entri data dan informasi</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pengolahan data sesuai dengan kebutuhan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pelayanan permintaan data dan hasil pengolahan data</w:t>
            </w:r>
          </w:p>
          <w:p w:rsidR="00C83F13" w:rsidRPr="00227EF0" w:rsidRDefault="00C83F13" w:rsidP="00C5517D">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Melaksanakan koordinasi dalam rangka penyusunan data dan informasi</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Instrumen pengumpulan data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bahan dan data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koordinasi</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pelayanan permintaan data</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Pelaksanaan pengolahan data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Ketersediaan dan kebenaran data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227EF0" w:rsidRDefault="00C83F13" w:rsidP="00C5517D">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Mengumpulkan data</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informasi</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Bahan dan data</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ATK</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Printer</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Koneksi Internet</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5517D">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b</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(I.P.)</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(A.P.)</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(M.)</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Bisnis (A.B)</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Sosial (Sos.)</w:t>
            </w:r>
          </w:p>
          <w:p w:rsidR="00C83F13" w:rsidRDefault="00C83F13" w:rsidP="00C5517D">
            <w:pPr>
              <w:spacing w:after="0" w:line="240" w:lineRule="auto"/>
              <w:jc w:val="both"/>
              <w:rPr>
                <w:rFonts w:ascii="Franklin Gothic Book" w:eastAsia="Times New Roman" w:hAnsi="Franklin Gothic Book" w:cs="Calibri"/>
                <w:noProof/>
                <w:color w:val="000000"/>
                <w:sz w:val="20"/>
                <w:szCs w:val="20"/>
                <w:lang w:val="id-ID"/>
              </w:rPr>
            </w:pPr>
            <w:r w:rsidRPr="00984BE9">
              <w:rPr>
                <w:rFonts w:ascii="Franklin Gothic Book" w:eastAsia="Times New Roman" w:hAnsi="Franklin Gothic Book" w:cs="Calibri"/>
                <w:noProof/>
                <w:color w:val="000000"/>
                <w:sz w:val="20"/>
                <w:szCs w:val="20"/>
              </w:rPr>
              <w:t>Ilmu Komunikasi (I.K)</w:t>
            </w:r>
          </w:p>
          <w:p w:rsidR="00C5517D" w:rsidRDefault="00C5517D" w:rsidP="00C5517D">
            <w:pPr>
              <w:spacing w:after="0" w:line="240" w:lineRule="auto"/>
              <w:jc w:val="both"/>
              <w:rPr>
                <w:rFonts w:ascii="Franklin Gothic Book" w:eastAsia="Times New Roman" w:hAnsi="Franklin Gothic Book" w:cs="Calibri"/>
                <w:noProof/>
                <w:color w:val="000000"/>
                <w:sz w:val="20"/>
                <w:szCs w:val="20"/>
                <w:lang w:val="id-ID"/>
              </w:rPr>
            </w:pPr>
          </w:p>
          <w:p w:rsidR="00C5517D" w:rsidRPr="00C5517D" w:rsidRDefault="00C5517D" w:rsidP="00C5517D">
            <w:pPr>
              <w:spacing w:after="0" w:line="240" w:lineRule="auto"/>
              <w:jc w:val="both"/>
              <w:rPr>
                <w:rFonts w:ascii="Franklin Gothic Book" w:eastAsia="Times New Roman" w:hAnsi="Franklin Gothic Book" w:cs="Calibri"/>
                <w:color w:val="000000"/>
                <w:sz w:val="20"/>
                <w:szCs w:val="20"/>
                <w:lang w:val="id-ID"/>
              </w:rPr>
            </w:pP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pengelolaan data dan informasi</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pengelolaan data dan informasi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C83F13" w:rsidRPr="00227EF0" w:rsidRDefault="00C83F13" w:rsidP="00C5517D">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C83F13" w:rsidRPr="00227EF0" w:rsidRDefault="00C83F13" w:rsidP="00C5517D">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C83F13" w:rsidRPr="00227EF0" w:rsidRDefault="00C83F13" w:rsidP="00C5517D">
            <w:pPr>
              <w:spacing w:after="0" w:line="240" w:lineRule="auto"/>
              <w:ind w:left="136" w:hanging="136"/>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78048" behindDoc="0" locked="0" layoutInCell="1" allowOverlap="1" wp14:anchorId="253B36B4" wp14:editId="6BAE4F82">
                <wp:simplePos x="0" y="0"/>
                <wp:positionH relativeFrom="column">
                  <wp:posOffset>-102458</wp:posOffset>
                </wp:positionH>
                <wp:positionV relativeFrom="paragraph">
                  <wp:posOffset>70485</wp:posOffset>
                </wp:positionV>
                <wp:extent cx="5866411" cy="0"/>
                <wp:effectExtent l="0" t="19050" r="1270" b="19050"/>
                <wp:wrapNone/>
                <wp:docPr id="59" name="Straight Connector 5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2DBBC5F" id="Straight Connector 59" o:spid="_x0000_s1026" style="position:absolute;z-index:251778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zir2QEAAA8EAAAOAAAAZHJzL2Uyb0RvYy54bWysU02P0zAQvSPxHyzfaZpqW0r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fPmBMycs3dFT&#10;QqEPfWI77xw56JFRkJwaQmwIsHN7vOxi2GOWfVJo85cEsVNx9zy5C6fEJB0u16vVXV1zJq+x6gYM&#10;GNNH8Jbln5Yb7bJw0Yjjp5ioGKVeU/KxcWxo+WK9fL8sadEb3T1qY3KwDA/sDLKjoGtPpzo3Twwv&#10;smhnHB1mSaOI8pfOBkb+r6DIFmq7HgvkgbxxCinBpSuvcZSdYYo6mIDzvwMv+RkKZVj/BTwhSmXv&#10;0gS22nn8U/WbFWrMvzow6s4WPPvuXK63WENTV5y7vJA81i/3BX57x9u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Y5zir&#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E.XII.4.5</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Sistem Informasi Kependudukan</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Sistem Informasi Kependudukan</w:t>
            </w:r>
          </w:p>
        </w:tc>
      </w:tr>
      <w:tr w:rsidR="00C83F13" w:rsidRPr="00227EF0" w:rsidTr="00A57D07">
        <w:trPr>
          <w:trHeight w:val="20"/>
        </w:trPr>
        <w:tc>
          <w:tcPr>
            <w:tcW w:w="346"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Seksi Informasi Administrasi Kependudukan Bidang PIAK dan Pemanfataan Data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pengelolaan sistem informasi kependudukan</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bahan, data dan peralatan dalam rangka pengelolaan sistem informasi kependudukan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Mengoperasikan sistem informasi kependudukan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entri database dalam sistem informasi kependudukan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monitoring jalannya sistem informasi kependudukan setiap saat agar mampu bekerja dengan baik</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koordinasi dalam rangka pengembangan sistem informasi kependudukan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pengaturan sistem informasi kependudukan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fasilitasi dan bimbingan kepada pengguna sistem informasi kependudukan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pengawasan dan evaluasi penggunaan sistem informasi kependudukan</w:t>
            </w:r>
          </w:p>
          <w:p w:rsidR="00C83F13" w:rsidRPr="00227EF0" w:rsidRDefault="00C83F13" w:rsidP="00C5517D">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laporan penggunaan sistem informasi kependudukan</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Bahan dan peralatan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pengelolaan sistem informasi</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Data </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koordinasi</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fasilitasi dan bimbingan teknis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monioring dan evaluasi</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Pengelolaan sistem informasi yang baik dan menghasilkan data yang valid</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227EF0" w:rsidRDefault="00C83F13" w:rsidP="00C5517D">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pengelolaan dan pengaturan sistem informasi</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SIM Kependudukan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Bahan dan data</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ATK</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Printer</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Koneksi Internet</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5517D">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b</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 (Kom.)</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Teknik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Sosial (Sos.)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(I.P.)</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(A.P.)</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ilmu dasar dalam bidang pengelolaan sistem informasi kependudukan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dalam bidang sistem informasi kependudukan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C83F13" w:rsidRPr="00227EF0" w:rsidRDefault="00C83F13" w:rsidP="00C5517D">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C83F13" w:rsidRPr="00227EF0" w:rsidRDefault="00C83F13" w:rsidP="00C5517D">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C83F13" w:rsidRPr="00227EF0" w:rsidRDefault="00C83F13" w:rsidP="00C5517D">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A (Artistik) = Pekerjaan-pekerjaan yang berhubungan dengan kegiatan antara lain: Membuat suatu karya tulis kreatif, Melakukan pengembangan produk, Melakukan pemikiran kreatif, Merubah dan mengembangkan sesuatu (yang bersifat abstrak)</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80096" behindDoc="0" locked="0" layoutInCell="1" allowOverlap="1" wp14:anchorId="192D304E" wp14:editId="75A2E066">
                <wp:simplePos x="0" y="0"/>
                <wp:positionH relativeFrom="column">
                  <wp:posOffset>-102458</wp:posOffset>
                </wp:positionH>
                <wp:positionV relativeFrom="paragraph">
                  <wp:posOffset>70485</wp:posOffset>
                </wp:positionV>
                <wp:extent cx="5866411" cy="0"/>
                <wp:effectExtent l="0" t="19050" r="1270" b="19050"/>
                <wp:wrapNone/>
                <wp:docPr id="60" name="Straight Connector 6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84716A5" id="Straight Connector 60" o:spid="_x0000_s1026" style="position:absolute;z-index:251780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yWt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iJ7nLB0R48p&#10;CH3oE9uhc+QgBkZBcmrwsSHAzu3DZRf9PmTZJxVs/pIgdirunid34ZSYpMPlerX6WNecyWusugF9&#10;iOkzoGX5p+VGuyxcNOL4JSYqRqnXlHxsHBtavlgvPy1LWkSjuwdtTA6W4YGdCewo6NrTqc7NE8OL&#10;LNoZR4dZ0iii/KWzgZH/OyiyhdquxwJ5IG+cQkpw6cprHGVnmKIOJuD838BLfoZCGdb/AU+IUhld&#10;msBWOwx/q36zQo35VwdG3dmCZ+zO5XqLNTR1xbnLC8lj/XJf4Ld3vP0F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kbJa3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E.XII.4.6</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Analis Sistem Informasi</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Analis Penyusunan dan Pengembangan Sistem Informasi Manajemen</w:t>
            </w:r>
          </w:p>
        </w:tc>
      </w:tr>
      <w:tr w:rsidR="00C83F13" w:rsidRPr="00227EF0" w:rsidTr="00A57D07">
        <w:trPr>
          <w:trHeight w:val="20"/>
        </w:trPr>
        <w:tc>
          <w:tcPr>
            <w:tcW w:w="346"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Seksi Informasi Administrasi Kependudukan Bidang PIAK dan Pemanfataan Data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pengembangan sistem informasi manajemen</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pengembangan sistem informasi manajemen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atau menerima dan mencatat bahan dan data dalam bidang pengembangan sistem informasi manajemen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Memeriksa dan mengklasifikasikan bahan dan data dalam bidang pengembangan sistem informasi manajemen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Mengkaji dan menelaah bahan dan data dalam bidang pengembangan sistem informasi manajemen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penyusunan kajian / analisis dan evaluasi dalam bidang pengembangan sistem informasi manajemen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koordinasi dalam rangka penyusunan kajian / analisis dan evaluasi dalam bidang pengembangan sistem informasi manajemen dengan berbagai pihak yang terkait</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Memberikan layanan data dan informasi dalam bidang pengembangan sistem informasi manajemen kepada pihak lain yang membutuhkan sesuai dengan ketentuan yang berlaku</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penyiapan bahan rekomendasi dalam bidang pengembangan sistem informasi manajemen</w:t>
            </w:r>
          </w:p>
          <w:p w:rsidR="00C83F13" w:rsidRPr="00227EF0" w:rsidRDefault="00C83F13" w:rsidP="00C5517D">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Membuat laporan pelaksanaan kegiatan dalam bidang pengembangan sistem informasi manajemen</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Instrumen pengumpulan data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Kajian/telaah</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 analisis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rapat koordinasi</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Pelayanan informasi</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kegiatan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Kebenaran dan validitas data</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Ketepatan hasil kajian / analisis</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227EF0" w:rsidRDefault="00C83F13" w:rsidP="00C5517D">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Membuat kesimpulan hasil analisis</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permasalahan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Bahan pustaka</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 printer</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Koneksi internet</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5517D">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 (Kom.)</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Teknik Komputer (T)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ilmu dasar dalam bidang pengembangan sistem informasi manajemen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pengembangan sistem informasi manajemen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dalam bidang pengembangan sistem informasi manajemen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mengolah dan menganalisis data</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sebuah kajian / telaah staf"</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p w:rsidR="00C83F13" w:rsidRPr="00227EF0" w:rsidRDefault="00C83F13" w:rsidP="00C5517D">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C83F13" w:rsidRPr="00227EF0" w:rsidRDefault="00C83F13" w:rsidP="00C5517D">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 (Artistik) = Membuat suatu karya tulis kreatif / melakukan pemikiran kreatif</w:t>
            </w:r>
          </w:p>
          <w:p w:rsidR="00C83F13" w:rsidRPr="00227EF0" w:rsidRDefault="00C83F13" w:rsidP="00C5517D">
            <w:pPr>
              <w:spacing w:after="0" w:line="240" w:lineRule="auto"/>
              <w:ind w:left="136" w:hanging="136"/>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82144" behindDoc="0" locked="0" layoutInCell="1" allowOverlap="1" wp14:anchorId="04878E83" wp14:editId="5F72E8F7">
                <wp:simplePos x="0" y="0"/>
                <wp:positionH relativeFrom="column">
                  <wp:posOffset>-102458</wp:posOffset>
                </wp:positionH>
                <wp:positionV relativeFrom="paragraph">
                  <wp:posOffset>70485</wp:posOffset>
                </wp:positionV>
                <wp:extent cx="5866411" cy="0"/>
                <wp:effectExtent l="0" t="19050" r="1270" b="19050"/>
                <wp:wrapNone/>
                <wp:docPr id="61" name="Straight Connector 6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CDD2722" id="Straight Connector 61" o:spid="_x0000_s1026" style="position:absolute;z-index:2517821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9ZS1w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qo5c8LSHT2m&#10;IPShT2yHzpGDGBgFyanBx4YAO7cPl130+5Bln1Sw+UuC2Km4e57chVNikg6X69XqY01V5DVW3YA+&#10;xPQZ0LL803KjXRYuGnH8EhMVo9RrSj42jg0tX6yXn5YlLaLR3YM2JgfL8MDOBHYUdO3pVJonhhdZ&#10;tDOOaLOkUUT5S2cDI/93UGQLtV2PBfJA3jiFlODSldc4ys4wRR1MwPm/gZf8DIUyrP8DnhClMro0&#10;ga12GP5W/WaFGvOvDoy6swXP2J3L9RZraOqK95cXksf65b7Ab+94+ws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5kvWUt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E.XII.4.7</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Seksi Pengolahan dan Penyajian Data Kependudukan</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Seksi Pengolahan dan Penyajian Data Dinas Dukcapil</w:t>
            </w:r>
          </w:p>
        </w:tc>
      </w:tr>
      <w:tr w:rsidR="00C83F13" w:rsidRPr="00227EF0" w:rsidTr="00A57D07">
        <w:trPr>
          <w:trHeight w:val="20"/>
        </w:trPr>
        <w:tc>
          <w:tcPr>
            <w:tcW w:w="346"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Bidang PIAK dan Pemanfataan Data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IV a</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Memimpin pelaksanaan kegiatan di bidang pengolahan dan penyajian data kependudukan</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rencana teknis pelaksanaan kegiatan bidang pengolahan dan penyajian data kependudukan yang meliputi jadual pelaksanaan kegiatan (time schedule), rencana pengadaan dan penyaluran bahan, rencana alokasi SDM, rencana penggunaan alat kerja, rencana penggunaan biaya</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pengolahan dan penyajian data kependudukan sesuai dengan rencana yang telah ditetapkan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Menyelia dan mengawasi pelaksanaan kegiatan bidang pengolahan dan penyajian data kependudukan agar pelaksanaan kegiatan sesuai dengan standar operasional yang ditetapkan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Melaksanakan koordinasi dengan pihak lain agar pelaksanaan kegiatan bidang  pengolahan dan penyajian data kependudukan berjalan lancar selaras dengan program dan kegiatan yang lain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evaluasi pelaksanaan kegiatan bidang pengolahan dan penyajian data kependudukan</w:t>
            </w:r>
          </w:p>
          <w:p w:rsidR="00C83F13" w:rsidRPr="00227EF0" w:rsidRDefault="00C83F13" w:rsidP="00C5517D">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laporan pelaksanaan kegiatan bidang pengolahan dan penyajian data kependudukan</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Rencana Teknis Pelaksanaan Kegiatan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Draft kebijakan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Telaah staf / Kajian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penggunaan sumber daya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hasil rapat koordinasi</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evaluasi pelaksanaan kegiatan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pelaksaan kegiatan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Terlaksananya kegiatan dalam bidang pengolahan dan penyajian data kependudukan sesuai dengan standar operasional dan target kinerja yang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Mengkoordinir dan menyelia pejabat di bawahnya agar kegiatan berjalan dengan baik</w:t>
            </w:r>
          </w:p>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koordinasi pihak lain dalam rangka pelaksanaan kegiatan</w:t>
            </w:r>
          </w:p>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Mengawasi dan menilai kinerja bawahan</w:t>
            </w:r>
          </w:p>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Melaporkan hambatan yang terjadi dalam pelaksanaan kegiatan kepada atasan</w:t>
            </w:r>
          </w:p>
          <w:p w:rsidR="00C83F13" w:rsidRPr="00227EF0" w:rsidRDefault="00C83F13" w:rsidP="00C5517D">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Menandatangani atau memparaf surat/dokumen dinas sesuai dengan aturan yang berlaku</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 Permasalahan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Pegawai yang ada di bawahnya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Kegiatan yang dilaksanakan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Masyarakat/pelanggan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dan kajian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 masuk/disposisi atasan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Dana/Anggaran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Alat Tulis Kantor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Mesin cetak/printer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Koneksi Internet</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Telepon dan faximile</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C83F13" w:rsidRDefault="00C83F13" w:rsidP="00C5517D">
            <w:pPr>
              <w:spacing w:after="0" w:line="240" w:lineRule="auto"/>
              <w:ind w:left="244" w:hanging="244"/>
              <w:jc w:val="both"/>
              <w:rPr>
                <w:rFonts w:ascii="Franklin Gothic Book" w:eastAsia="Times New Roman" w:hAnsi="Franklin Gothic Book" w:cs="Calibri"/>
                <w:noProof/>
                <w:color w:val="000000"/>
                <w:sz w:val="20"/>
                <w:szCs w:val="20"/>
                <w:lang w:val="id-ID"/>
              </w:rPr>
            </w:pPr>
            <w:r w:rsidRPr="00984BE9">
              <w:rPr>
                <w:rFonts w:ascii="Franklin Gothic Book" w:eastAsia="Times New Roman" w:hAnsi="Franklin Gothic Book" w:cs="Calibri"/>
                <w:noProof/>
                <w:color w:val="000000"/>
                <w:sz w:val="20"/>
                <w:szCs w:val="20"/>
              </w:rPr>
              <w:t>3. Pejabat yang setingkat untuk koordinasi dan kerjasama dalam pelaksanaan tugas : Kepala Seksi di bawah kepala bidang atasan langsung dan Kepala Sub Bag / Kepala Seksi di Sekretariat atau Bidang yang lain di lingkungan internal SKPD</w:t>
            </w:r>
          </w:p>
          <w:p w:rsidR="00C5517D" w:rsidRPr="00C5517D" w:rsidRDefault="00C5517D" w:rsidP="00C5517D">
            <w:pPr>
              <w:spacing w:after="0" w:line="240" w:lineRule="auto"/>
              <w:ind w:left="244" w:hanging="244"/>
              <w:jc w:val="both"/>
              <w:rPr>
                <w:rFonts w:ascii="Franklin Gothic Book" w:eastAsia="Times New Roman" w:hAnsi="Franklin Gothic Book" w:cs="Calibri"/>
                <w:noProof/>
                <w:color w:val="000000"/>
                <w:sz w:val="20"/>
                <w:szCs w:val="20"/>
                <w:lang w:val="id-ID"/>
              </w:rPr>
            </w:pP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Pejabat yang lebih rendah tingkatannya di unit kerja lain untuk koordinasi pelaksanaan tugas : -</w:t>
            </w:r>
          </w:p>
          <w:p w:rsidR="00C83F13" w:rsidRPr="00227EF0" w:rsidRDefault="00C83F13" w:rsidP="00C5517D">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6. Pihak lain/Masyarakat umum/Swasta : penyedia jasa Pihak Ketiga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c</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Informasi (S.S.I.)</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 (S.Kom.)</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Teknik Komputer (S.T)</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Sosiologi (S.Sos.)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Sosiatri / Pembangunan Sosial (S.Sos.)</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Ilmu Komunikasi (S.I.K)</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Pim Tk IV</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pengolahan dan penyajian data kependudukan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pengolahan dan penyajian data kependudukan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G : Intelegensia / Kemampuan belajar secara umum</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 : Numerik / Kemampuan untuk melakukan operasi arithmatik secara tepat dan akurat</w:t>
            </w:r>
          </w:p>
          <w:p w:rsidR="00C83F13" w:rsidRPr="00227EF0" w:rsidRDefault="00C83F13" w:rsidP="00C5517D">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C83F13" w:rsidRPr="00227EF0" w:rsidRDefault="00C83F13" w:rsidP="00C5517D">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Investigatif = Kemampuan analisis ilmiah / ilmiah</w:t>
            </w:r>
          </w:p>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Enterpreneurial = Pengambilan resiko, pengambilan keputusan dan negosiasi</w:t>
            </w:r>
          </w:p>
          <w:p w:rsidR="00C83F13" w:rsidRDefault="00C83F13" w:rsidP="00C5517D">
            <w:pPr>
              <w:spacing w:after="0" w:line="240" w:lineRule="auto"/>
              <w:ind w:left="136" w:hanging="136"/>
              <w:jc w:val="both"/>
              <w:rPr>
                <w:rFonts w:ascii="Franklin Gothic Book" w:eastAsia="Times New Roman" w:hAnsi="Franklin Gothic Book" w:cs="Calibri"/>
                <w:noProof/>
                <w:color w:val="000000"/>
                <w:sz w:val="20"/>
                <w:szCs w:val="20"/>
                <w:lang w:val="id-ID"/>
              </w:rPr>
            </w:pPr>
            <w:r w:rsidRPr="00984BE9">
              <w:rPr>
                <w:rFonts w:ascii="Franklin Gothic Book" w:eastAsia="Times New Roman" w:hAnsi="Franklin Gothic Book" w:cs="Calibri"/>
                <w:noProof/>
                <w:color w:val="000000"/>
                <w:sz w:val="20"/>
                <w:szCs w:val="20"/>
              </w:rPr>
              <w:t>- Konvensional = Ketaatan terhadap prosedur / aturan</w:t>
            </w:r>
          </w:p>
          <w:p w:rsidR="00C5517D" w:rsidRPr="00C5517D" w:rsidRDefault="00C5517D" w:rsidP="00C5517D">
            <w:pPr>
              <w:spacing w:after="0" w:line="240" w:lineRule="auto"/>
              <w:ind w:left="136" w:hanging="136"/>
              <w:jc w:val="both"/>
              <w:rPr>
                <w:rFonts w:ascii="Franklin Gothic Book" w:eastAsia="Times New Roman" w:hAnsi="Franklin Gothic Book" w:cs="Calibri"/>
                <w:color w:val="000000"/>
                <w:sz w:val="20"/>
                <w:szCs w:val="20"/>
                <w:lang w:val="id-ID"/>
              </w:rPr>
            </w:pP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Berdiri, Berjalan, Duduk, Bekerja dengan jari, Berbicara, Mendengar, Melihat</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84192" behindDoc="0" locked="0" layoutInCell="1" allowOverlap="1" wp14:anchorId="56604078" wp14:editId="45961548">
                <wp:simplePos x="0" y="0"/>
                <wp:positionH relativeFrom="column">
                  <wp:posOffset>-102458</wp:posOffset>
                </wp:positionH>
                <wp:positionV relativeFrom="paragraph">
                  <wp:posOffset>70485</wp:posOffset>
                </wp:positionV>
                <wp:extent cx="5866411" cy="0"/>
                <wp:effectExtent l="0" t="19050" r="1270" b="19050"/>
                <wp:wrapNone/>
                <wp:docPr id="62" name="Straight Connector 6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5704456" id="Straight Connector 62" o:spid="_x0000_s1026" style="position:absolute;z-index:251784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bKJ2Q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WrBmROW7ugx&#10;odCHPrGdd44c9MgoSE4NITYE2Lk9XnYx7DHLPim0+UuC2Km4e57chVNikg6X69XqY11zJq+x6gYM&#10;GNNn8Jbln5Yb7bJw0Yjjl5ioGKVeU/KxcWxo+WK9/LQsadEb3T1oY3KwDA/sDLKjoGtPpzo3Twwv&#10;smhnHB1mSaOI8pfOBkb+76DIFmq7HgvkgbxxCinBpSuvcZSdYYo6mIDzfwMv+RkKZVj/BzwhSmXv&#10;0gS22nn8W/WbFWrMvzow6s4WPPv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2vbKJ&#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E.XII.4.8</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Umum</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Umum</w:t>
            </w:r>
          </w:p>
        </w:tc>
      </w:tr>
      <w:tr w:rsidR="00C83F13" w:rsidRPr="00227EF0" w:rsidTr="00A57D07">
        <w:trPr>
          <w:trHeight w:val="20"/>
        </w:trPr>
        <w:tc>
          <w:tcPr>
            <w:tcW w:w="346"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Seksi Pengolahan dan Penyajian Data Kependudukan Bidang PIAK dan Pemanfataan Data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mencatat, dan menyortir surat masuk, sesuai dengan prosedur dan ketentuan yang berlaku</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pencatatan data dan informasi data dan informasi sesuai dengan bidang tugasnya.</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Melaksanakan pendistribusian surat /dokumen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penggandaan dokumen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Mendokumentasikan / mengarsipkan surat sesuai dengan prosedur dan ketentuan yang berlaku</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pendokumentasian pelaksanaan kegiatan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risalah / notulen pelaksanaan kegiatan</w:t>
            </w:r>
          </w:p>
          <w:p w:rsidR="00C83F13" w:rsidRPr="00227EF0" w:rsidRDefault="00C83F13" w:rsidP="00C5517D">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Melaksanakan fasilitasi teknis penyelenggaraan kegiatan kedinasan</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Surat/dokumen/bukti pengeluaran yang disiapkan/diselesaikan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Pencatatan surat/dokumen yang masuk</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dan informasi</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Pelaksanaan pengklasifikasian surat </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pendistribusian surat</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penggandaan surat/dokumen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pendokumentasian surat</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Dokumentasi pelaksanaan kegiatan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Notulen rapat</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Fasilitasi teknis pelaksanaan kegiatan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Kelengkapan administrasi dalam pelaksanaan kegiatan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Penatausahaan surat / dokumen dengan baik</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Kevalidan data dan informasi </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 yang didistribusikan sampai dengan baik dan tepat waktu ke alamat yang ditujukan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notulen / risalah rapat sesuai dengan hasil rapat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surat / dokumen dari pihak luar</w:t>
            </w:r>
          </w:p>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Menyimpan surat / dokumen dari pihak luar</w:t>
            </w:r>
          </w:p>
          <w:p w:rsidR="00C83F13" w:rsidRPr="00227EF0" w:rsidRDefault="00C83F13" w:rsidP="00C5517D">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Mengikuti rapat</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dokumen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Surat/dokumen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Printer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Jaringan internet</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Aplikasi Pengelolaan Surat</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5517D">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SMA/SMK/MA</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administrasi umum</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di bidang administrasi umum</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C83F13" w:rsidRPr="00227EF0" w:rsidRDefault="00C83F13" w:rsidP="00C5517D">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C83F13" w:rsidRPr="00227EF0" w:rsidRDefault="00C83F13" w:rsidP="00C5517D">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86240" behindDoc="0" locked="0" layoutInCell="1" allowOverlap="1" wp14:anchorId="29BB5542" wp14:editId="12C2803F">
                <wp:simplePos x="0" y="0"/>
                <wp:positionH relativeFrom="column">
                  <wp:posOffset>-102458</wp:posOffset>
                </wp:positionH>
                <wp:positionV relativeFrom="paragraph">
                  <wp:posOffset>70485</wp:posOffset>
                </wp:positionV>
                <wp:extent cx="5866411" cy="0"/>
                <wp:effectExtent l="0" t="19050" r="1270" b="19050"/>
                <wp:wrapNone/>
                <wp:docPr id="63" name="Straight Connector 6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C01820E" id="Straight Connector 63" o:spid="_x0000_s1026" style="position:absolute;z-index:251786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57UF2&#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E.XII.4.9</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Data</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Penyusun Data dan Informasi</w:t>
            </w:r>
          </w:p>
        </w:tc>
      </w:tr>
      <w:tr w:rsidR="00C83F13" w:rsidRPr="00227EF0" w:rsidTr="00A57D07">
        <w:trPr>
          <w:trHeight w:val="20"/>
        </w:trPr>
        <w:tc>
          <w:tcPr>
            <w:tcW w:w="346"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Seksi Pengolahan dan Penyajian Data Kependudukan Bidang PIAK dan Pemanfataan Data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instrumen pengumpulan data dan informasi</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pengumpulan data dan informasi</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pendokumentasian/entri data dan informasi</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pengolahan data sesuai dengan kebutuhan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pelayanan permintaan data dan hasil pengolahan data</w:t>
            </w:r>
          </w:p>
          <w:p w:rsidR="00C83F13" w:rsidRPr="00227EF0" w:rsidRDefault="00C83F13" w:rsidP="00C5517D">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Melaksanakan koordinasi dalam rangka penyusunan data dan informasi</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Instrumen pengumpulan data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bahan dan data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koordinasi</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pelayanan permintaan data</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Pelaksanaan pengolahan data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Ketersediaan dan kebenaran data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227EF0" w:rsidRDefault="00C83F13" w:rsidP="00C5517D">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Mengumpulkan data</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informasi</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Bahan dan data</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ATK</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Printer</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Koneksi Internet</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5517D">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b</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(I.P.)</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(A.P.)</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(M.)</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Bisnis (A.B)</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Sosial (Sos.)</w:t>
            </w:r>
          </w:p>
          <w:p w:rsidR="00C83F13" w:rsidRDefault="00C83F13" w:rsidP="00C5517D">
            <w:pPr>
              <w:spacing w:after="0" w:line="240" w:lineRule="auto"/>
              <w:jc w:val="both"/>
              <w:rPr>
                <w:rFonts w:ascii="Franklin Gothic Book" w:eastAsia="Times New Roman" w:hAnsi="Franklin Gothic Book" w:cs="Calibri"/>
                <w:noProof/>
                <w:color w:val="000000"/>
                <w:sz w:val="20"/>
                <w:szCs w:val="20"/>
                <w:lang w:val="id-ID"/>
              </w:rPr>
            </w:pPr>
            <w:r w:rsidRPr="00984BE9">
              <w:rPr>
                <w:rFonts w:ascii="Franklin Gothic Book" w:eastAsia="Times New Roman" w:hAnsi="Franklin Gothic Book" w:cs="Calibri"/>
                <w:noProof/>
                <w:color w:val="000000"/>
                <w:sz w:val="20"/>
                <w:szCs w:val="20"/>
              </w:rPr>
              <w:t>Ilmu Komunikasi (I.K)</w:t>
            </w:r>
          </w:p>
          <w:p w:rsidR="00C5517D" w:rsidRDefault="00C5517D" w:rsidP="00C5517D">
            <w:pPr>
              <w:spacing w:after="0" w:line="240" w:lineRule="auto"/>
              <w:jc w:val="both"/>
              <w:rPr>
                <w:rFonts w:ascii="Franklin Gothic Book" w:eastAsia="Times New Roman" w:hAnsi="Franklin Gothic Book" w:cs="Calibri"/>
                <w:noProof/>
                <w:color w:val="000000"/>
                <w:sz w:val="20"/>
                <w:szCs w:val="20"/>
                <w:lang w:val="id-ID"/>
              </w:rPr>
            </w:pPr>
          </w:p>
          <w:p w:rsidR="00C5517D" w:rsidRPr="00C5517D" w:rsidRDefault="00C5517D" w:rsidP="00C5517D">
            <w:pPr>
              <w:spacing w:after="0" w:line="240" w:lineRule="auto"/>
              <w:jc w:val="both"/>
              <w:rPr>
                <w:rFonts w:ascii="Franklin Gothic Book" w:eastAsia="Times New Roman" w:hAnsi="Franklin Gothic Book" w:cs="Calibri"/>
                <w:color w:val="000000"/>
                <w:sz w:val="20"/>
                <w:szCs w:val="20"/>
                <w:lang w:val="id-ID"/>
              </w:rPr>
            </w:pP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pengelolaan data dan informasi</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pengelolaan data dan informasi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C83F13" w:rsidRPr="00227EF0" w:rsidRDefault="00C83F13" w:rsidP="00C5517D">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C83F13" w:rsidRPr="00227EF0" w:rsidRDefault="00C83F13" w:rsidP="00C5517D">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C83F13" w:rsidRPr="00227EF0" w:rsidRDefault="00C83F13" w:rsidP="00C5517D">
            <w:pPr>
              <w:spacing w:after="0" w:line="240" w:lineRule="auto"/>
              <w:ind w:left="136" w:hanging="136"/>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88288" behindDoc="0" locked="0" layoutInCell="1" allowOverlap="1" wp14:anchorId="4ABEBE5D" wp14:editId="1299C896">
                <wp:simplePos x="0" y="0"/>
                <wp:positionH relativeFrom="column">
                  <wp:posOffset>-102458</wp:posOffset>
                </wp:positionH>
                <wp:positionV relativeFrom="paragraph">
                  <wp:posOffset>70485</wp:posOffset>
                </wp:positionV>
                <wp:extent cx="5866411" cy="0"/>
                <wp:effectExtent l="0" t="19050" r="1270" b="19050"/>
                <wp:wrapNone/>
                <wp:docPr id="64" name="Straight Connector 6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69C9CCB" id="Straight Connector 64" o:spid="_x0000_s1026" style="position:absolute;z-index:251788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wrk2Q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tUdZ144uqOn&#10;hMIc+sR24D05CMgoSE4NITYE2Pk9XnYx7DHLPml0+UuC2Km4e57cVafEJB0u16vVXV1zJq+x6gYM&#10;GNMnBY7ln5Zb47Nw0Yjj55ioGKVeU/Kx9Wxo+WK9/Lg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XVwrk&#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E.XII.4.10</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Analis Data dan Informasi</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Analis Data dan Informasi</w:t>
            </w:r>
          </w:p>
        </w:tc>
      </w:tr>
      <w:tr w:rsidR="00C83F13" w:rsidRPr="00227EF0" w:rsidTr="00A57D07">
        <w:trPr>
          <w:trHeight w:val="20"/>
        </w:trPr>
        <w:tc>
          <w:tcPr>
            <w:tcW w:w="346"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Seksi Pengolahan dan Penyajian Data Kependudukan Bidang PIAK dan Pemanfataan Data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yang dibutuhkan</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instrumen dalam rangka untuk pengumpulan bahan dan data yang diperlukan untuk melaksanakan kajian / analisis suatu masalah</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atau menerima dan mencatat bahan dan data yang dibutuhkan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Memeriksa dan mengklasifikasikan bahan dan data yang dibutuhkan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Mengkaji dan menelaah bahan dan data yang ada</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penyusunan kajian / analisis terhadap suatu masalah</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koordinasi dalam rangka penyusunan kajian / analisis dengan berbagai pihak yang terkait</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Memberikan layanan informasi kepada pihak lain yang membutuhkan data dan informasi sesuai dengan ketentuan yang berlaku</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penyiapan bahan rekomendasi yang dibutuhkan</w:t>
            </w:r>
          </w:p>
          <w:p w:rsidR="00C83F13" w:rsidRPr="00227EF0" w:rsidRDefault="00C83F13" w:rsidP="00C5517D">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Membuat laporan pelaksanaan kegiatan</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Instrumen pengumpulan data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Kajian/telaah</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 analisis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rapat koordinasi</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Pelayanan informasi</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kegiatan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Kebenaran dan validitas data</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Ketepatan hasil kajian / analisis</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227EF0" w:rsidRDefault="00C83F13" w:rsidP="00C5517D">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Membuat kesimpulan hasil analisis</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permasalahan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Bahan pustaka</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 printer</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Koneksi internet</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5517D">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 (Kom.)</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Teknik Komputer (T)</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Jurusan lain yang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ilmu dasar dalam bidang pengolahan data dan informasi</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pengolahan data dan informasi</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dalam bidang pengolahan data dan informasi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mengolah dan menganalisis data</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sebuah kajian / telaah staf"</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p w:rsidR="00C83F13" w:rsidRPr="00227EF0" w:rsidRDefault="00C83F13" w:rsidP="00C5517D">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C83F13" w:rsidRPr="00227EF0" w:rsidRDefault="00C83F13" w:rsidP="00C5517D">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 (Artistik) = Membuat suatu karya tulis kreatif / melakukan pemikiran kreatif</w:t>
            </w:r>
          </w:p>
          <w:p w:rsidR="00C83F13" w:rsidRPr="00227EF0" w:rsidRDefault="00C83F13" w:rsidP="00C5517D">
            <w:pPr>
              <w:spacing w:after="0" w:line="240" w:lineRule="auto"/>
              <w:ind w:left="136" w:hanging="136"/>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90336" behindDoc="0" locked="0" layoutInCell="1" allowOverlap="1" wp14:anchorId="30B0CAF4" wp14:editId="0966CFC8">
                <wp:simplePos x="0" y="0"/>
                <wp:positionH relativeFrom="column">
                  <wp:posOffset>-102458</wp:posOffset>
                </wp:positionH>
                <wp:positionV relativeFrom="paragraph">
                  <wp:posOffset>70485</wp:posOffset>
                </wp:positionV>
                <wp:extent cx="5866411" cy="0"/>
                <wp:effectExtent l="0" t="19050" r="1270" b="19050"/>
                <wp:wrapNone/>
                <wp:docPr id="65" name="Straight Connector 6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837576F" id="Straight Connector 65" o:spid="_x0000_s1026" style="position:absolute;z-index:251790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YB/kb&#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E.XII.4.11</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Seksi Kerjasama dan Inovasi Pelayanan</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Seksi Kerjasama dan Inovasi Pelayanan Dinas Dukcapil</w:t>
            </w:r>
          </w:p>
        </w:tc>
      </w:tr>
      <w:tr w:rsidR="00C83F13" w:rsidRPr="00227EF0" w:rsidTr="00A57D07">
        <w:trPr>
          <w:trHeight w:val="20"/>
        </w:trPr>
        <w:tc>
          <w:tcPr>
            <w:tcW w:w="346"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Bidang PIAK dan Pemanfataan Data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IV a</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Memimpin pelaksanaan kegiatan di bidang pengembangan kerjasama dan inovasi pelayanan kependudukan</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rencana teknis pelaksanaan kegiatan bidang pengembangan kerjasama dan inovasi pelayanan kependudukan yang meliputi jadual pelaksanaan kegiatan (time schedule), rencana pengadaan dan penyaluran bahan, rencana alokasi SDM, rencana penggunaan alat kerja, rencana penggunaan biaya</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pengembangan kerjasama dan inovasi pelayanan kependudukan sesuai dengan rencana yang telah ditetapkan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Menyelia dan mengawasi pelaksanaan kegiatan bidang pengembangan kerjasama dan inovasi pelayanan kependudukan agar pelaksanaan kegiatan sesuai dengan standar operasional yang ditetapkan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Melaksanakan koordinasi dengan pihak lain agar pelaksanaan kegiatan bidang  pengembangan kerjasama dan inovasi pelayanan kependudukan berjalan lancar selaras dengan program dan kegiatan yang lain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evaluasi pelaksanaan kegiatan bidang pengembangan kerjasama dan inovasi pelayanan kependudukan</w:t>
            </w:r>
          </w:p>
          <w:p w:rsidR="00C83F13" w:rsidRPr="00227EF0" w:rsidRDefault="00C83F13" w:rsidP="00C5517D">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laporan pelaksanaan kegiatan bidang pengembangan kerjasama dan inovasi pelayanan kependudukan</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Rencana Teknis Pelaksanaan Kegiatan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Draft kebijakan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Telaah staf / Kajian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penggunaan sumber daya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hasil rapat koordinasi</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evaluasi pelaksanaan kegiatan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pelaksaan kegiatan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Terlaksananya kegiatan dalam bidang pengembangan kerjasama dan inovasi pelayanan kependudukan sesuai dengan standar operasional dan target kinerja yang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Mengkoordinir dan menyelia pejabat di bawahnya agar kegiatan berjalan dengan baik</w:t>
            </w:r>
          </w:p>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koordinasi pihak lain dalam rangka pelaksanaan kegiatan</w:t>
            </w:r>
          </w:p>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Mengawasi dan menilai kinerja bawahan</w:t>
            </w:r>
          </w:p>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Melaporkan hambatan yang terjadi dalam pelaksanaan kegiatan kepada atasan</w:t>
            </w:r>
          </w:p>
          <w:p w:rsidR="00C83F13" w:rsidRPr="00227EF0" w:rsidRDefault="00C83F13" w:rsidP="00C5517D">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Menandatangani atau memparaf surat/dokumen dinas sesuai dengan aturan yang berlaku</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 Permasalahan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Pegawai yang ada di bawahnya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Kegiatan yang dilaksanakan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Masyarakat/pelanggan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dan kajian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 masuk/disposisi atasan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Dana/Anggaran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Alat Tulis Kantor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Mesin cetak/printer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Koneksi Internet</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Telepon dan faximile</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C5517D" w:rsidRDefault="00C83F13" w:rsidP="00C5517D">
            <w:pPr>
              <w:pStyle w:val="ListParagraph"/>
              <w:numPr>
                <w:ilvl w:val="0"/>
                <w:numId w:val="2"/>
              </w:numPr>
              <w:spacing w:after="0" w:line="240" w:lineRule="auto"/>
              <w:ind w:left="255" w:hanging="255"/>
              <w:jc w:val="both"/>
              <w:rPr>
                <w:rFonts w:ascii="Franklin Gothic Book" w:eastAsia="Times New Roman" w:hAnsi="Franklin Gothic Book" w:cs="Calibri"/>
                <w:noProof/>
                <w:color w:val="000000"/>
                <w:sz w:val="20"/>
                <w:szCs w:val="20"/>
                <w:lang w:val="id-ID"/>
              </w:rPr>
            </w:pPr>
            <w:r w:rsidRPr="00C5517D">
              <w:rPr>
                <w:rFonts w:ascii="Franklin Gothic Book" w:eastAsia="Times New Roman" w:hAnsi="Franklin Gothic Book" w:cs="Calibri"/>
                <w:noProof/>
                <w:color w:val="000000"/>
                <w:sz w:val="20"/>
                <w:szCs w:val="20"/>
              </w:rPr>
              <w:t>Atasan langsung untuk menerima perintah/disposisi dan melaporkan hasil pelaksanaan tugas : Kepala Bidang atasan langsung</w:t>
            </w:r>
          </w:p>
          <w:p w:rsidR="00C5517D" w:rsidRPr="00C5517D" w:rsidRDefault="00C5517D" w:rsidP="00C5517D">
            <w:pPr>
              <w:pStyle w:val="ListParagraph"/>
              <w:spacing w:after="0" w:line="240" w:lineRule="auto"/>
              <w:jc w:val="both"/>
              <w:rPr>
                <w:rFonts w:ascii="Franklin Gothic Book" w:eastAsia="Times New Roman" w:hAnsi="Franklin Gothic Book" w:cs="Calibri"/>
                <w:noProof/>
                <w:color w:val="000000"/>
                <w:sz w:val="20"/>
                <w:szCs w:val="20"/>
                <w:lang w:val="id-ID"/>
              </w:rPr>
            </w:pP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Pejabat yang setingkat untuk koordinasi dan kerjasama dalam pelaksanaan tugas : Kepala Seksi di bawah kepala bidang atasan langsung dan Kepala Sub Bag / Kepala Seksi di Sekretariat atau Bidang yang lain di lingkungan internal SKPD</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Pejabat yang lebih rendah tingkatannya di unit kerja lain untuk koordinasi pelaksanaan tugas : -</w:t>
            </w:r>
          </w:p>
          <w:p w:rsidR="00C83F13" w:rsidRPr="00227EF0" w:rsidRDefault="00C83F13" w:rsidP="00C5517D">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6. Pihak lain/Masyarakat umum/Swasta : penyedia jasa Pihak Ketiga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c</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Antropologi (S.Sos.)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Sosiologi (S.Sos.)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Sosiatri / Pembangunan Sosial (S.Sos.)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(S.I.P.)</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(S.A.P.)</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(S.M.)</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Komunikasi (S.I.K)</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Hukum (S.H.)</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Pim Tk IV</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pengembangan kerjasama dan inovasi pelayanan kependudukan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pengembangan kerjasama dan inovasi pelayanan kependudukan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G : Intelegensia / Kemampuan belajar secara umum</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 : Numerik / Kemampuan untuk melakukan operasi arithmatik secara tepat dan akurat</w:t>
            </w:r>
          </w:p>
          <w:p w:rsidR="00C83F13" w:rsidRPr="00227EF0" w:rsidRDefault="00C83F13" w:rsidP="00C5517D">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C83F13" w:rsidRPr="00227EF0" w:rsidRDefault="00C83F13" w:rsidP="00C5517D">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Investigatif = Kemampuan analisis ilmiah / ilmiah</w:t>
            </w:r>
          </w:p>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Enterpreneurial = Pengambilan resiko, pengambilan keputusan dan negosiasi</w:t>
            </w:r>
          </w:p>
          <w:p w:rsidR="00C83F13" w:rsidRPr="00227EF0" w:rsidRDefault="00C83F13" w:rsidP="00C5517D">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Konvensional = Ketaatan terhadap prosedur / aturan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Berdiri, Berjalan, Duduk, Bekerja dengan jari, Berbicara, Mendengar, Melihat</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92384" behindDoc="0" locked="0" layoutInCell="1" allowOverlap="1" wp14:anchorId="483DD6AA" wp14:editId="07611BA4">
                <wp:simplePos x="0" y="0"/>
                <wp:positionH relativeFrom="column">
                  <wp:posOffset>-102458</wp:posOffset>
                </wp:positionH>
                <wp:positionV relativeFrom="paragraph">
                  <wp:posOffset>70485</wp:posOffset>
                </wp:positionV>
                <wp:extent cx="5866411" cy="0"/>
                <wp:effectExtent l="0" t="19050" r="1270" b="19050"/>
                <wp:wrapNone/>
                <wp:docPr id="66" name="Straight Connector 6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28772DF" id="Straight Connector 66" o:spid="_x0000_s1026" style="position:absolute;z-index:251792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Z3A2Q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WrFmROW7ugx&#10;odCHPrGdd44c9MgoSE4NITYE2Lk9XnYx7DHLPim0+UuC2Km4e57chVNikg6X69XqY11zJq+x6gYM&#10;GNNn8Jbln5Yb7bJw0Yjjl5ioGKVeU/KxcWxo+WK9/LQsadEb3T1oY3KwDA/sDLKjoGtPpzo3Twwv&#10;smhnHB1mSaOI8pfOBkb+76DIFmq7HgvkgbxxCinBpSuvcZSdYYo6mIDzfwMv+RkKZVj/BzwhSmXv&#10;0gS22nn8W/WbFWrMvzow6s4WPPv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I8Z3A&#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E.XII.4.12</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Umum</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Umum</w:t>
            </w:r>
          </w:p>
        </w:tc>
      </w:tr>
      <w:tr w:rsidR="00C83F13" w:rsidRPr="00227EF0" w:rsidTr="00A57D07">
        <w:trPr>
          <w:trHeight w:val="20"/>
        </w:trPr>
        <w:tc>
          <w:tcPr>
            <w:tcW w:w="346"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Seksi Kerjasama dan Inovasi Pelayanan Bidang PIAK dan Pemanfataan Data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mencatat, dan menyortir surat masuk, sesuai dengan prosedur dan ketentuan yang berlaku</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pencatatan data dan informasi data dan informasi sesuai dengan bidang tugasnya.</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Melaksanakan pendistribusian surat /dokumen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penggandaan dokumen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Mendokumentasikan / mengarsipkan surat sesuai dengan prosedur dan ketentuan yang berlaku</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pendokumentasian pelaksanaan kegiatan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risalah / notulen pelaksanaan kegiatan</w:t>
            </w:r>
          </w:p>
          <w:p w:rsidR="00C83F13" w:rsidRPr="00227EF0" w:rsidRDefault="00C83F13" w:rsidP="00C5517D">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Melaksanakan fasilitasi teknis penyelenggaraan kegiatan kedinasan</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Surat/dokumen/bukti pengeluaran yang disiapkan/diselesaikan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Pencatatan surat/dokumen yang masuk</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dan informasi</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Pelaksanaan pengklasifikasian surat </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pendistribusian surat</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penggandaan surat/dokumen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pendokumentasian surat</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Dokumentasi pelaksanaan kegiatan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Notulen rapat</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Fasilitasi teknis pelaksanaan kegiatan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Kelengkapan administrasi dalam pelaksanaan kegiatan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Penatausahaan surat / dokumen dengan baik</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Kevalidan data dan informasi </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 yang didistribusikan sampai dengan baik dan tepat waktu ke alamat yang ditujukan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notulen / risalah rapat sesuai dengan hasil rapat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surat / dokumen dari pihak luar</w:t>
            </w:r>
          </w:p>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Menyimpan surat / dokumen dari pihak luar</w:t>
            </w:r>
          </w:p>
          <w:p w:rsidR="00C83F13" w:rsidRPr="00227EF0" w:rsidRDefault="00C83F13" w:rsidP="00C5517D">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Mengikuti rapat</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dokumen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Surat/dokumen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Printer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Jaringan internet</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Aplikasi Pengelolaan Surat</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5517D">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SMA/SMK/MA</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administrasi umum</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di bidang administrasi umum</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C83F13" w:rsidRPr="00227EF0" w:rsidRDefault="00C83F13" w:rsidP="00C5517D">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C83F13" w:rsidRPr="00227EF0" w:rsidRDefault="00C83F13" w:rsidP="00C5517D">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94432" behindDoc="0" locked="0" layoutInCell="1" allowOverlap="1" wp14:anchorId="3C8F8CCE" wp14:editId="6A199DAA">
                <wp:simplePos x="0" y="0"/>
                <wp:positionH relativeFrom="column">
                  <wp:posOffset>-102458</wp:posOffset>
                </wp:positionH>
                <wp:positionV relativeFrom="paragraph">
                  <wp:posOffset>70485</wp:posOffset>
                </wp:positionV>
                <wp:extent cx="5866411" cy="0"/>
                <wp:effectExtent l="0" t="19050" r="1270" b="19050"/>
                <wp:wrapNone/>
                <wp:docPr id="67" name="Straight Connector 6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7740228" id="Straight Connector 67" o:spid="_x0000_s1026" style="position:absolute;z-index:251794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W4/2QEAAA8EAAAOAAAAZHJzL2Uyb0RvYy54bWysU8GO2yAQvVfqPyDujeOoyU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tUdZ144uqOn&#10;hMIc+sR24D05CMgoSE4NITYE2Pk9XnYx7DHLPml0+UuC2Km4e57cVafEJB0u16vVx7rmTF5j1Q0Y&#10;MKZPChzLPy23xmfhohHHzzFRMUq9puRj69nQ8sV6ebc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HoW4/&#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E.XII.4.13</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Data</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Penyusun Data dan Informasi</w:t>
            </w:r>
          </w:p>
        </w:tc>
      </w:tr>
      <w:tr w:rsidR="00C83F13" w:rsidRPr="00227EF0" w:rsidTr="00A57D07">
        <w:trPr>
          <w:trHeight w:val="20"/>
        </w:trPr>
        <w:tc>
          <w:tcPr>
            <w:tcW w:w="346"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Seksi Kerjasama dan Inovasi Pelayanan Bidang PIAK dan Pemanfataan Data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instrumen pengumpulan data dan informasi</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pengumpulan data dan informasi</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pendokumentasian/entri data dan informasi</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pengolahan data sesuai dengan kebutuhan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pelayanan permintaan data dan hasil pengolahan data</w:t>
            </w:r>
          </w:p>
          <w:p w:rsidR="00C83F13" w:rsidRPr="00227EF0" w:rsidRDefault="00C83F13" w:rsidP="00C5517D">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Melaksanakan koordinasi dalam rangka penyusunan data dan informasi</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Instrumen pengumpulan data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bahan dan data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koordinasi</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pelayanan permintaan data</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Pelaksanaan pengolahan data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Ketersediaan dan kebenaran data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227EF0" w:rsidRDefault="00C83F13" w:rsidP="00C5517D">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Mengumpulkan data</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informasi</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Bahan dan data</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ATK</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Printer</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Koneksi Internet</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5517D">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b</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(I.P.)</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(A.P.)</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(M.)</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Bisnis (A.B)</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Sosial (Sos.)</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Ilmu Komunikasi (I.K)</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pengelolaan data dan informasi</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pengelolaan data dan informasi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C83F13" w:rsidRPr="00227EF0" w:rsidRDefault="00C83F13" w:rsidP="00C5517D">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C83F13" w:rsidRPr="00227EF0" w:rsidRDefault="00C83F13" w:rsidP="00C5517D">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C83F13" w:rsidRPr="00227EF0" w:rsidRDefault="00C83F13" w:rsidP="00C5517D">
            <w:pPr>
              <w:spacing w:after="0" w:line="240" w:lineRule="auto"/>
              <w:ind w:left="136" w:hanging="136"/>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9648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8" name="Straight Connector 6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6A806AA" id="Straight Connector 68" o:spid="_x0000_s1026" style="position:absolute;z-index:251796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ns/2Q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qKbcsLSHT2m&#10;IPShT2yHzpGDGBgFyanBx4YAO7cPl130+5Bln1Sw+UuC2Km4e57chVNikg6X69XqY11zJq+x6gb0&#10;IabPgJbln5Yb7bJw0Yjjl5ioGKVeU/KxcWxo+WK9/LQsaRGN7h60MTlYhgd2JrCjoGtPpzo3Twwv&#10;smhnHB1mSaOI8pfOBkb+76DIFmq7HgvkgbxxCinBpSuvcZSdYYo6mIDzfwMv+RkKZVj/BzwhSmV0&#10;aQJb7TD8rfrNCjXmXx0YdWcLnrE7l+st1tDUFecuLySP9ct9gd/e8fYX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Vgns/&#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E.XII.4.14</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Analis Pelayanan</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Analis Pelayanan Publik</w:t>
            </w:r>
          </w:p>
        </w:tc>
      </w:tr>
      <w:tr w:rsidR="00C83F13" w:rsidRPr="00227EF0" w:rsidTr="00A57D07">
        <w:trPr>
          <w:trHeight w:val="20"/>
        </w:trPr>
        <w:tc>
          <w:tcPr>
            <w:tcW w:w="346"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Seksi Kerjasama dan Inovasi Pelayanan Bidang PIAK dan Pemanfataan Data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penyelenggaraan pelayanan publik</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penyelenggaraan pelayanan publik</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atau menerima dan mencatat bahan dan data dalam bidang penyelenggaraan pelayanan publik</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Memeriksa dan mengklasifikasikan bahan dan data dalam bidang penyelenggaraan pelayanan publik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Mengkaji dan menelaah bahan dan data dalam bidang penyelenggaraan pelayanan publik</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penyusunan kajian / analisis dan evaluasi dalam bidang penyelenggaraan pelayanan publik</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koordinasi dalam rangka penyusunan kajian / analisis dan evaluasi dalam bidang penyelenggaraan pelayanan publik dengan berbagai pihak yang terkait</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Memberikan layanan data dan informasi dalam bidang penyelenggaraan pelayanan publik kepada pihak lain yang membutuhkan sesuai dengan ketentuan yang berlaku</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penyiapan bahan rekomendasi dalam bidang penyelenggaraan pelayanan publik</w:t>
            </w:r>
          </w:p>
          <w:p w:rsidR="00C83F13" w:rsidRPr="00227EF0" w:rsidRDefault="00C83F13" w:rsidP="00C5517D">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Membuat laporan pelaksanaan kegiatan dalam bidang penyelenggaraan pelayanan publik</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Instrumen pengumpulan data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Kajian/telaah</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 analisis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rapat koordinasi</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Pelayanan informasi</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kegiatan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Kebenaran dan validitas data</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Ketepatan hasil kajian / analisis</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227EF0" w:rsidRDefault="00C83F13" w:rsidP="00C5517D">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Membuat kesimpulan hasil analisis</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permasalahan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Bahan pustaka</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 printer</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Koneksi internet</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5517D">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Sosiologi (Sos.)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Sosiatri / Pembangunan Sosial (Sos.)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Politik (Sos.)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Hubungan Internasional (Sos.)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(I.P.)</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(A.P.)</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Psikologi (Psi.)</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Ekonomi (E.)</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(M.)</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Bisnis (Bns.)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Bisnis (A.B.)</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Komunikasi (I.K)</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Hukum (H.)</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ilmu dasar dalam bidang penyelenggaraan pelayanan publik</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penyelenggaraan pelayanan publik</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dalam bidang penyelenggaraan pelayanan publik</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mengolah dan menganalisis data</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sebuah kajian / telaah staf"</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p w:rsidR="00C83F13" w:rsidRPr="00227EF0" w:rsidRDefault="00C83F13" w:rsidP="00C5517D">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C83F13" w:rsidRPr="00227EF0" w:rsidRDefault="00C83F13" w:rsidP="00C5517D">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 (Artistik) = Membuat suatu karya tulis kreatif / melakukan pemikiran kreatif</w:t>
            </w:r>
          </w:p>
          <w:p w:rsidR="00C83F13" w:rsidRPr="00227EF0" w:rsidRDefault="00C83F13" w:rsidP="00C5517D">
            <w:pPr>
              <w:spacing w:after="0" w:line="240" w:lineRule="auto"/>
              <w:ind w:left="136" w:hanging="136"/>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9852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9" name="Straight Connector 6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B1B2330" id="Straight Connector 69" o:spid="_x0000_s1026" style="position:absolute;z-index:251798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ojA2QEAAA8EAAAOAAAAZHJzL2Uyb0RvYy54bWysU8GO0zAQvSPxD5bvNE21LSV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21fPWBMycs3dFT&#10;CkIf+sR26Bw5iIFRkJwafGwIsHP7cNlFvw9Z9kkFm78kiJ2Ku+fJXTglJulwuV6t7uqaM3mNVTeg&#10;DzF9BLQs/7TcaJeFi0YcP8VExSj1mpKPjWNDyxfr5ftlSYtodPeojcnBMjywM4EdBV17OtW5eWJ4&#10;kUU74+gwSxpFlL90NjDyfwVFtlDb9VggD+SNU0gJLl15jaPsDFPUwQSc/x14yc9QKMP6L+AJUSqj&#10;SxPYaofhT9VvVqgx/+rAqDtb8IzduVxvsYamrjh3eSF5rF/u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a0ojA&#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E.XII.4.15</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Analis Kerjasama</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Analis Kerjasama</w:t>
            </w:r>
          </w:p>
        </w:tc>
      </w:tr>
      <w:tr w:rsidR="00C83F13" w:rsidRPr="00227EF0" w:rsidTr="00A57D07">
        <w:trPr>
          <w:trHeight w:val="20"/>
        </w:trPr>
        <w:tc>
          <w:tcPr>
            <w:tcW w:w="346"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Seksi Kerjasama dan Inovasi Pelayanan Bidang PIAK dan Pemanfataan Data 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peyelenggaraan kerjasama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peyelenggaraan kerjasama</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atau menerima dan mencatat bahan dan data dalam bidang peyelenggaraan kerjasama</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Memeriksa dan mengklasifikasikan bahan dan data dalam bidang peyelenggaraan kerjasama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Mengkaji dan menelaah bahan dan data dalam bidang peyelenggaraan kerjasama</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penyusunan kajian / analisis dan evaluasi dalam bidang peyelenggaraan kerjasama</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koordinasi dalam rangka penyusunan kajian / analisis dan evaluasi dalam bidang peyelenggaraan kerjasama dengan berbagai pihak yang terkait</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Memberikan layanan data dan informasi dalam bidang peyelenggaraan kerjasama kepada pihak lain yang membutuhkan sesuai dengan ketentuan yang berlaku</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penyiapan bahan rekomendasi dalam bidang peyelenggaraan kerjasama</w:t>
            </w:r>
          </w:p>
          <w:p w:rsidR="00C83F13" w:rsidRPr="00227EF0" w:rsidRDefault="00C83F13" w:rsidP="00C5517D">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Membuat laporan pelaksanaan kegiatan dalam bidang peyelenggaraan kerjasama</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Instrumen pengumpulan data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Kajian/telaah</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 analisis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rapat koordinasi</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Pelayanan informasi</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kegiatan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Kebenaran dan validitas data</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Ketepatan hasil kajian / analisis</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227EF0" w:rsidRDefault="00C83F13" w:rsidP="00C5517D">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Membuat kesimpulan hasil analisis</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permasalahan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Bahan pustaka</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 printer</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Koneksi internet</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83F13" w:rsidRPr="00227EF0" w:rsidRDefault="00C83F13" w:rsidP="00C5517D">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Sosial (Sos.)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(I.P.)</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(A.P.)</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Psikologi (Psi.)</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Ekonomi (E.)</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(M.)</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Bisnis (Bns.)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Bisnis (A.B.)</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Komunikasi (I.K)</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Hukum (H.)</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ilmu dasar dalam bidang hubungan kerjasama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peyelenggaraan kerjasama</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dalam bidang peyelenggaraan kerjasama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mengolah dan menganalisis data</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sebuah kajian / telaah staf"</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p w:rsidR="00C83F13" w:rsidRPr="00227EF0" w:rsidRDefault="00C83F13" w:rsidP="00C5517D">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C83F13" w:rsidRPr="00227EF0" w:rsidRDefault="00C83F13" w:rsidP="00C5517D">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 (Artistik) = Membuat suatu karya tulis kreatif / melakukan pemikiran kreatif</w:t>
            </w:r>
          </w:p>
          <w:p w:rsidR="00C83F13" w:rsidRPr="00227EF0" w:rsidRDefault="00C83F13" w:rsidP="00C5517D">
            <w:pPr>
              <w:spacing w:after="0" w:line="240" w:lineRule="auto"/>
              <w:ind w:left="136" w:hanging="136"/>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80057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70" name="Straight Connector 7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711678F" id="Straight Connector 70" o:spid="_x0000_s1026" style="position:absolute;z-index:251800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WU92AEAAA8EAAAOAAAAZHJzL2Uyb0RvYy54bWysU8GO2yAQvVfqPyDujeOoyU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juyxwtHd/SU&#10;UJhDn9gOvCcHARkFyakhxIYAO7/Hyy6GPWbZJ40uf0kQOxV3z5O76pSYpMPlerX6WNecyWusugED&#10;xvRJgWP5p+XW+CxcNOL4OSYqRqnXlHxsPRtavlgv75YlLYI13aOxNgfL8KidRXYUdO3pVOfmieFF&#10;Fu2sp8MsaRRR/tLZqpH/m9JkC7VdjwXyQN44hZTKpyuv9ZSdYZo6mIDzfwMv+RmqyrC+BjwhSmXw&#10;aQI74wH/Vv1mhR7zrw6MurMFz9C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j1ZT3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E.XII.5.1</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Calon Arsiparis Tingkat Terampil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Pelaksana Arsiparis Tingkat Terampil</w:t>
            </w:r>
          </w:p>
        </w:tc>
      </w:tr>
      <w:tr w:rsidR="00C83F13" w:rsidRPr="00227EF0" w:rsidTr="00A57D07">
        <w:trPr>
          <w:trHeight w:val="20"/>
        </w:trPr>
        <w:tc>
          <w:tcPr>
            <w:tcW w:w="346"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kegiatan pengelolaan arsip dan pembinaan kearsipan.</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1. Ketatalaksanaan kearsipan;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2. Pengolahan arsip;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3. Perawatan dan pemeliharaan arsip;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4. Pelayanan kearsipan; dan </w:t>
            </w:r>
          </w:p>
          <w:p w:rsidR="00C83F13" w:rsidRPr="00227EF0" w:rsidRDefault="00C83F13" w:rsidP="00C5517D">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 Publikasi kearsipan.</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juklak kearsipan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bimtek kearsipan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berita acara pemindahan arsip inaktif</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berita acara penyerahan arsip statis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berita acara pemusnahan arsip</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bahan publikasi kearsipan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akuisisi arsip</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Pengelolaan arsip vital</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Kelengkapan surat/dokumen/arsip</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Kelengkapan peralatan kerja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 Kerapihan kearsipan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Kelancaran proses pelaksanaan tugas pimpinan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Menilai kelengkapan surat atau dokumen masuk untuk pimpinan</w:t>
            </w:r>
          </w:p>
          <w:p w:rsidR="00C83F13" w:rsidRPr="00227EF0" w:rsidRDefault="00C83F13" w:rsidP="00C5517D">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 Menggunakan peralatan kerja yang tersedia</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Surat/dokumen dinas</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Surat/dokumen/arsip</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Catatan harian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Disposisi pimpinan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Pedoman Tata Naskah Dinas</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Alat penghancur kertas</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Kepala SKPD / unit kerja dalam rangka menerima tugas dan melaporkan hasil pelaksanaan kegiatan</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Sesama pejabat fungsional arsiparis dalam rangka kerjasama pelaksanaan tugas</w:t>
            </w:r>
          </w:p>
          <w:p w:rsidR="00C83F13" w:rsidRPr="00227EF0" w:rsidRDefault="00C83F13" w:rsidP="00C5517D">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c</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Prajabatan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Memahami kebijakan dan sistem pengelolaan arsip</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Menguasai program Office serta aplikasi SIM sesuai dengan bidang tugas</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C83F13" w:rsidRPr="00227EF0" w:rsidRDefault="00C83F13" w:rsidP="00C5517D">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C83F13" w:rsidRPr="00227EF0" w:rsidRDefault="00C83F13" w:rsidP="00C5517D">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 (Konvesional) = Menjalankan sistem atau rutinitas, mengikuti kebijakan atau prosedur</w:t>
            </w:r>
          </w:p>
          <w:p w:rsidR="00C83F13" w:rsidRPr="00227EF0" w:rsidRDefault="00C83F13" w:rsidP="00C5517D">
            <w:pPr>
              <w:spacing w:after="0" w:line="240" w:lineRule="auto"/>
              <w:ind w:left="136" w:hanging="136"/>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memegang, membawa, berbicara, mendengar, bekerja dengan jari dan menulis</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Maksimal 58 th</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80262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71" name="Straight Connector 7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88979C1" id="Straight Connector 71" o:spid="_x0000_s1026" style="position:absolute;z-index:251802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ZbC2AEAAA8EAAAOAAAAZHJzL2Uyb0RvYy54bWysU02P0zAQvSPxHyzfaZqKdqu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Xc1Z05YuqOn&#10;hEIf+sR23jly0COjIDk1hNgQYOf2eNnFsMcs+6TQ5i8JYqfi7nlyF06JSTpcrlerjzVVkddYdQMG&#10;jOkTeMvyT8uNdlm4aMTxc0xUjFKvKfnYODa0fLFe3i1LWvRGd4/amBwswwM7g+wo6NrTqTRPDC+y&#10;aGcc0WZJo4jyl84GRv5voMgWarseC+SBvHEKKcGlK69xlJ1hijqYgPN/Ay/5GQplWF8DnhClsndp&#10;AlvtPP6t+s0KNeZfHRh1ZwuefXcu11usoakr3l9eSB7rl/sCv73j7S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ellsL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E.XII.5.2</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Arsiparis Pelaksana</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Arsiparis Pelaksana</w:t>
            </w:r>
          </w:p>
        </w:tc>
      </w:tr>
      <w:tr w:rsidR="00C83F13" w:rsidRPr="00227EF0" w:rsidTr="00A57D07">
        <w:trPr>
          <w:trHeight w:val="20"/>
        </w:trPr>
        <w:tc>
          <w:tcPr>
            <w:tcW w:w="346"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kegiatan pengelolaan arsip dan pembinaan kearsipan.</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1. Ketatalaksanaan kearsipan;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2. Pengolahan arsip;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3. Perawatan dan pemeliharaan arsip;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4. Pelayanan kearsipan; dan </w:t>
            </w:r>
          </w:p>
          <w:p w:rsidR="00C83F13" w:rsidRPr="00227EF0" w:rsidRDefault="00C83F13" w:rsidP="00C5517D">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 Publikasi kearsipan.</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juklak kearsipan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bimtek kearsipan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berita acara pemindahan arsip inaktif</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berita acara penyerahan arsip statis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berita acara pemusnahan arsip</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bahan publikasi kearsipan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akuisisi arsip</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Pengelolaan arsip vital</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Kelengkapan surat/dokumen/arsip</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Kelengkapan peralatan kerja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 Kerapihan kearsipan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Kelancaran proses pelaksanaan tugas pimpinan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Menilai kelengkapan surat atau dokumen masuk untuk pimpinan</w:t>
            </w:r>
          </w:p>
          <w:p w:rsidR="00C83F13" w:rsidRPr="00227EF0" w:rsidRDefault="00C83F13" w:rsidP="00C5517D">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 Menggunakan peralatan kerja yang tersedia</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Surat/dokumen dinas</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Surat/dokumen/arsip</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Catatan harian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Disposisi pimpinan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Pedoman Tata Naskah Dinas</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Alat penghancur kertas</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Kepala SKPD / unit kerja dalam rangka menerima tugas dan melaporkan hasil pelaksanaan kegiatan</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Sesama pejabat fungsional arsiparis dalam rangka kerjasama pelaksanaan tugas</w:t>
            </w:r>
          </w:p>
          <w:p w:rsidR="00C83F13" w:rsidRPr="00227EF0" w:rsidRDefault="00C83F13" w:rsidP="00C5517D">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c</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Prajabatan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Fungsional Arsiparis</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Kearsipan, Tata persuratan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Memahami kebijakan dan sistem pengelolaan arsip</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Menguasai program Office serta aplikasi SIM sesuai dengan bidang tugas</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C83F13" w:rsidRPr="00227EF0" w:rsidRDefault="00C83F13" w:rsidP="00C5517D">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C83F13" w:rsidRPr="00227EF0" w:rsidRDefault="00C83F13" w:rsidP="00C5517D">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 (Konvesional) = Menjalankan sistem atau rutinitas, mengikuti kebijakan atau prosedur</w:t>
            </w:r>
          </w:p>
          <w:p w:rsidR="00C83F13" w:rsidRPr="00227EF0" w:rsidRDefault="00C83F13" w:rsidP="00C5517D">
            <w:pPr>
              <w:spacing w:after="0" w:line="240" w:lineRule="auto"/>
              <w:ind w:left="136" w:hanging="136"/>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memegang, membawa, berbicara, mendengar, bekerja dengan jari dan menulis</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Maksimal 58 th</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80467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72" name="Straight Connector 7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282F7A4" id="Straight Connector 72" o:spid="_x0000_s1026" style="position:absolute;z-index:251804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3U/IZ&#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E.XII.5.3</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Arsiparis Pelaksana Lanjutan</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Arsiparis Pelaksana Lanjutan</w:t>
            </w:r>
          </w:p>
        </w:tc>
      </w:tr>
      <w:tr w:rsidR="00C83F13" w:rsidRPr="00227EF0" w:rsidTr="00A57D07">
        <w:trPr>
          <w:trHeight w:val="20"/>
        </w:trPr>
        <w:tc>
          <w:tcPr>
            <w:tcW w:w="346"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kegiatan pengelolaan arsip dan pembinaan kearsipan.</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1. Ketatalaksanaan kearsipan;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2. Pengolahan arsip;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3. Perawatan dan pemeliharaan arsip;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4. Pelayanan kearsipan; dan </w:t>
            </w:r>
          </w:p>
          <w:p w:rsidR="00C83F13" w:rsidRPr="00227EF0" w:rsidRDefault="00C83F13" w:rsidP="00C5517D">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 Publikasi kearsipan.</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juklak kearsipan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bimtek kearsipan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berita acara pemindahan arsip inaktif</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berita acara penyerahan arsip statis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berita acara pemusnahan arsip</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bahan publikasi kearsipan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akuisisi arsip</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Pengelolaan arsip vital</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Kelengkapan surat/dokumen/arsip</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Kelengkapan peralatan kerja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 Kerapihan kearsipan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Kelancaran proses pelaksanaan tugas pimpinan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Menilai kelengkapan surat atau dokumen masuk untuk pimpinan</w:t>
            </w:r>
          </w:p>
          <w:p w:rsidR="00C83F13" w:rsidRPr="00227EF0" w:rsidRDefault="00C83F13" w:rsidP="00C5517D">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 Menggunakan peralatan kerja yang tersedia</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Surat/dokumen dinas</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Surat/dokumen/arsip</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Catatan harian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Disposisi pimpinan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Pedoman Tata Naskah Dinas</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Alat penghancur kertas</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Kepala SKPD / unit kerja dalam rangka menerima tugas dan melaporkan hasil pelaksanaan kegiatan</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Sesama pejabat fungsional arsiparis dalam rangka kerjasama pelaksanaan tugas</w:t>
            </w:r>
          </w:p>
          <w:p w:rsidR="00C83F13" w:rsidRPr="00227EF0" w:rsidRDefault="00C83F13" w:rsidP="00C5517D">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Prajabatan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Fungsional Arsiparis</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Kearsipan, Tata persuratan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Memahami kebijakan dan sistem pengelolaan arsip</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Menguasai program Office serta aplikasi SIM sesuai dengan bidang tugas</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C83F13" w:rsidRPr="00227EF0" w:rsidRDefault="00C83F13" w:rsidP="00C5517D">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C83F13" w:rsidRPr="00227EF0" w:rsidRDefault="00C83F13" w:rsidP="00C5517D">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 (Konvesional) = Menjalankan sistem atau rutinitas, mengikuti kebijakan atau prosedur</w:t>
            </w:r>
          </w:p>
          <w:p w:rsidR="00C83F13" w:rsidRPr="00227EF0" w:rsidRDefault="00C83F13" w:rsidP="00C5517D">
            <w:pPr>
              <w:spacing w:after="0" w:line="240" w:lineRule="auto"/>
              <w:ind w:left="136" w:hanging="136"/>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memegang, membawa, berbicara, mendengar, bekerja dengan jari dan menulis</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Maksimal 58 th</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80672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73" name="Straight Connector 7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C1D251F" id="Straight Connector 73" o:spid="_x0000_s1026" style="position:absolute;z-index:251806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4AwHm&#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E.XII.5.4</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Arsiparis Penyelia</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Arsiparis Penyelia</w:t>
            </w:r>
          </w:p>
        </w:tc>
      </w:tr>
      <w:tr w:rsidR="00C83F13" w:rsidRPr="00227EF0" w:rsidTr="00A57D07">
        <w:trPr>
          <w:trHeight w:val="20"/>
        </w:trPr>
        <w:tc>
          <w:tcPr>
            <w:tcW w:w="346"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kegiatan pengelolaan arsip dan pembinaan kearsipan.</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1. Ketatalaksanaan kearsipan;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2. Pengolahan arsip;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3. Perawatan dan pemeliharaan arsip;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4. Pelayanan kearsipan; dan </w:t>
            </w:r>
          </w:p>
          <w:p w:rsidR="00C83F13" w:rsidRPr="00227EF0" w:rsidRDefault="00C83F13" w:rsidP="00C5517D">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 Publikasi kearsipan.</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juklak kearsipan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bimtek kearsipan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berita acara pemindahan arsip inaktif</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berita acara penyerahan arsip statis</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berita acara pemusnahan arsip</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bahan publikasi kearsipan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akuisisi arsip</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Pengelolaan arsip vital</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Kelengkapan surat/dokumen/arsip</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Kelengkapan peralatan kerja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 Kerapihan kearsipan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Kelancaran proses pelaksanaan tugas pimpinan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Menilai kelengkapan surat atau dokumen masuk untuk pimpinan</w:t>
            </w:r>
          </w:p>
          <w:p w:rsidR="00C83F13" w:rsidRPr="00227EF0" w:rsidRDefault="00C83F13" w:rsidP="00C5517D">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 Menggunakan peralatan kerja yang tersedia</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Surat/dokumen dinas</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Surat/dokumen/arsip</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Catatan harian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Disposisi pimpinan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Pedoman Tata Naskah Dinas</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Alat penghancur kertas</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Kepala SKPD / unit kerja dalam rangka menerima tugas dan melaporkan hasil pelaksanaan kegiatan</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Sesama pejabat fungsional arsiparis dalam rangka kerjasama pelaksanaan tugas</w:t>
            </w:r>
          </w:p>
          <w:p w:rsidR="00C83F13" w:rsidRPr="00227EF0" w:rsidRDefault="00C83F13" w:rsidP="00C5517D">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c</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Prajabatan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Fungsional Arsiparis</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Kearsipan, Tata persuratan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Memahami kebijakan dan sistem pengelolaan arsip</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Menguasai program Office serta aplikasi SIM sesuai dengan bidang tugas</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C83F13" w:rsidRPr="00227EF0" w:rsidRDefault="00C83F13" w:rsidP="00C5517D">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C83F13" w:rsidRPr="00227EF0" w:rsidRDefault="00C83F13" w:rsidP="00C5517D">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 (Konvesional) = Menjalankan sistem atau rutinitas, mengikuti kebijakan atau prosedur</w:t>
            </w:r>
          </w:p>
          <w:p w:rsidR="00C83F13" w:rsidRPr="00227EF0" w:rsidRDefault="00C83F13" w:rsidP="00C5517D">
            <w:pPr>
              <w:spacing w:after="0" w:line="240" w:lineRule="auto"/>
              <w:ind w:left="136" w:hanging="136"/>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memegang, membawa, berbicara, mendengar, bekerja dengan jari dan menulis</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Maksimal 58 th</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80876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74" name="Straight Connector 7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CDDE79B" id="Straight Connector 74" o:spid="_x0000_s1026" style="position:absolute;z-index:251808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WuUp0&#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E.XII.5.5</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Calon Pranata Komputer Tingkat Terampil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Pelaksana Pranata Komputer Tingkat Terampil</w:t>
            </w:r>
          </w:p>
        </w:tc>
      </w:tr>
      <w:tr w:rsidR="00C83F13" w:rsidRPr="00227EF0" w:rsidTr="00A57D07">
        <w:trPr>
          <w:trHeight w:val="20"/>
        </w:trPr>
        <w:tc>
          <w:tcPr>
            <w:tcW w:w="346"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Operasi teknologi informasi, meliputi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Pengoperasian komputer;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Perekaman data; dan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Pemasangan dan pemeliharaan sistem komputer dan sistem jaringan komputer.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Implementasi teknologi informasi, meliputi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dasar;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menengah;</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lanjutan; dan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Penerapan sistem operasi komputer.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Implementasi sistem informasi, meliputi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sistem komputer dan program paket;</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database; dan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sistem jaringan komputer.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4. Analisis dan perancangan sistem informasi, meliputi</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Analisis sistim informasi;</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informasi;</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komputer;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dan pengembangan database; dan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jaringan komputer.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Penyusunan kebijaksanaan sistim informasi, meliputi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Perencanaan dan pengembangan sistem informasi; dan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Perumusan visi, misi dan strategi sistem informasi.</w:t>
            </w:r>
          </w:p>
          <w:p w:rsidR="00C83F13" w:rsidRPr="00227EF0" w:rsidRDefault="00C83F13" w:rsidP="00C5517D">
            <w:pPr>
              <w:spacing w:after="0" w:line="240" w:lineRule="auto"/>
              <w:ind w:left="119" w:hanging="130"/>
              <w:jc w:val="both"/>
              <w:rPr>
                <w:rFonts w:ascii="Franklin Gothic Book" w:eastAsia="Times New Roman" w:hAnsi="Franklin Gothic Book" w:cs="Calibri"/>
                <w:color w:val="000000"/>
                <w:sz w:val="20"/>
                <w:szCs w:val="20"/>
              </w:rPr>
            </w:pP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program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peremajaan program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database untuk program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uji coba program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dokumentasi program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sistem prosedur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perbaikan terhadap gangguan sistem operasi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kegiatan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Laporan pelaksanaan tugas</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Kelengkapan data dalam database</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Kemudahan dalam mengakses data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 Pemeliharaan komputer dan peralatannya</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Kesesuaian pelaksanaan tugas terhadap rencana kerja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Menilai kelaikan program komputer</w:t>
            </w:r>
          </w:p>
          <w:p w:rsidR="00C83F13" w:rsidRPr="00227EF0" w:rsidRDefault="00C83F13" w:rsidP="00C5517D">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 Memproteksi database dari pihak yang tidak bertanggung jawab</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File dan Komputer</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Peralatan Komputer (hardware)</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Sistem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Perangkat lunak (software)</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Data/ program</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Notulen kegiatan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Catatan harian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Disposisi pimpinan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Perkakas (obeng, test pen, dll)</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 printer, dan ATK, jaringan internet, dan alat komunikasi</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CD, Flashdisk, Hardisk eksternal, scanner, mesin foto kopi</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Kepala SKPD / unit kerja dalam rangka menerima tugas dan melaporkan hasil pelaksanaan kegiatan</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Sesama pejabat fungsional pranata komputer dalam rangka kerjasama pelaksanaan tugas</w:t>
            </w:r>
          </w:p>
          <w:p w:rsidR="00C83F13" w:rsidRPr="00227EF0" w:rsidRDefault="00C83F13" w:rsidP="00C5517D">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SMA/k</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SLTA/D-I sesuai dengan kualifikasi yang ditentukan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Prajabatan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Bahasa Pemograman, Database, Internet, Teknik pemeliharaan komputer dan sistem komputer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C83F13" w:rsidRPr="00227EF0" w:rsidRDefault="00C83F13" w:rsidP="00C5517D">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83F13" w:rsidRPr="00227EF0" w:rsidRDefault="00C83F13" w:rsidP="00C5517D">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C83F13" w:rsidRPr="00227EF0" w:rsidRDefault="00C83F13" w:rsidP="00C5517D">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mendengar, dan melihat</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Maksimal 58 th</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81081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75" name="Straight Connector 7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05275B8" id="Straight Connector 75" o:spid="_x0000_s1026" style="position:absolute;z-index:251810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mem5i9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E.XII.5.6</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Pranata Komputer Pelaksana Pemula</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Pranata Komputer Pelaksana Pemula</w:t>
            </w:r>
          </w:p>
        </w:tc>
      </w:tr>
      <w:tr w:rsidR="00C83F13" w:rsidRPr="00227EF0" w:rsidTr="00A57D07">
        <w:trPr>
          <w:trHeight w:val="20"/>
        </w:trPr>
        <w:tc>
          <w:tcPr>
            <w:tcW w:w="346"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Operasi teknologi informasi, meliputi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Pengoperasian komputer;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Perekaman data; dan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Pemasangan dan pemeliharaan sistem komputer dan sistem jaringan komputer.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Implementasi teknologi informasi, meliputi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dasar;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menengah;</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lanjutan; dan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Penerapan sistem operasi komputer.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Implementasi sistem informasi, meliputi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sistem komputer dan program paket;</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database; dan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sistem jaringan komputer.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4. Analisis dan perancangan sistem informasi, meliputi</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Analisis sistim informasi;</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informasi;</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komputer;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dan pengembangan database; dan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jaringan komputer.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Penyusunan kebijaksanaan sistim informasi, meliputi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Perencanaan dan pengembangan sistem informasi; dan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Perumusan visi, misi dan strategi sistem informasi.</w:t>
            </w:r>
          </w:p>
          <w:p w:rsidR="00C83F13" w:rsidRPr="00227EF0" w:rsidRDefault="00C83F13" w:rsidP="00C5517D">
            <w:pPr>
              <w:spacing w:after="0" w:line="240" w:lineRule="auto"/>
              <w:ind w:left="119" w:hanging="130"/>
              <w:jc w:val="both"/>
              <w:rPr>
                <w:rFonts w:ascii="Franklin Gothic Book" w:eastAsia="Times New Roman" w:hAnsi="Franklin Gothic Book" w:cs="Calibri"/>
                <w:color w:val="000000"/>
                <w:sz w:val="20"/>
                <w:szCs w:val="20"/>
              </w:rPr>
            </w:pP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program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peremajaan program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database untuk program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uji coba program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dokumentasi program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sistem prosedur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perbaikan terhadap gangguan sistem operasi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kegiatan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Laporan pelaksanaan tugas</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Kelengkapan data dalam database</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Kemudahan dalam mengakses data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 Pemeliharaan komputer dan peralatannya</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Kesesuaian pelaksanaan tugas terhadap rencana kerja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Menilai kelaikan program komputer</w:t>
            </w:r>
          </w:p>
          <w:p w:rsidR="00C83F13" w:rsidRPr="00227EF0" w:rsidRDefault="00C83F13" w:rsidP="00C5517D">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 Memproteksi database dari pihak yang tidak bertanggung jawab</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File dan Komputer</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Peralatan Komputer (hardware)</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Sistem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Perangkat lunak (software)</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Data/ program</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Notulen kegiatan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Catatan harian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Disposisi pimpinan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Perkakas (obeng, test pen, dll)</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 printer, dan ATK, jaringan internet, dan alat komunikasi</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CD, Flashdisk, Hardisk eksternal, scanner, mesin foto kopi</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Kepala SKPD / unit kerja dalam rangka menerima tugas dan melaporkan hasil pelaksanaan kegiatan</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Sesama pejabat fungsional pranata komputer dalam rangka kerjasama pelaksanaan tugas</w:t>
            </w:r>
          </w:p>
          <w:p w:rsidR="00C83F13" w:rsidRPr="00227EF0" w:rsidRDefault="00C83F13" w:rsidP="00C5517D">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SMA/k</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SLTA/D-I sesuai dengan kualifikasi yang ditentukan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Prajabatan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Pengembangan Aplikasi, sertifikasi Microsoft, sertifikasi Oracle, sertifikasi CISCO</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Bahasa Pemograman, Database, Internet, Teknik pemeliharaan komputer dan sistem komputer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C83F13" w:rsidRPr="00227EF0" w:rsidRDefault="00C83F13" w:rsidP="00C5517D">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83F13" w:rsidRPr="00227EF0" w:rsidRDefault="00C83F13" w:rsidP="00C5517D">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C83F13" w:rsidRPr="00227EF0" w:rsidRDefault="00C83F13" w:rsidP="00C5517D">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mendengar, dan melihat</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Maksimal 58 th</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8128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76" name="Straight Connector 7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55156BB" id="Straight Connector 76" o:spid="_x0000_s1026" style="position:absolute;z-index:251812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91Q2QEAAA8EAAAOAAAAZHJzL2Uyb0RvYy54bWysU8GO2yAQvVfqPyDujeOoyU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rsVZ144uqOn&#10;hMIc+sR24D05CMgoSE4NITYE2Pk9XnYx7DHLPml0+UuC2Km4e57cVafEJB0u16vVx7rmTF5j1Q0Y&#10;MKZPChzLPy23xmfhohHHzzFRMUq9puRj69nQ8sV6ebc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JH91Q&#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E.XII.5.7</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Pranata Komputer Pelaksana</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Pranata Komputer Pelaksana</w:t>
            </w:r>
          </w:p>
        </w:tc>
      </w:tr>
      <w:tr w:rsidR="00C83F13" w:rsidRPr="00227EF0" w:rsidTr="00A57D07">
        <w:trPr>
          <w:trHeight w:val="20"/>
        </w:trPr>
        <w:tc>
          <w:tcPr>
            <w:tcW w:w="346"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Operasi teknologi informasi, meliputi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Pengoperasian komputer;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Perekaman data; dan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Pemasangan dan pemeliharaan sistem komputer dan sistem jaringan komputer.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Implementasi teknologi informasi, meliputi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dasar;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menengah;</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lanjutan; dan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Penerapan sistem operasi komputer.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Implementasi sistem informasi, meliputi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sistem komputer dan program paket;</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database; dan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sistem jaringan komputer.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4. Analisis dan perancangan sistem informasi, meliputi</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Analisis sistim informasi;</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informasi;</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komputer;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dan pengembangan database; dan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jaringan komputer.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Penyusunan kebijaksanaan sistim informasi, meliputi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Perencanaan dan pengembangan sistem informasi; dan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Perumusan visi, misi dan strategi sistem informasi.</w:t>
            </w:r>
          </w:p>
          <w:p w:rsidR="00C83F13" w:rsidRPr="00227EF0" w:rsidRDefault="00C83F13" w:rsidP="00C5517D">
            <w:pPr>
              <w:spacing w:after="0" w:line="240" w:lineRule="auto"/>
              <w:ind w:left="119" w:hanging="130"/>
              <w:jc w:val="both"/>
              <w:rPr>
                <w:rFonts w:ascii="Franklin Gothic Book" w:eastAsia="Times New Roman" w:hAnsi="Franklin Gothic Book" w:cs="Calibri"/>
                <w:color w:val="000000"/>
                <w:sz w:val="20"/>
                <w:szCs w:val="20"/>
              </w:rPr>
            </w:pP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program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peremajaan program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database untuk program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uji coba program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dokumentasi program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sistem prosedur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perbaikan terhadap gangguan sistem operasi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kegiatan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Laporan pelaksanaan tugas</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Kelengkapan data dalam database</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Kemudahan dalam mengakses data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 Pemeliharaan komputer dan peralatannya</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Kesesuaian pelaksanaan tugas terhadap rencana kerja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Menilai kelaikan program komputer</w:t>
            </w:r>
          </w:p>
          <w:p w:rsidR="00C83F13" w:rsidRPr="00227EF0" w:rsidRDefault="00C83F13" w:rsidP="00C5517D">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 Memproteksi database dari pihak yang tidak bertanggung jawab</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File dan Komputer</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Peralatan Komputer (hardware)</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Sistem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Perangkat lunak (software)</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Data/ program</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Notulen kegiatan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Catatan harian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Disposisi pimpinan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Perkakas (obeng, test pen, dll)</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 printer, dan ATK, jaringan internet, dan alat komunikasi</w:t>
            </w:r>
          </w:p>
          <w:p w:rsidR="00C83F13" w:rsidRDefault="00C83F13" w:rsidP="00C5517D">
            <w:pPr>
              <w:spacing w:after="0" w:line="240" w:lineRule="auto"/>
              <w:jc w:val="both"/>
              <w:rPr>
                <w:rFonts w:ascii="Franklin Gothic Book" w:eastAsia="Times New Roman" w:hAnsi="Franklin Gothic Book" w:cs="Calibri"/>
                <w:noProof/>
                <w:color w:val="000000"/>
                <w:sz w:val="20"/>
                <w:szCs w:val="20"/>
                <w:lang w:val="id-ID"/>
              </w:rPr>
            </w:pPr>
            <w:r w:rsidRPr="00984BE9">
              <w:rPr>
                <w:rFonts w:ascii="Franklin Gothic Book" w:eastAsia="Times New Roman" w:hAnsi="Franklin Gothic Book" w:cs="Calibri"/>
                <w:noProof/>
                <w:color w:val="000000"/>
                <w:sz w:val="20"/>
                <w:szCs w:val="20"/>
              </w:rPr>
              <w:t>CD, Flashdisk, Hardisk eksternal, scanner, mesin foto kopi</w:t>
            </w:r>
          </w:p>
          <w:p w:rsidR="00C5517D" w:rsidRPr="00C5517D" w:rsidRDefault="00C5517D" w:rsidP="00C5517D">
            <w:pPr>
              <w:spacing w:after="0" w:line="240" w:lineRule="auto"/>
              <w:jc w:val="both"/>
              <w:rPr>
                <w:rFonts w:ascii="Franklin Gothic Book" w:eastAsia="Times New Roman" w:hAnsi="Franklin Gothic Book" w:cs="Calibri"/>
                <w:color w:val="000000"/>
                <w:sz w:val="20"/>
                <w:szCs w:val="20"/>
                <w:lang w:val="id-ID"/>
              </w:rPr>
            </w:pP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Kepala SKPD / unit kerja dalam rangka menerima tugas dan melaporkan hasil pelaksanaan kegiatan</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Sesama pejabat fungsional pranata komputer dalam rangka kerjasama pelaksanaan tugas</w:t>
            </w:r>
          </w:p>
          <w:p w:rsidR="00C83F13" w:rsidRPr="00227EF0" w:rsidRDefault="00C83F13" w:rsidP="00C5517D">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b</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SMA/k</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SLTA/D-I sesuai dengan kualifikasi yang ditentukan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Prajabatan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Pengembangan Aplikasi, sertifikasi Microsoft, sertifikasi Oracle, sertifikasi CISCO</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Bahasa Pemograman, Database, Internet, Teknik pemeliharaan komputer dan sistem komputer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C83F13" w:rsidRPr="00227EF0" w:rsidRDefault="00C83F13" w:rsidP="00C5517D">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83F13" w:rsidRPr="00227EF0" w:rsidRDefault="00C83F13" w:rsidP="00C5517D">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C83F13" w:rsidRPr="00227EF0" w:rsidRDefault="00C83F13" w:rsidP="00C5517D">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mendengar, dan melihat</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Maksimal 58 th</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81491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77" name="Straight Connector 7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CC5DAE7" id="Straight Connector 77" o:spid="_x0000_s1026" style="position:absolute;z-index:251814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GTy6v&#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E.XII.5.8</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Pranata Komputer Pelaksana Lanjutan</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Pranata Komputer Pelaksana Lanjutan</w:t>
            </w:r>
          </w:p>
        </w:tc>
      </w:tr>
      <w:tr w:rsidR="00C83F13" w:rsidRPr="00227EF0" w:rsidTr="00A57D07">
        <w:trPr>
          <w:trHeight w:val="20"/>
        </w:trPr>
        <w:tc>
          <w:tcPr>
            <w:tcW w:w="346"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Operasi teknologi informasi, meliputi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Pengoperasian komputer;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Perekaman data; dan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Pemasangan dan pemeliharaan sistem komputer dan sistem jaringan komputer.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Implementasi teknologi informasi, meliputi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dasar;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menengah;</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lanjutan; dan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Penerapan sistem operasi komputer.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Implementasi sistem informasi, meliputi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sistem komputer dan program paket;</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database; dan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sistem jaringan komputer.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4. Analisis dan perancangan sistem informasi, meliputi</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Analisis sistim informasi;</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informasi;</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komputer;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dan pengembangan database; dan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jaringan komputer.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Penyusunan kebijaksanaan sistim informasi, meliputi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Perencanaan dan pengembangan sistem informasi; dan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Perumusan visi, misi dan strategi sistem informasi.</w:t>
            </w:r>
          </w:p>
          <w:p w:rsidR="00C83F13" w:rsidRPr="00227EF0" w:rsidRDefault="00C83F13" w:rsidP="00C5517D">
            <w:pPr>
              <w:spacing w:after="0" w:line="240" w:lineRule="auto"/>
              <w:ind w:left="119" w:hanging="130"/>
              <w:jc w:val="both"/>
              <w:rPr>
                <w:rFonts w:ascii="Franklin Gothic Book" w:eastAsia="Times New Roman" w:hAnsi="Franklin Gothic Book" w:cs="Calibri"/>
                <w:color w:val="000000"/>
                <w:sz w:val="20"/>
                <w:szCs w:val="20"/>
              </w:rPr>
            </w:pP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program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peremajaan program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database untuk program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uji coba program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dokumentasi program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sistem prosedur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perbaikan terhadap gangguan sistem operasi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kegiatan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Laporan pelaksanaan tugas</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Kelengkapan data dalam database</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Kemudahan dalam mengakses data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 Pemeliharaan komputer dan peralatannya</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Kesesuaian pelaksanaan tugas terhadap rencana kerja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Menilai kelaikan program komputer</w:t>
            </w:r>
          </w:p>
          <w:p w:rsidR="00C83F13" w:rsidRPr="00227EF0" w:rsidRDefault="00C83F13" w:rsidP="00C5517D">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 Memproteksi database dari pihak yang tidak bertanggung jawab</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File dan Komputer</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Peralatan Komputer (hardware)</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Sistem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Perangkat lunak (software)</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Data/ program</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Notulen kegiatan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Catatan harian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Disposisi pimpinan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Perkakas (obeng, test pen, dll)</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 printer, dan ATK, jaringan internet, dan alat komunikasi</w:t>
            </w:r>
          </w:p>
          <w:p w:rsidR="00C83F13" w:rsidRDefault="00C83F13" w:rsidP="00C5517D">
            <w:pPr>
              <w:spacing w:after="0" w:line="240" w:lineRule="auto"/>
              <w:jc w:val="both"/>
              <w:rPr>
                <w:rFonts w:ascii="Franklin Gothic Book" w:eastAsia="Times New Roman" w:hAnsi="Franklin Gothic Book" w:cs="Calibri"/>
                <w:noProof/>
                <w:color w:val="000000"/>
                <w:sz w:val="20"/>
                <w:szCs w:val="20"/>
                <w:lang w:val="id-ID"/>
              </w:rPr>
            </w:pPr>
            <w:r w:rsidRPr="00984BE9">
              <w:rPr>
                <w:rFonts w:ascii="Franklin Gothic Book" w:eastAsia="Times New Roman" w:hAnsi="Franklin Gothic Book" w:cs="Calibri"/>
                <w:noProof/>
                <w:color w:val="000000"/>
                <w:sz w:val="20"/>
                <w:szCs w:val="20"/>
              </w:rPr>
              <w:t>CD, Flashdisk, Hardisk eksternal, scanner, mesin foto kopi</w:t>
            </w:r>
          </w:p>
          <w:p w:rsidR="00C5517D" w:rsidRPr="00C5517D" w:rsidRDefault="00C5517D" w:rsidP="00C5517D">
            <w:pPr>
              <w:spacing w:after="0" w:line="240" w:lineRule="auto"/>
              <w:jc w:val="both"/>
              <w:rPr>
                <w:rFonts w:ascii="Franklin Gothic Book" w:eastAsia="Times New Roman" w:hAnsi="Franklin Gothic Book" w:cs="Calibri"/>
                <w:color w:val="000000"/>
                <w:sz w:val="20"/>
                <w:szCs w:val="20"/>
                <w:lang w:val="id-ID"/>
              </w:rPr>
            </w:pP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Kepala SKPD / unit kerja dalam rangka menerima tugas dan melaporkan hasil pelaksanaan kegiatan</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Sesama pejabat fungsional pranata komputer dalam rangka kerjasama pelaksanaan tugas</w:t>
            </w:r>
          </w:p>
          <w:p w:rsidR="00C83F13" w:rsidRPr="00227EF0" w:rsidRDefault="00C83F13" w:rsidP="00C5517D">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SMA/k</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SLTA/D-I sesuai dengan kualifikasi yang ditentukan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Prajabatan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Pengembangan Aplikasi, sertifikasi Microsoft, sertifikasi Oracle, sertifikasi CISCO</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Bahasa Pemograman, Database, Internet, Teknik pemeliharaan komputer dan sistem komputer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C83F13" w:rsidRPr="00227EF0" w:rsidRDefault="00C83F13" w:rsidP="00C5517D">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83F13" w:rsidRPr="00227EF0" w:rsidRDefault="00C83F13" w:rsidP="00C5517D">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C83F13" w:rsidRPr="00227EF0" w:rsidRDefault="00C83F13" w:rsidP="00C5517D">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mendengar, dan melihat</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Maksimal 58 th</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81696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78" name="Straight Connector 7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16B9AA0" id="Straight Connector 78" o:spid="_x0000_s1026" style="position:absolute;z-index:251816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Duv2QEAAA8EAAAOAAAAZHJzL2Uyb0RvYy54bWysU8GO2yAQvVfqPyDujeOoyU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ju6KS8c3dFT&#10;QmEOfWI78J4cBGQUJKeGEBsC7PweL7sY9phlnzS6/CVB7FTcPU/uqlNikg6X69XqY11zJq+x6gYM&#10;GNMnBY7ln5Zb47Nw0Yjj55ioGKVeU/Kx9Wxo+WK9vFuWtAjWdI/G2hwsw6N2FtlR0LWnU52bJ4YX&#10;WbSzng6zpFFE+Utnq0b+b0qTLdR2PRbIA3njFFIqn6681lN2hmnqYALO/w285GeoKsP6GvCEKJXB&#10;pwnsjAf8W/WbFXrMvzow6s4WPEN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UbDuv&#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E.XII.5.9</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Pranata Komputer Penyelia</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Pranata Komputer Penyelia</w:t>
            </w:r>
          </w:p>
        </w:tc>
      </w:tr>
      <w:tr w:rsidR="00C83F13" w:rsidRPr="00227EF0" w:rsidTr="00A57D07">
        <w:trPr>
          <w:trHeight w:val="20"/>
        </w:trPr>
        <w:tc>
          <w:tcPr>
            <w:tcW w:w="346"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Operasi teknologi informasi, meliputi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Pengoperasian komputer;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Perekaman data; dan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Pemasangan dan pemeliharaan sistem komputer dan sistem jaringan komputer.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Implementasi teknologi informasi, meliputi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dasar;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menengah;</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lanjutan; dan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Penerapan sistem operasi komputer.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Implementasi sistem informasi, meliputi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sistem komputer dan program paket;</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database; dan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sistem jaringan komputer.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4. Analisis dan perancangan sistem informasi, meliputi</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Analisis sistim informasi;</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informasi;</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komputer;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dan pengembangan database; dan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jaringan komputer.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Penyusunan kebijaksanaan sistim informasi, meliputi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Perencanaan dan pengembangan sistem informasi; dan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Perumusan visi, misi dan strategi sistem informasi.</w:t>
            </w:r>
          </w:p>
          <w:p w:rsidR="00C83F13" w:rsidRPr="00227EF0" w:rsidRDefault="00C83F13" w:rsidP="00C5517D">
            <w:pPr>
              <w:spacing w:after="0" w:line="240" w:lineRule="auto"/>
              <w:ind w:left="119" w:hanging="130"/>
              <w:jc w:val="both"/>
              <w:rPr>
                <w:rFonts w:ascii="Franklin Gothic Book" w:eastAsia="Times New Roman" w:hAnsi="Franklin Gothic Book" w:cs="Calibri"/>
                <w:color w:val="000000"/>
                <w:sz w:val="20"/>
                <w:szCs w:val="20"/>
              </w:rPr>
            </w:pP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program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peremajaan program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database untuk program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uji coba program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dokumentasi program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sistem prosedur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perbaikan terhadap gangguan sistem operasi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kegiatan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Laporan pelaksanaan tugas</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Kelengkapan data dalam database</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Kemudahan dalam mengakses data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 Pemeliharaan komputer dan peralatannya</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Kesesuaian pelaksanaan tugas terhadap rencana kerja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Menilai kelaikan program komputer</w:t>
            </w:r>
          </w:p>
          <w:p w:rsidR="00C83F13" w:rsidRPr="00227EF0" w:rsidRDefault="00C83F13" w:rsidP="00C5517D">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 Memproteksi database dari pihak yang tidak bertanggung jawab</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File dan Komputer</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Peralatan Komputer (hardware)</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Sistem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Perangkat lunak (software)</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Data/ program</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Notulen kegiatan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Catatan harian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Disposisi pimpinan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Perkakas (obeng, test pen, dll)</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 printer, dan ATK, jaringan internet, dan alat komunikasi</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CD, Flashdisk, Hardisk eksternal, scanner, mesin foto kopi</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Kepala SKPD / unit kerja dalam rangka menerima tugas dan melaporkan hasil pelaksanaan kegiatan</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Sesama pejabat fungsional pranata komputer dalam rangka kerjasama pelaksanaan tugas</w:t>
            </w:r>
          </w:p>
          <w:p w:rsidR="00C83F13" w:rsidRPr="00227EF0" w:rsidRDefault="00C83F13" w:rsidP="00C5517D">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c</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SMA/k</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SLTA/D-I sesuai dengan kualifikasi yang ditentukan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Prajabatan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Pengembangan Aplikasi, sertifikasi Microsoft, sertifikasi Oracle, sertifikasi CISCO</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Bahasa Pemograman, Database, Internet, Teknik pemeliharaan komputer dan sistem komputer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C83F13" w:rsidRPr="00227EF0" w:rsidRDefault="00C83F13" w:rsidP="00C5517D">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83F13" w:rsidRPr="00227EF0" w:rsidRDefault="00C83F13" w:rsidP="00C5517D">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C83F13" w:rsidRPr="00227EF0" w:rsidRDefault="00C83F13" w:rsidP="00C5517D">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mendengar, dan melihat</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Maksimal 58 th</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81900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79" name="Straight Connector 7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B412AEC" id="Straight Connector 79" o:spid="_x0000_s1026" style="position:absolute;z-index:251819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bPMhQ&#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E.XII.5.10</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Calon Pranata Komputer Tingkat Ahli</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Pelaksana Pranata Komputer Tingkat Ahli</w:t>
            </w:r>
          </w:p>
        </w:tc>
      </w:tr>
      <w:tr w:rsidR="00C83F13" w:rsidRPr="00227EF0" w:rsidTr="00A57D07">
        <w:trPr>
          <w:trHeight w:val="20"/>
        </w:trPr>
        <w:tc>
          <w:tcPr>
            <w:tcW w:w="346"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Operasi teknologi informasi, meliputi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Pengoperasian komputer;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Perekaman data; dan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Pemasangan dan pemeliharaan sistem komputer dan sistem jaringan komputer.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Implementasi teknologi informasi, meliputi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dasar;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menengah;</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lanjutan; dan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Penerapan sistem operasi komputer.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Implementasi sistem informasi, meliputi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sistem komputer dan program paket;</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database; dan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sistem jaringan komputer.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4. Analisis dan perancangan sistem informasi, meliputi</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Analisis sistim informasi;</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informasi;</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komputer;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dan pengembangan database; dan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jaringan komputer.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Penyusunan kebijaksanaan sistim informasi, meliputi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Perencanaan dan pengembangan sistem informasi; dan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Perumusan visi, misi dan strategi sistem informasi.</w:t>
            </w:r>
          </w:p>
          <w:p w:rsidR="00C83F13" w:rsidRPr="00227EF0" w:rsidRDefault="00C83F13" w:rsidP="00C5517D">
            <w:pPr>
              <w:spacing w:after="0" w:line="240" w:lineRule="auto"/>
              <w:ind w:left="119" w:hanging="130"/>
              <w:jc w:val="both"/>
              <w:rPr>
                <w:rFonts w:ascii="Franklin Gothic Book" w:eastAsia="Times New Roman" w:hAnsi="Franklin Gothic Book" w:cs="Calibri"/>
                <w:color w:val="000000"/>
                <w:sz w:val="20"/>
                <w:szCs w:val="20"/>
              </w:rPr>
            </w:pP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program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peremajaan program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database untuk program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uji coba program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dokumentasi program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sistem prosedur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perbaikan terhadap gangguan sistem operasi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kegiatan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Laporan pelaksanaan tugas</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Kelengkapan data dalam database</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Kemudahan dalam mengakses data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 Pemeliharaan komputer dan peralatannya</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Kesesuaian pelaksanaan tugas terhadap rencana kerja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Menilai kelaikan program komputer</w:t>
            </w:r>
          </w:p>
          <w:p w:rsidR="00C83F13" w:rsidRPr="00227EF0" w:rsidRDefault="00C83F13" w:rsidP="00C5517D">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 Memproteksi database dari pihak yang tidak bertanggung jawab</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File dan Komputer</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Peralatan Komputer (hardware)</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Sistem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Perangkat lunak (software)</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Data/ program</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Notulen kegiatan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Catatan harian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Disposisi pimpinan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Perkakas (obeng, test pen, dll)</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 printer, dan ATK, jaringan internet, dan alat komunikasi</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CD, Flashdisk, Hardisk eksternal, scanner, mesin foto kopi</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Kepala SKPD / unit kerja dalam rangka menerima tugas dan melaporkan hasil pelaksanaan kegiatan</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Sesama pejabat fungsional pranata komputer dalam rangka kerjasama pelaksanaan tugas</w:t>
            </w:r>
          </w:p>
          <w:p w:rsidR="00C83F13" w:rsidRPr="00227EF0" w:rsidRDefault="00C83F13" w:rsidP="00C5517D">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Sarjana (S-1) /Diploma IV sesuai dengan kualifikasi yang ditentukan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Prajabatan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Bahasa Pemograman, Database, Internet, Teknik pemeliharaan komputer dan sistem komputer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C83F13" w:rsidRPr="00227EF0" w:rsidRDefault="00C83F13" w:rsidP="00C5517D">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83F13" w:rsidRPr="00227EF0" w:rsidRDefault="00C83F13" w:rsidP="00C5517D">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C83F13" w:rsidRPr="00227EF0" w:rsidRDefault="00C83F13" w:rsidP="00C5517D">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mendengar, dan melihat</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Maksimal 58 th</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82105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80" name="Straight Connector 8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B387779" id="Straight Connector 80" o:spid="_x0000_s1026" style="position:absolute;z-index:251821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mQj2A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ZrsccLSHT0m&#10;FPrQJ7bzzpGDHhkFyakhxIYAO7fHyy6GPWbZJ4U2f0kQOxV3z5O7cEpM0uFyvVp9rGvO5DVW3YAB&#10;Y/oM3rL803KjXRYuGnH8EhMVo9RrSj42jg0tX6yXn5YlLXqjuwdtTA6W4YGdQXYUdO3pVOfmieFF&#10;Fu2Mo8MsaRRR/tLZwMj/HRTZQm3XY4E8kDdOISW4dOU1jrIzTFEHE3D+b+AlP0OhDOv/gCdEqexd&#10;msBWO49/q36zQo35VwdG3dmCZ9+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GMSZCP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E.XII.5.11</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Pranata Komputer Pertama</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Pranata Komputer Pertama</w:t>
            </w:r>
          </w:p>
        </w:tc>
      </w:tr>
      <w:tr w:rsidR="00C83F13" w:rsidRPr="00227EF0" w:rsidTr="00A57D07">
        <w:trPr>
          <w:trHeight w:val="20"/>
        </w:trPr>
        <w:tc>
          <w:tcPr>
            <w:tcW w:w="346"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Operasi teknologi informasi, meliputi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Pengoperasian komputer;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Perekaman data; dan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Pemasangan dan pemeliharaan sistem komputer dan sistem jaringan komputer.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Implementasi teknologi informasi, meliputi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dasar;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menengah;</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lanjutan; dan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Penerapan sistem operasi komputer.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Implementasi sistem informasi, meliputi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sistem komputer dan program paket;</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database; dan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sistem jaringan komputer.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4. Analisis dan perancangan sistem informasi, meliputi</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Analisis sistim informasi;</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informasi;</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komputer;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dan pengembangan database; dan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jaringan komputer.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Penyusunan kebijaksanaan sistim informasi, meliputi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Perencanaan dan pengembangan sistem informasi; dan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Perumusan visi, misi dan strategi sistem informasi.</w:t>
            </w:r>
          </w:p>
          <w:p w:rsidR="00C83F13" w:rsidRPr="00227EF0" w:rsidRDefault="00C83F13" w:rsidP="00C5517D">
            <w:pPr>
              <w:spacing w:after="0" w:line="240" w:lineRule="auto"/>
              <w:ind w:left="119" w:hanging="130"/>
              <w:jc w:val="both"/>
              <w:rPr>
                <w:rFonts w:ascii="Franklin Gothic Book" w:eastAsia="Times New Roman" w:hAnsi="Franklin Gothic Book" w:cs="Calibri"/>
                <w:color w:val="000000"/>
                <w:sz w:val="20"/>
                <w:szCs w:val="20"/>
              </w:rPr>
            </w:pP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program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peremajaan program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database untuk program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uji coba program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dokumentasi program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sistem prosedur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perbaikan terhadap gangguan sistem operasi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kegiatan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Laporan pelaksanaan tugas</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Kelengkapan data dalam database</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Kemudahan dalam mengakses data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 Pemeliharaan komputer dan peralatannya</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Kesesuaian pelaksanaan tugas terhadap rencana kerja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Menilai kelaikan program komputer</w:t>
            </w:r>
          </w:p>
          <w:p w:rsidR="00C83F13" w:rsidRPr="00227EF0" w:rsidRDefault="00C83F13" w:rsidP="00C5517D">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 Memproteksi database dari pihak yang tidak bertanggung jawab</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File dan Komputer</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Peralatan Komputer (hardware)</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Sistem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Perangkat lunak (software)</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Data/ program</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Notulen kegiatan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Catatan harian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Disposisi pimpinan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Perkakas (obeng, test pen, dll)</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 printer, dan ATK, jaringan internet, dan alat komunikasi</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CD, Flashdisk, Hardisk eksternal, scanner, mesin foto kopi</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Kepala SKPD / unit kerja dalam rangka menerima tugas dan melaporkan hasil pelaksanaan kegiatan</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Sesama pejabat fungsional pranata komputer dalam rangka kerjasama pelaksanaan tugas</w:t>
            </w:r>
          </w:p>
          <w:p w:rsidR="00C83F13" w:rsidRPr="00227EF0" w:rsidRDefault="00C83F13" w:rsidP="00C5517D">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Sarjana (S-1) /Diploma IV sesuai dengan kualifikasi yang ditentukan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Prajabatan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fungsional di bidang teknologi informasi, kecuali S-1/D-IV bidang teknologi informasi</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Pengembangan Aplikasi, sertifikasi Microsoft, sertifikasi Oracle, sertifikasi CISCO</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Bahasa Pemograman, Database, Internet, Teknik pemeliharaan komputer dan sistem komputer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C83F13" w:rsidRPr="00227EF0" w:rsidRDefault="00C83F13" w:rsidP="00C5517D">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83F13" w:rsidRPr="00227EF0" w:rsidRDefault="00C83F13" w:rsidP="00C5517D">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C83F13" w:rsidRPr="00227EF0" w:rsidRDefault="00C83F13" w:rsidP="00C5517D">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mendengar, dan melihat</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Maksimal 58 th</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82310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81" name="Straight Connector 8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108873C" id="Straight Connector 81" o:spid="_x0000_s1026" style="position:absolute;z-index:251823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pfc1w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q45c8LSHT2m&#10;IPShT2yHzpGDGBgFyanBx4YAO7cPl130+5Bln1Sw+UuC2Km4e57chVNikg6X69XqY01V5DVW3YA+&#10;xPQZ0LL803KjXRYuGnH8EhMVo9RrSj42jg0tX6yXn5YlLaLR3YM2JgfL8MDOBHYUdO3pVJonhhdZ&#10;tDOOaLOkUUT5S2cDI/93UGQLtV2PBfJA3jiFlODSldc4ys4wRR1MwPm/gZf8DIUyrP8DnhClMro0&#10;ga12GP5W/WaFGvOvDoy6swXP2J3L9RZraOqK95cXksf65b7Ab+94+ws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bEKX3N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E.XII.5.12</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Pranata Komputer Muda</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Pranata Komputer Muda</w:t>
            </w:r>
          </w:p>
        </w:tc>
      </w:tr>
      <w:tr w:rsidR="00C83F13" w:rsidRPr="00227EF0" w:rsidTr="00A57D07">
        <w:trPr>
          <w:trHeight w:val="20"/>
        </w:trPr>
        <w:tc>
          <w:tcPr>
            <w:tcW w:w="346"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Operasi teknologi informasi, meliputi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Pengoperasian komputer;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Perekaman data; dan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Pemasangan dan pemeliharaan sistem komputer dan sistem jaringan komputer.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Implementasi teknologi informasi, meliputi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dasar;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menengah;</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lanjutan; dan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Penerapan sistem operasi komputer.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Implementasi sistem informasi, meliputi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sistem komputer dan program paket;</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database; dan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sistem jaringan komputer.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4. Analisis dan perancangan sistem informasi, meliputi</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Analisis sistim informasi;</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informasi;</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komputer;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dan pengembangan database; dan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jaringan komputer.</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Penyusunan kebijaksanaan sistim informasi, meliputi :</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Perencanaan dan pengembangan sistem informasi; dan</w:t>
            </w:r>
          </w:p>
          <w:p w:rsidR="00C83F13" w:rsidRPr="00984BE9" w:rsidRDefault="00C83F13" w:rsidP="00C5517D">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Perumusan visi, misi dan strategi sistem informasi.</w:t>
            </w:r>
          </w:p>
          <w:p w:rsidR="00C83F13" w:rsidRPr="00227EF0" w:rsidRDefault="00C83F13" w:rsidP="00C5517D">
            <w:pPr>
              <w:spacing w:after="0" w:line="240" w:lineRule="auto"/>
              <w:ind w:left="119" w:hanging="130"/>
              <w:jc w:val="both"/>
              <w:rPr>
                <w:rFonts w:ascii="Franklin Gothic Book" w:eastAsia="Times New Roman" w:hAnsi="Franklin Gothic Book" w:cs="Calibri"/>
                <w:color w:val="000000"/>
                <w:sz w:val="20"/>
                <w:szCs w:val="20"/>
              </w:rPr>
            </w:pP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program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peremajaan program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database untuk program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uji coba program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dokumentasi program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sistem prosedur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perbaikan terhadap gangguan sistem operasi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kegiatan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Laporan pelaksanaan tugas</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Kelengkapan data dalam database</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Kemudahan dalam mengakses data</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 Pemeliharaan komputer dan peralatannya</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Kesesuaian pelaksanaan tugas terhadap rencana kerja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984BE9" w:rsidRDefault="00C83F13" w:rsidP="00C5517D">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Menilai kelaikan program komputer</w:t>
            </w:r>
          </w:p>
          <w:p w:rsidR="00C83F13" w:rsidRPr="00227EF0" w:rsidRDefault="00C83F13" w:rsidP="00C5517D">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 Memproteksi database dari pihak yang tidak bertanggung jawab</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File dan Komputer</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Peralatan Komputer (hardware)</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Sistem komputer</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Perangkat lunak (software)</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Data/ program</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Notulen kegiatan</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Catatan harian</w:t>
            </w:r>
          </w:p>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Disposisi pimpinan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Perkakas (obeng, test pen, dll)</w:t>
            </w:r>
          </w:p>
          <w:p w:rsidR="00C83F13" w:rsidRPr="00984BE9" w:rsidRDefault="00C83F13" w:rsidP="00C5517D">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 printer, dan ATK, jaringan internet, dan alat komunikasi</w:t>
            </w:r>
          </w:p>
          <w:p w:rsidR="00C83F13" w:rsidRDefault="00C83F13" w:rsidP="00C5517D">
            <w:pPr>
              <w:spacing w:after="0" w:line="240" w:lineRule="auto"/>
              <w:jc w:val="both"/>
              <w:rPr>
                <w:rFonts w:ascii="Franklin Gothic Book" w:eastAsia="Times New Roman" w:hAnsi="Franklin Gothic Book" w:cs="Calibri"/>
                <w:noProof/>
                <w:color w:val="000000"/>
                <w:sz w:val="20"/>
                <w:szCs w:val="20"/>
                <w:lang w:val="id-ID"/>
              </w:rPr>
            </w:pPr>
            <w:r w:rsidRPr="00984BE9">
              <w:rPr>
                <w:rFonts w:ascii="Franklin Gothic Book" w:eastAsia="Times New Roman" w:hAnsi="Franklin Gothic Book" w:cs="Calibri"/>
                <w:noProof/>
                <w:color w:val="000000"/>
                <w:sz w:val="20"/>
                <w:szCs w:val="20"/>
              </w:rPr>
              <w:t>CD, Flashdisk, Hardisk eksternal, scanner, mesin foto kopi</w:t>
            </w:r>
          </w:p>
          <w:p w:rsidR="00C5517D" w:rsidRPr="00C5517D" w:rsidRDefault="00C5517D" w:rsidP="00C5517D">
            <w:pPr>
              <w:spacing w:after="0" w:line="240" w:lineRule="auto"/>
              <w:jc w:val="both"/>
              <w:rPr>
                <w:rFonts w:ascii="Franklin Gothic Book" w:eastAsia="Times New Roman" w:hAnsi="Franklin Gothic Book" w:cs="Calibri"/>
                <w:color w:val="000000"/>
                <w:sz w:val="20"/>
                <w:szCs w:val="20"/>
                <w:lang w:val="id-ID"/>
              </w:rPr>
            </w:pP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Kepala SKPD / unit kerja dalam rangka menerima tugas dan melaporkan hasil pelaksanaan kegiatan</w:t>
            </w:r>
          </w:p>
          <w:p w:rsidR="00C83F13" w:rsidRPr="00984BE9" w:rsidRDefault="00C83F13" w:rsidP="00C5517D">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Sesama pejabat fungsional pranata komputer dalam rangka kerjasama pelaksanaan tugas</w:t>
            </w:r>
          </w:p>
          <w:p w:rsidR="00C83F13" w:rsidRPr="00227EF0" w:rsidRDefault="00C83F13" w:rsidP="00C5517D">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c</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Sarjana (S-1) /Diploma IV sesuai dengan kualifikasi yang ditentukan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Prajabatan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fungsional di bidang teknologi informasi, kecuali S-1/D-IV bidang teknologi informasi</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Pengembangan Aplikasi, sertifikasi Microsoft, sertifikasi Oracle, sertifikasi CISCO</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Bahasa Pemograman, Database, Internet, Teknik pemeliharaan komputer dan sistem komputer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C5517D">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C83F13" w:rsidRPr="00227EF0" w:rsidRDefault="00C83F13" w:rsidP="00C5517D">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83F13" w:rsidRPr="00227EF0" w:rsidRDefault="00C83F13" w:rsidP="00C5517D">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C83F13" w:rsidRPr="00984BE9" w:rsidRDefault="00C83F13" w:rsidP="00C5517D">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C83F13" w:rsidRPr="00227EF0" w:rsidRDefault="00C83F13" w:rsidP="00C5517D">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mendengar, dan melihat</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Maksimal 58 th</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C5517D">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C5517D">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C5517D">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82515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82" name="Straight Connector 8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498DE88" id="Straight Connector 82" o:spid="_x0000_s1026" style="position:absolute;z-index:251825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8tPMH&#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E.XII.5.13</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Pranata Komputer Madya</w:t>
            </w:r>
          </w:p>
        </w:tc>
      </w:tr>
      <w:tr w:rsidR="00C83F13" w:rsidRPr="00227EF0" w:rsidTr="00A57D07">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Pranata Komputer Madya</w:t>
            </w:r>
          </w:p>
        </w:tc>
      </w:tr>
      <w:tr w:rsidR="00C83F13" w:rsidRPr="00227EF0" w:rsidTr="00A57D07">
        <w:trPr>
          <w:trHeight w:val="20"/>
        </w:trPr>
        <w:tc>
          <w:tcPr>
            <w:tcW w:w="346" w:type="dxa"/>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Operasi teknologi informasi, meliputi :</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Pengoperasian komputer;</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Perekaman data; dan</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Pemasangan dan pemeliharaan sistem komputer dan sistem jaringan komputer.</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Implementasi teknologi informasi, meliputi :</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dasar;</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menengah;</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lanjutan; dan</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Penerapan sistem operasi komputer.</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Implementasi sistem informasi, meliputi :</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sistem komputer dan program paket;</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database; dan</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sistem jaringan komputer.</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4. Analisis dan perancangan sistem informasi, meliputi</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Analisis sistim informasi;</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informasi;</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komputer;</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dan pengembangan database; dan</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jaringan komputer.</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Penyusunan kebijaksanaan sistim informasi, meliputi :</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Perencanaan dan pengembangan sistem informasi; dan</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Perumusan visi, misi dan strategi sistem informasi.</w:t>
            </w:r>
          </w:p>
          <w:p w:rsidR="00C83F13" w:rsidRPr="00227EF0" w:rsidRDefault="00C83F13" w:rsidP="00FC62F3">
            <w:pPr>
              <w:spacing w:after="0" w:line="240" w:lineRule="auto"/>
              <w:ind w:left="119" w:hanging="130"/>
              <w:jc w:val="both"/>
              <w:rPr>
                <w:rFonts w:ascii="Franklin Gothic Book" w:eastAsia="Times New Roman" w:hAnsi="Franklin Gothic Book" w:cs="Calibri"/>
                <w:color w:val="000000"/>
                <w:sz w:val="20"/>
                <w:szCs w:val="20"/>
              </w:rPr>
            </w:pP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program komputer</w:t>
            </w:r>
          </w:p>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peremajaan program komputer</w:t>
            </w:r>
          </w:p>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database untuk program komputer</w:t>
            </w:r>
          </w:p>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uji coba program komputer</w:t>
            </w:r>
          </w:p>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dokumentasi program komputer</w:t>
            </w:r>
          </w:p>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sistem prosedur komputer</w:t>
            </w:r>
          </w:p>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perbaikan terhadap gangguan sistem operasi komputer</w:t>
            </w:r>
          </w:p>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kegiatan</w:t>
            </w:r>
          </w:p>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Laporan pelaksanaan tugas</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Kelengkapan data dalam database</w:t>
            </w:r>
          </w:p>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Kemudahan dalam mengakses data</w:t>
            </w:r>
          </w:p>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 Pemeliharaan komputer dan peralatannya</w:t>
            </w:r>
          </w:p>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Kesesuaian pelaksanaan tugas terhadap rencana kerja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984BE9" w:rsidRDefault="00C83F13" w:rsidP="00FC62F3">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Menilai kelaikan program komputer</w:t>
            </w:r>
          </w:p>
          <w:p w:rsidR="00C83F13" w:rsidRPr="00227EF0" w:rsidRDefault="00C83F13" w:rsidP="00FC62F3">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 Memproteksi database dari pihak yang tidak bertanggung jawab</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File dan Komputer</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Peralatan Komputer (hardware)</w:t>
            </w:r>
          </w:p>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Sistem komputer</w:t>
            </w:r>
          </w:p>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Perangkat lunak (software)</w:t>
            </w:r>
          </w:p>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Data/ program</w:t>
            </w:r>
          </w:p>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Notulen kegiatan</w:t>
            </w:r>
          </w:p>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Catatan harian</w:t>
            </w:r>
          </w:p>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Disposisi pimpinan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Perkakas (obeng, test pen, dll)</w:t>
            </w:r>
          </w:p>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 printer, dan ATK, jaringan internet, dan alat komunikasi</w:t>
            </w:r>
          </w:p>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CD, Flashdisk, Hardisk eksternal, scanner, mesin foto kopi</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FC62F3">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Kepala SKPD / unit kerja dalam rangka menerima tugas dan melaporkan hasil pelaksanaan kegiatan</w:t>
            </w:r>
          </w:p>
          <w:p w:rsidR="00C83F13" w:rsidRPr="00984BE9" w:rsidRDefault="00C83F13" w:rsidP="00FC62F3">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Sesama pejabat fungsional pranata komputer dalam rangka kerjasama pelaksanaan tugas</w:t>
            </w:r>
          </w:p>
          <w:p w:rsidR="00C83F13" w:rsidRPr="00227EF0" w:rsidRDefault="00C83F13" w:rsidP="00FC62F3">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Pembina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IV 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Sarjana (S-1) /Diploma IV sesuai dengan kualifikasi yang ditentukan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Prajabatan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fungsional di bidang teknologi informasi, kecuali S-1/D-IV bidang teknologi informasi</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Pengembangan Aplikasi, sertifikasi Microsoft, sertifikasi Oracle, sertifikasi CISCO</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Bahasa Pemograman, Database, Internet, Teknik pemeliharaan komputer dan sistem komputer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FC62F3">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FC62F3">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C83F13" w:rsidRPr="00227EF0" w:rsidRDefault="00C83F13" w:rsidP="00FC62F3">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FC62F3">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83F13" w:rsidRPr="00227EF0" w:rsidRDefault="00C83F13" w:rsidP="00FC62F3">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FC62F3">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C83F13" w:rsidRPr="00984BE9" w:rsidRDefault="00C83F13" w:rsidP="00FC62F3">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C83F13" w:rsidRPr="00227EF0" w:rsidRDefault="00C83F13" w:rsidP="00FC62F3">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mendengar, dan melihat</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Maksimal 58 th</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82720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83" name="Straight Connector 8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BD3AA3F" id="Straight Connector 83" o:spid="_x0000_s1026" style="position:absolute;z-index:251827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AD4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fH3HmROW7ugp&#10;odCHPrGdd44c9MgoSE4NITYE2Lk9XnYx7DHLPim0+UuC2Km4e57chVNikg6X69XqfV1zJq+x6gYM&#10;GNNH8Jbln5Yb7bJw0Yjjp5ioGKVeU/KxcWxo+WK9/LAsadEb3T1qY3KwDA/sDLKjoGtPpzo3Twwv&#10;smhnHB1mSaOI8pfOBkb+r6DIFmq7HgvkgbxxCinBpSuvcZSdYYo6mIDzvwMv+RkKZVj/BTwhSmXv&#10;0gS22nn8U/WbFWrMvzow6s4WPPvuXK63WENTV5y7vJA81i/3BX57x9u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z5AD4&#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E.XII.5.14</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Pranata Komputer Utama</w:t>
            </w:r>
          </w:p>
        </w:tc>
      </w:tr>
      <w:tr w:rsidR="00C83F13" w:rsidRPr="00227EF0" w:rsidTr="00A57D07">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Pranata Komputer Utama</w:t>
            </w:r>
          </w:p>
        </w:tc>
      </w:tr>
      <w:tr w:rsidR="00C83F13" w:rsidRPr="00227EF0" w:rsidTr="00A57D07">
        <w:trPr>
          <w:trHeight w:val="20"/>
        </w:trPr>
        <w:tc>
          <w:tcPr>
            <w:tcW w:w="346" w:type="dxa"/>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Dinas Kependudukan dan Pencatatan Sipil</w:t>
            </w:r>
          </w:p>
        </w:tc>
      </w:tr>
      <w:tr w:rsidR="00C83F13" w:rsidRPr="00227EF0" w:rsidTr="00A57D07">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Operasi teknologi informasi, meliputi :</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Pengoperasian komputer;</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Perekaman data; dan</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Pemasangan dan pemeliharaan sistem komputer dan sistem jaringan komputer.</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Implementasi teknologi informasi, meliputi :</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dasar;</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menengah;</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lanjutan; dan</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Penerapan sistem operasi komputer.</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Implementasi sistem informasi, meliputi :</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sistem komputer dan program paket;</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database; dan</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sistem jaringan komputer.</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4. Analisis dan perancangan sistem informasi, meliputi</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Analisis sistim informasi;</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informasi;</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komputer;</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dan pengembangan database; dan</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jaringan komputer.</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Penyusunan kebijaksanaan sistim informasi, meliputi :</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Perencanaan dan pengembangan sistem informasi; dan</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Perumusan visi, misi dan strategi sistem informasi.</w:t>
            </w:r>
          </w:p>
          <w:p w:rsidR="00C83F13" w:rsidRPr="00227EF0" w:rsidRDefault="00C83F13" w:rsidP="00FC62F3">
            <w:pPr>
              <w:spacing w:after="0" w:line="240" w:lineRule="auto"/>
              <w:ind w:left="119" w:hanging="130"/>
              <w:jc w:val="both"/>
              <w:rPr>
                <w:rFonts w:ascii="Franklin Gothic Book" w:eastAsia="Times New Roman" w:hAnsi="Franklin Gothic Book" w:cs="Calibri"/>
                <w:color w:val="000000"/>
                <w:sz w:val="20"/>
                <w:szCs w:val="20"/>
              </w:rPr>
            </w:pP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program komputer</w:t>
            </w:r>
          </w:p>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peremajaan program komputer</w:t>
            </w:r>
          </w:p>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database untuk program komputer</w:t>
            </w:r>
          </w:p>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uji coba program komputer</w:t>
            </w:r>
          </w:p>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dokumentasi program komputer</w:t>
            </w:r>
          </w:p>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sistem prosedur komputer</w:t>
            </w:r>
          </w:p>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perbaikan terhadap gangguan sistem operasi komputer</w:t>
            </w:r>
          </w:p>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kegiatan</w:t>
            </w:r>
          </w:p>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Laporan pelaksanaan tugas</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Kelengkapan data dalam database</w:t>
            </w:r>
          </w:p>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Kemudahan dalam mengakses data</w:t>
            </w:r>
          </w:p>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 Pemeliharaan komputer dan peralatannya</w:t>
            </w:r>
          </w:p>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Kesesuaian pelaksanaan tugas terhadap rencana kerja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984BE9" w:rsidRDefault="00C83F13" w:rsidP="00FC62F3">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Menilai kelaikan program komputer</w:t>
            </w:r>
          </w:p>
          <w:p w:rsidR="00C83F13" w:rsidRPr="00227EF0" w:rsidRDefault="00C83F13" w:rsidP="00FC62F3">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 Memproteksi database dari pihak yang tidak bertanggung jawab</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File dan Komputer</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Peralatan Komputer (hardware)</w:t>
            </w:r>
          </w:p>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Sistem komputer</w:t>
            </w:r>
          </w:p>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Perangkat lunak (software)</w:t>
            </w:r>
          </w:p>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Data/ program</w:t>
            </w:r>
          </w:p>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Notulen kegiatan</w:t>
            </w:r>
          </w:p>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Catatan harian</w:t>
            </w:r>
          </w:p>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Disposisi pimpinan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Perkakas (obeng, test pen, dll)</w:t>
            </w:r>
          </w:p>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 printer, dan ATK, jaringan internet, dan alat komunikasi</w:t>
            </w:r>
          </w:p>
          <w:p w:rsidR="00C83F13" w:rsidRDefault="00C83F13" w:rsidP="00FC62F3">
            <w:pPr>
              <w:spacing w:after="0" w:line="240" w:lineRule="auto"/>
              <w:jc w:val="both"/>
              <w:rPr>
                <w:rFonts w:ascii="Franklin Gothic Book" w:eastAsia="Times New Roman" w:hAnsi="Franklin Gothic Book" w:cs="Calibri"/>
                <w:noProof/>
                <w:color w:val="000000"/>
                <w:sz w:val="20"/>
                <w:szCs w:val="20"/>
                <w:lang w:val="id-ID"/>
              </w:rPr>
            </w:pPr>
            <w:r w:rsidRPr="00984BE9">
              <w:rPr>
                <w:rFonts w:ascii="Franklin Gothic Book" w:eastAsia="Times New Roman" w:hAnsi="Franklin Gothic Book" w:cs="Calibri"/>
                <w:noProof/>
                <w:color w:val="000000"/>
                <w:sz w:val="20"/>
                <w:szCs w:val="20"/>
              </w:rPr>
              <w:t>CD, Flashdisk, Hardisk eksternal, scanner, mesin foto kopi</w:t>
            </w:r>
          </w:p>
          <w:p w:rsidR="00FC62F3" w:rsidRPr="00FC62F3" w:rsidRDefault="00FC62F3" w:rsidP="00FC62F3">
            <w:pPr>
              <w:spacing w:after="0" w:line="240" w:lineRule="auto"/>
              <w:jc w:val="both"/>
              <w:rPr>
                <w:rFonts w:ascii="Franklin Gothic Book" w:eastAsia="Times New Roman" w:hAnsi="Franklin Gothic Book" w:cs="Calibri"/>
                <w:color w:val="000000"/>
                <w:sz w:val="20"/>
                <w:szCs w:val="20"/>
                <w:lang w:val="id-ID"/>
              </w:rPr>
            </w:pP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FC62F3">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Kepala SKPD / unit kerja dalam rangka menerima tugas dan melaporkan hasil pelaksanaan kegiatan</w:t>
            </w:r>
          </w:p>
          <w:p w:rsidR="00C83F13" w:rsidRPr="00984BE9" w:rsidRDefault="00C83F13" w:rsidP="00FC62F3">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Sesama pejabat fungsional pranata komputer dalam rangka kerjasama pelaksanaan tugas</w:t>
            </w:r>
          </w:p>
          <w:p w:rsidR="00C83F13" w:rsidRPr="00227EF0" w:rsidRDefault="00C83F13" w:rsidP="00FC62F3">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Pembina Utama Madya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IV d</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Sarjana (S-1) /Diploma IV sesuai dengan kualifikasi yang ditentukan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Prajabatan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fungsional di bidang teknologi informasi, kecuali S-1/D-IV bidang teknologi informasi</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Pengembangan Aplikasi, sertifikasi Microsoft, sertifikasi Oracle, sertifikasi CISCO</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Bahasa Pemograman, Database, Internet, Teknik pemeliharaan komputer dan sistem komputer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FC62F3">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FC62F3">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C83F13" w:rsidRPr="00227EF0" w:rsidRDefault="00C83F13" w:rsidP="00FC62F3">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FC62F3">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83F13" w:rsidRPr="00227EF0" w:rsidRDefault="00C83F13" w:rsidP="00FC62F3">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FC62F3">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C83F13" w:rsidRPr="00984BE9" w:rsidRDefault="00C83F13" w:rsidP="00FC62F3">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C83F13" w:rsidRPr="00227EF0" w:rsidRDefault="00C83F13" w:rsidP="00FC62F3">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mendengar, dan melihat</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Maksimal 58 th</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82924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84" name="Straight Connector 8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9CD1E54" id="Straight Connector 84" o:spid="_x0000_s1026" style="position:absolute;z-index:251829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ktq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es7zpywdEdP&#10;CYU+9IntvHPkoEdGQXJqCLEhwM7t8bKLYY9Z9kmhzV8SxE7F3fPkLpwSk3S4XK9Wd3XNmbzGqhsw&#10;YEyfwFuWf1putMvCRSOOn2OiYpR6TcnHxrGh5Yv18uOypEVvdPeojcnBMjywM8iOgq49nercPDG8&#10;yKKdcXSYJY0iyl86Gxj5v4EiW6jteiyQB/LGKaQEl668xlF2hinqYALO/w285GcolGF9DXhClMre&#10;pQlstfP4t+o3K9SYf3Vg1J0tePbduVxvsYamrjh3eSF5rF/uC/z2jre/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dXktq&#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E.XII.5.15</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Calon Operator Sistem Informasi Administrasi Kependudukan</w:t>
            </w:r>
          </w:p>
        </w:tc>
      </w:tr>
      <w:tr w:rsidR="00C83F13" w:rsidRPr="00227EF0" w:rsidTr="00A57D07">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Calon Operator Sistem Informasi Administrasi Kependudukan</w:t>
            </w:r>
          </w:p>
        </w:tc>
      </w:tr>
      <w:tr w:rsidR="00C83F13" w:rsidRPr="00227EF0" w:rsidTr="00A57D07">
        <w:trPr>
          <w:trHeight w:val="20"/>
        </w:trPr>
        <w:tc>
          <w:tcPr>
            <w:tcW w:w="346" w:type="dxa"/>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kegiatan pengelolaan SIAK yang meliputi pelayanan pendaftaran penduduk, pelayanan pencatatan sipil, pelayanan Surat Keterangan Kependudukan, dan penyusunan Laporan Penyelenggaraan Administrasi Kependudukan</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Melaksanakan pengelolaan SIAK yang meliputi:</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pelayanan pendaftaran penduduk;</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pelayanan pencatatan sipil;</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pelayanan Surat Keterangan Kependudukan;dan</w:t>
            </w:r>
          </w:p>
          <w:p w:rsidR="00C83F13" w:rsidRPr="00227EF0" w:rsidRDefault="00C83F13" w:rsidP="00FC62F3">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4. penyusunan Laporan Penyelenggaraan Administrasi Kependudukan</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Data dan informasi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pelayanan administrasi kependudukan sesuai dengan SOP</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227EF0" w:rsidRDefault="00C83F13" w:rsidP="00FC62F3">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Mengelola Sistem Informasi Administrasi Kependudukan</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kependudukan</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kependudukan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ATK</w:t>
            </w:r>
          </w:p>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 dan printer</w:t>
            </w:r>
          </w:p>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Koneksi Internet</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FC62F3">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Kepala SKPD / unit kerja dalam rangka menerima tugas dan melaporkan hasil pelaksanaan kegiatan</w:t>
            </w:r>
          </w:p>
          <w:p w:rsidR="00C83F13" w:rsidRPr="00984BE9" w:rsidRDefault="00C83F13" w:rsidP="00FC62F3">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Sesama pejabat fungsional analis ketahanan pangan dalam rangka kerjasama pelaksanaan tugas</w:t>
            </w:r>
          </w:p>
          <w:p w:rsidR="00C83F13" w:rsidRPr="00227EF0" w:rsidRDefault="00C83F13" w:rsidP="00FC62F3">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b</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DIII Komputer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Prajabatan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Peraturan dan SOP dalam bidang pengelolaan sisten informasi administrasi kependudukan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Default="00C83F13" w:rsidP="00FC62F3">
            <w:pPr>
              <w:spacing w:after="0" w:line="240" w:lineRule="auto"/>
              <w:jc w:val="both"/>
              <w:rPr>
                <w:rFonts w:ascii="Franklin Gothic Book" w:eastAsia="Times New Roman" w:hAnsi="Franklin Gothic Book" w:cs="Calibri"/>
                <w:noProof/>
                <w:color w:val="000000"/>
                <w:sz w:val="20"/>
                <w:szCs w:val="20"/>
                <w:lang w:val="id-ID"/>
              </w:rPr>
            </w:pPr>
            <w:r w:rsidRPr="00984BE9">
              <w:rPr>
                <w:rFonts w:ascii="Franklin Gothic Book" w:eastAsia="Times New Roman" w:hAnsi="Franklin Gothic Book" w:cs="Calibri"/>
                <w:noProof/>
                <w:color w:val="000000"/>
                <w:sz w:val="20"/>
                <w:szCs w:val="20"/>
              </w:rPr>
              <w:t>Pengelolaan aplikasi</w:t>
            </w:r>
          </w:p>
          <w:p w:rsidR="00FC62F3" w:rsidRPr="00FC62F3" w:rsidRDefault="00FC62F3" w:rsidP="00FC62F3">
            <w:pPr>
              <w:spacing w:after="0" w:line="240" w:lineRule="auto"/>
              <w:jc w:val="both"/>
              <w:rPr>
                <w:rFonts w:ascii="Franklin Gothic Book" w:eastAsia="Times New Roman" w:hAnsi="Franklin Gothic Book" w:cs="Calibri"/>
                <w:color w:val="000000"/>
                <w:sz w:val="20"/>
                <w:szCs w:val="20"/>
                <w:lang w:val="id-ID"/>
              </w:rPr>
            </w:pP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FC62F3">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FC62F3">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C83F13" w:rsidRPr="00227EF0" w:rsidRDefault="00C83F13" w:rsidP="00FC62F3">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FC62F3">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83F13" w:rsidRPr="00227EF0" w:rsidRDefault="00C83F13" w:rsidP="00FC62F3">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FC62F3">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C83F13" w:rsidRPr="00984BE9" w:rsidRDefault="00C83F13" w:rsidP="00FC62F3">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C83F13" w:rsidRPr="00227EF0" w:rsidRDefault="00C83F13" w:rsidP="00FC62F3">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mendengar, dan melihat</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Maksimal 58 th</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83129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85" name="Straight Connector 8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3EB1ABD" id="Straight Connector 85" o:spid="_x0000_s1026" style="position:absolute;z-index:251831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SDriV&#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E.XII.5.16</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Operator Sistem Informasi Administrasi Kependudukan Terampil</w:t>
            </w:r>
          </w:p>
        </w:tc>
      </w:tr>
      <w:tr w:rsidR="00C83F13" w:rsidRPr="00227EF0" w:rsidTr="00A57D07">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Operator Sistem Informasi Administrasi Kependudukan Terampil</w:t>
            </w:r>
          </w:p>
        </w:tc>
      </w:tr>
      <w:tr w:rsidR="00C83F13" w:rsidRPr="00227EF0" w:rsidTr="00A57D07">
        <w:trPr>
          <w:trHeight w:val="20"/>
        </w:trPr>
        <w:tc>
          <w:tcPr>
            <w:tcW w:w="346" w:type="dxa"/>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kegiatan pengelolaan SIAK yang meliputi pelayanan pendaftaran penduduk, pelayanan pencatatan sipil, pelayanan Surat Keterangan Kependudukan, dan penyusunan Laporan Penyelenggaraan Administrasi Kependudukan</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Melaksanakan pengelolaan SIAK yang meliputi:</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pelayanan pendaftaran penduduk;</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pelayanan pencatatan sipil;</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pelayanan Surat Keterangan Kependudukan;dan</w:t>
            </w:r>
          </w:p>
          <w:p w:rsidR="00C83F13" w:rsidRPr="00227EF0" w:rsidRDefault="00C83F13" w:rsidP="00FC62F3">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4. penyusunan Laporan Penyelenggaraan Administrasi Kependudukan</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Data dan informasi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pelayanan administrasi kependudukan sesuai dengan SOP</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227EF0" w:rsidRDefault="00C83F13" w:rsidP="00FC62F3">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Mengelola Sistem Informasi Administrasi Kependudukan</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kependudukan</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kependudukan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ATK</w:t>
            </w:r>
          </w:p>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 dan printer</w:t>
            </w:r>
          </w:p>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Koneksi Internet</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FC62F3">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Kepala SKPD / unit kerja dalam rangka menerima tugas dan melaporkan hasil pelaksanaan kegiatan</w:t>
            </w:r>
          </w:p>
          <w:p w:rsidR="00C83F13" w:rsidRPr="00984BE9" w:rsidRDefault="00C83F13" w:rsidP="00FC62F3">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Sesama pejabat fungsional analis ketahanan pangan dalam rangka kerjasama pelaksanaan tugas</w:t>
            </w:r>
          </w:p>
          <w:p w:rsidR="00C83F13" w:rsidRPr="00227EF0" w:rsidRDefault="00C83F13" w:rsidP="00FC62F3">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c</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DIII Komputer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Prajabatan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Peraturan dan SOP dalam bidang pengelolaan sisten informasi administrasi kependudukan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Pengelolaan aplikasi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FC62F3">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FC62F3">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C83F13" w:rsidRPr="00227EF0" w:rsidRDefault="00C83F13" w:rsidP="00FC62F3">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FC62F3">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83F13" w:rsidRPr="00227EF0" w:rsidRDefault="00C83F13" w:rsidP="00FC62F3">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FC62F3">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C83F13" w:rsidRPr="00984BE9" w:rsidRDefault="00C83F13" w:rsidP="00FC62F3">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C83F13" w:rsidRPr="00227EF0" w:rsidRDefault="00C83F13" w:rsidP="00FC62F3">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mendengar, dan melihat</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Maksimal 58 th</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83334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86" name="Straight Connector 8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F8DDA09" id="Straight Connector 86" o:spid="_x0000_s1026" style="position:absolute;z-index:251833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C+NxO&#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E.XII.5.17</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Operator Sistem Informasi Administrasi Kependudukan Mahir</w:t>
            </w:r>
          </w:p>
        </w:tc>
      </w:tr>
      <w:tr w:rsidR="00C83F13" w:rsidRPr="00227EF0" w:rsidTr="00A57D07">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Operator Sistem Informasi Administrasi Kependudukan Mahir</w:t>
            </w:r>
          </w:p>
        </w:tc>
      </w:tr>
      <w:tr w:rsidR="00C83F13" w:rsidRPr="00227EF0" w:rsidTr="00A57D07">
        <w:trPr>
          <w:trHeight w:val="20"/>
        </w:trPr>
        <w:tc>
          <w:tcPr>
            <w:tcW w:w="346" w:type="dxa"/>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kegiatan pengelolaan SIAK yang meliputi pelayanan pendaftaran penduduk, pelayanan pencatatan sipil, pelayanan Surat Keterangan Kependudukan, dan penyusunan Laporan Penyelenggaraan Administrasi Kependudukan</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Melaksanakan pengelolaan SIAK yang meliputi:</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pelayanan pendaftaran penduduk;</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pelayanan pencatatan sipil;</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pelayanan Surat Keterangan Kependudukan;dan</w:t>
            </w:r>
          </w:p>
          <w:p w:rsidR="00C83F13" w:rsidRPr="00227EF0" w:rsidRDefault="00C83F13" w:rsidP="00FC62F3">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4. penyusunan Laporan Penyelenggaraan Administrasi Kependudukan</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Data dan informasi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pelayanan administrasi kependudukan sesuai dengan SOP</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227EF0" w:rsidRDefault="00C83F13" w:rsidP="00FC62F3">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Mengelola Sistem Informasi Administrasi Kependudukan</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kependudukan</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kependudukan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ATK</w:t>
            </w:r>
          </w:p>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 dan printer</w:t>
            </w:r>
          </w:p>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Koneksi Internet</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FC62F3">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Kepala SKPD / unit kerja dalam rangka menerima tugas dan melaporkan hasil pelaksanaan kegiatan</w:t>
            </w:r>
          </w:p>
          <w:p w:rsidR="00C83F13" w:rsidRPr="00984BE9" w:rsidRDefault="00C83F13" w:rsidP="00FC62F3">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Sesama pejabat fungsional analis ketahanan pangan dalam rangka kerjasama pelaksanaan tugas</w:t>
            </w:r>
          </w:p>
          <w:p w:rsidR="00C83F13" w:rsidRPr="00227EF0" w:rsidRDefault="00C83F13" w:rsidP="00FC62F3">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DIII Komputer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Prajabatan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Peraturan dan SOP dalam bidang pengelolaan sisten informasi administrasi kependudukan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Pengelolaan aplikasi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FC62F3">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FC62F3">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C83F13" w:rsidRPr="00227EF0" w:rsidRDefault="00C83F13" w:rsidP="00FC62F3">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FC62F3">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83F13" w:rsidRPr="00227EF0" w:rsidRDefault="00C83F13" w:rsidP="00FC62F3">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FC62F3">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C83F13" w:rsidRPr="00984BE9" w:rsidRDefault="00C83F13" w:rsidP="00FC62F3">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C83F13" w:rsidRPr="00227EF0" w:rsidRDefault="00C83F13" w:rsidP="00FC62F3">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mendengar, dan melihat</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Maksimal 58 th</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83539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87" name="Straight Connector 8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6467245" id="Straight Connector 87" o:spid="_x0000_s1026" style="position:absolute;z-index:251835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C+x2QEAAA8EAAAOAAAAZHJzL2Uyb0RvYy54bWysU8GO2yAQvVfqPyDujeOoyU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vUdZ144uqOn&#10;hMIc+sR24D05CMgoSE4NITYE2Pk9XnYx7DHLPml0+UuC2Km4e57cVafEJB0u16vVx7rmTF5j1Q0Y&#10;MKZPChzLPy23xmfhohHHzzFRMUq9puRj69nQ8sV6ebc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NqC+x&#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E.XII.5.18</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Operator Sistem Informasi Administrasi Kependudukan Penyelia</w:t>
            </w:r>
          </w:p>
        </w:tc>
      </w:tr>
      <w:tr w:rsidR="00C83F13" w:rsidRPr="00227EF0" w:rsidTr="00A57D07">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Operator Sistem Informasi Administrasi Kependudukan Penyelia</w:t>
            </w:r>
          </w:p>
        </w:tc>
      </w:tr>
      <w:tr w:rsidR="00C83F13" w:rsidRPr="00227EF0" w:rsidTr="00A57D07">
        <w:trPr>
          <w:trHeight w:val="20"/>
        </w:trPr>
        <w:tc>
          <w:tcPr>
            <w:tcW w:w="346" w:type="dxa"/>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kegiatan pengelolaan SIAK yang meliputi pelayanan pendaftaran penduduk, pelayanan pencatatan sipil, pelayanan Surat Keterangan Kependudukan, dan penyusunan Laporan Penyelenggaraan Administrasi Kependudukan</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Melaksanakan pengelolaan SIAK yang meliputi:</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pelayanan pendaftaran penduduk;</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pelayanan pencatatan sipil;</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pelayanan Surat Keterangan Kependudukan;dan</w:t>
            </w:r>
          </w:p>
          <w:p w:rsidR="00C83F13" w:rsidRPr="00227EF0" w:rsidRDefault="00C83F13" w:rsidP="00FC62F3">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4. penyusunan Laporan Penyelenggaraan Administrasi Kependudukan</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Data dan informasi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pelayanan administrasi kependudukan sesuai dengan SOP</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227EF0" w:rsidRDefault="00C83F13" w:rsidP="00FC62F3">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Mengelola Sistem Informasi Administrasi Kependudukan</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kependudukan</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kependudukan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ATK</w:t>
            </w:r>
          </w:p>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 dan printer</w:t>
            </w:r>
          </w:p>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Koneksi Internet</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FC62F3">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Kepala SKPD / unit kerja dalam rangka menerima tugas dan melaporkan hasil pelaksanaan kegiatan</w:t>
            </w:r>
          </w:p>
          <w:p w:rsidR="00C83F13" w:rsidRPr="00984BE9" w:rsidRDefault="00C83F13" w:rsidP="00FC62F3">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Sesama pejabat fungsional analis ketahanan pangan dalam rangka kerjasama pelaksanaan tugas</w:t>
            </w:r>
          </w:p>
          <w:p w:rsidR="00C83F13" w:rsidRPr="00227EF0" w:rsidRDefault="00C83F13" w:rsidP="00FC62F3">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c</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DIII Komputer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Prajabatan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Peraturan dan SOP dalam bidang pengelolaan sisten informasi administrasi kependudukan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Pengelolaan aplikasi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FC62F3">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FC62F3">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C83F13" w:rsidRPr="00227EF0" w:rsidRDefault="00C83F13" w:rsidP="00FC62F3">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FC62F3">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83F13" w:rsidRPr="00227EF0" w:rsidRDefault="00C83F13" w:rsidP="00FC62F3">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FC62F3">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C83F13" w:rsidRPr="00984BE9" w:rsidRDefault="00C83F13" w:rsidP="00FC62F3">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C83F13" w:rsidRPr="00227EF0" w:rsidRDefault="00C83F13" w:rsidP="00FC62F3">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mendengar, dan melihat</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Maksimal 58 th</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83744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88" name="Straight Connector 8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F20B46A" id="Straight Connector 88" o:spid="_x0000_s1026" style="position:absolute;z-index:2518374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zqx2Q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ZpuyglLd/SY&#10;UOhDn9jOO0cOemQUJKeGEBsC7NweL7sY9phlnxTa/CVB7FTcPU/uwikxSYfL9Wr1sa45k9dYdQMG&#10;jOkzeMvyT8uNdlm4aMTxS0xUjFKvKfnYODa0fLFeflqWtOiN7h60MTlYhgd2BtlR0LWnU52bJ4YX&#10;WbQzjg6zpFFE+UtnAyP/d1BkC7VdjwXyQN44hZTg0pXXOMrOMEUdTMD5v4GX/AyFMqz/A54QpbJ3&#10;aQJb7Tz+rfrNCjXmXx0YdWcLnn1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fizqx&#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E.XII.5.19</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Calon Administrator Database Kependudukan</w:t>
            </w:r>
          </w:p>
        </w:tc>
      </w:tr>
      <w:tr w:rsidR="00C83F13" w:rsidRPr="00227EF0" w:rsidTr="00A57D07">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Calon Administrator Database Kependudukan</w:t>
            </w:r>
          </w:p>
        </w:tc>
      </w:tr>
      <w:tr w:rsidR="00C83F13" w:rsidRPr="00227EF0" w:rsidTr="00A57D07">
        <w:trPr>
          <w:trHeight w:val="20"/>
        </w:trPr>
        <w:tc>
          <w:tcPr>
            <w:tcW w:w="346" w:type="dxa"/>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kegiatan pengelolaan database kependudukan, jaringan komunikasi data kependudukan, aplikasi SIAK dan Data Warehouse</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Pengelolaan database kependudukan, meliputi:</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instalasi statis dan mobile;</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verifikasi (uji) hasil instalasi; dan</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simulasi atas hasil uji instalasi.</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Pengelolaan jaringan komunikasi data kependudukan, meliputi:</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instalasi statis dan mobile;</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verifikasi (uji) hasil instalasi; dan</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simulasi atas hasil uji instalasi.</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 Pengelolaan aplikasi SIAK, meliputi:</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instalasi statis dan mobile;</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verifikasi (uji) hasil instalasi; dan</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simulasi atas hasil uji instalasi.</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 Pengelolaan aplikasi Data Warehouse, meliputi:</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instalasi statis dan mobile;</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verifikasi (uji) hasil instalasi; dan</w:t>
            </w:r>
          </w:p>
          <w:p w:rsidR="00C83F13" w:rsidRPr="00227EF0" w:rsidRDefault="00C83F13" w:rsidP="00FC62F3">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3. simulasi atas hasil uji instalasi</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Pengelolaan database kependudukan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Keamanan dan keakuratan database kependudukan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227EF0" w:rsidRDefault="00C83F13" w:rsidP="00FC62F3">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Entri data, edit data dan hapus data kependudukan sesuai dengan peraturan dan SOP yang ada</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kependudukan</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kependudukan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ATK</w:t>
            </w:r>
          </w:p>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 dan printer</w:t>
            </w:r>
          </w:p>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Koneksi Internet</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FC62F3">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Kepala SKPD / unit kerja dalam rangka menerima tugas dan melaporkan hasil pelaksanaan kegiatan</w:t>
            </w:r>
          </w:p>
          <w:p w:rsidR="00C83F13" w:rsidRPr="00984BE9" w:rsidRDefault="00C83F13" w:rsidP="00FC62F3">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Sesama pejabat fungsional analis ketahanan pangan dalam rangka kerjasama pelaksanaan tugas</w:t>
            </w:r>
          </w:p>
          <w:p w:rsidR="00C83F13" w:rsidRPr="00227EF0" w:rsidRDefault="00C83F13" w:rsidP="00FC62F3">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Sarjana (S1)IDiploma IV Bidang Komputer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Prajabatan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Peraturan dan SOP dalam bidang pengelolaan database kependudukan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Pengelolaan database</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FC62F3">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FC62F3">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C83F13" w:rsidRPr="00227EF0" w:rsidRDefault="00C83F13" w:rsidP="00FC62F3">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FC62F3">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83F13" w:rsidRPr="00227EF0" w:rsidRDefault="00C83F13" w:rsidP="00FC62F3">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FC62F3">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C83F13" w:rsidRPr="00984BE9" w:rsidRDefault="00C83F13" w:rsidP="00FC62F3">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C83F13" w:rsidRPr="00227EF0" w:rsidRDefault="00C83F13" w:rsidP="00FC62F3">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mendengar, dan melihat</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Maksimal 58 th</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83948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89" name="Straight Connector 8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9ADCF35" id="Straight Connector 89" o:spid="_x0000_s1026" style="position:absolute;z-index:251839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Q28lO&#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E.XII.5.20</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Administrator Database Kependudukan Pertama</w:t>
            </w:r>
          </w:p>
        </w:tc>
      </w:tr>
      <w:tr w:rsidR="00C83F13" w:rsidRPr="00227EF0" w:rsidTr="00A57D07">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Administrator Database Kependudukan Pertama</w:t>
            </w:r>
          </w:p>
        </w:tc>
      </w:tr>
      <w:tr w:rsidR="00C83F13" w:rsidRPr="00227EF0" w:rsidTr="00A57D07">
        <w:trPr>
          <w:trHeight w:val="20"/>
        </w:trPr>
        <w:tc>
          <w:tcPr>
            <w:tcW w:w="346" w:type="dxa"/>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kegiatan pengelolaan database kependudukan, jaringan komunikasi data kependudukan, aplikasi SIAK dan Data Warehouse</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Pengelolaan database kependudukan, meliputi:</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instalasi statis dan mobile;</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verifikasi (uji) hasil instalasi; dan</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simulasi atas hasil uji instalasi.</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Pengelolaan jaringan komunikasi data kependudukan, meliputi:</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instalasi statis dan mobile;</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verifikasi (uji) hasil instalasi; dan</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simulasi atas hasil uji instalasi.</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 Pengelolaan aplikasi SIAK, meliputi:</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instalasi statis dan mobile;</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verifikasi (uji) hasil instalasi; dan</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simulasi atas hasil uji instalasi.</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 Pengelolaan aplikasi Data Warehouse, meliputi:</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instalasi statis dan mobile;</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verifikasi (uji) hasil instalasi; dan</w:t>
            </w:r>
          </w:p>
          <w:p w:rsidR="00C83F13" w:rsidRPr="00227EF0" w:rsidRDefault="00C83F13" w:rsidP="00FC62F3">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3. simulasi atas hasil uji instalasi</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Pengelolaan database kependudukan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Keamanan dan keakuratan database kependudukan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227EF0" w:rsidRDefault="00C83F13" w:rsidP="00FC62F3">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Entri data, edit data dan hapus data kependudukan sesuai dengan peraturan dan SOP yang ada</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kependudukan</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kependudukan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ATK</w:t>
            </w:r>
          </w:p>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 dan printer</w:t>
            </w:r>
          </w:p>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Koneksi Internet</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FC62F3">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Kepala SKPD / unit kerja dalam rangka menerima tugas dan melaporkan hasil pelaksanaan kegiatan</w:t>
            </w:r>
          </w:p>
          <w:p w:rsidR="00C83F13" w:rsidRPr="00984BE9" w:rsidRDefault="00C83F13" w:rsidP="00FC62F3">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Sesama pejabat fungsional analis ketahanan pangan dalam rangka kerjasama pelaksanaan tugas</w:t>
            </w:r>
          </w:p>
          <w:p w:rsidR="00C83F13" w:rsidRPr="00227EF0" w:rsidRDefault="00C83F13" w:rsidP="00FC62F3">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Sarjana (S1)IDiploma IV Bidang Komputer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Prajabatan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Peraturan dan SOP dalam bidang pengelolaan database kependudukan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Pengelolaan database</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FC62F3">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FC62F3">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C83F13" w:rsidRPr="00227EF0" w:rsidRDefault="00C83F13" w:rsidP="00FC62F3">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FC62F3">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83F13" w:rsidRPr="00227EF0" w:rsidRDefault="00C83F13" w:rsidP="00FC62F3">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FC62F3">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C83F13" w:rsidRPr="00984BE9" w:rsidRDefault="00C83F13" w:rsidP="00FC62F3">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C83F13" w:rsidRPr="00227EF0" w:rsidRDefault="00C83F13" w:rsidP="00FC62F3">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mendengar, dan melihat</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Maksimal 58 th</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84153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90" name="Straight Connector 9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CEB43CF" id="Straight Connector 90" o:spid="_x0000_s1026" style="position:absolute;z-index:2518415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Sz2AEAAA8EAAAOAAAAZHJzL2Uyb0RvYy54bWysU02P0zAQvSPxHyzfaZpqW0r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APZ44SlO3pK&#10;KPShT2znnSMHPTIKklNDiA0Bdm6Pl10Me8yyTwpt/pIgdirunid34ZSYpMPlerW6q2vO5DVW3YAB&#10;Y/oI3rL803KjXRYuGnH8FBMVo9RrSj42jg0tX6yX75clLXqju0dtTA6W4YGdQXYUdO3pVOfmieFF&#10;Fu2Mo8MsaRRR/tLZwMj/FRTZQm3XY4E8kDdOISW4dOU1jrIzTFEHE3D+d+AlP0OhDOu/gCdEqexd&#10;msBWO49/qn6zQo35VwdG3dmCZ9+dy/UWa2jqinOXF5LH+uW+wG/vePsT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KL8JLP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E.XII.5.21</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Administrator Database Kependudukan Muda</w:t>
            </w:r>
          </w:p>
        </w:tc>
      </w:tr>
      <w:tr w:rsidR="00C83F13" w:rsidRPr="00227EF0" w:rsidTr="00A57D07">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Administrator Database Kependudukan Muda</w:t>
            </w:r>
          </w:p>
        </w:tc>
      </w:tr>
      <w:tr w:rsidR="00C83F13" w:rsidRPr="00227EF0" w:rsidTr="00A57D07">
        <w:trPr>
          <w:trHeight w:val="20"/>
        </w:trPr>
        <w:tc>
          <w:tcPr>
            <w:tcW w:w="346" w:type="dxa"/>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kegiatan pengelolaan database kependudukan, jaringan komunikasi data kependudukan, aplikasi SIAK dan Data Warehouse</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Pengelolaan database kependudukan, meliputi:</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instalasi statis dan mobile;</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verifikasi (uji) hasil instalasi; dan</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simulasi atas hasil uji instalasi.</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Pengelolaan jaringan komunikasi data kependudukan, meliputi:</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instalasi statis dan mobile;</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verifikasi (uji) hasil instalasi; dan</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simulasi atas hasil uji instalasi.</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 Pengelolaan aplikasi SIAK, meliputi:</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instalasi statis dan mobile;</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verifikasi (uji) hasil instalasi; dan</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simulasi atas hasil uji instalasi.</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 Pengelolaan aplikasi Data Warehouse, meliputi:</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instalasi statis dan mobile;</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verifikasi (uji) hasil instalasi; dan</w:t>
            </w:r>
          </w:p>
          <w:p w:rsidR="00C83F13" w:rsidRPr="00227EF0" w:rsidRDefault="00C83F13" w:rsidP="00FC62F3">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3. simulasi atas hasil uji instalasi</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Pengelolaan database kependudukan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Keamanan dan keakuratan database kependudukan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227EF0" w:rsidRDefault="00C83F13" w:rsidP="00FC62F3">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Entri data, edit data dan hapus data kependudukan sesuai dengan peraturan dan SOP yang ada</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kependudukan</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kependudukan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ATK</w:t>
            </w:r>
          </w:p>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 dan printer</w:t>
            </w:r>
          </w:p>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Koneksi Internet</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FC62F3">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Kepala SKPD / unit kerja dalam rangka menerima tugas dan melaporkan hasil pelaksanaan kegiatan</w:t>
            </w:r>
          </w:p>
          <w:p w:rsidR="00C83F13" w:rsidRPr="00984BE9" w:rsidRDefault="00C83F13" w:rsidP="00FC62F3">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Sesama pejabat fungsional analis ketahanan pangan dalam rangka kerjasama pelaksanaan tugas</w:t>
            </w:r>
          </w:p>
          <w:p w:rsidR="00C83F13" w:rsidRPr="00227EF0" w:rsidRDefault="00C83F13" w:rsidP="00FC62F3">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c</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Sarjana (S1)IDiploma IV Bidang Komputer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Prajabatan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Peraturan dan SOP dalam bidang pengelolaan database kependudukan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Pengelolaan database</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FC62F3">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FC62F3">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C83F13" w:rsidRPr="00227EF0" w:rsidRDefault="00C83F13" w:rsidP="00FC62F3">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FC62F3">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83F13" w:rsidRPr="00227EF0" w:rsidRDefault="00C83F13" w:rsidP="00FC62F3">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FC62F3">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C83F13" w:rsidRPr="00984BE9" w:rsidRDefault="00C83F13" w:rsidP="00FC62F3">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C83F13" w:rsidRPr="00227EF0" w:rsidRDefault="00C83F13" w:rsidP="00FC62F3">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mendengar, dan melihat</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Maksimal 58 th</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Pr="008B572B" w:rsidRDefault="00C83F13"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83F13" w:rsidRPr="00815DCA" w:rsidRDefault="00C83F13"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84358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91" name="Straight Connector 9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D5CD70E" id="Straight Connector 91" o:spid="_x0000_s1026" style="position:absolute;z-index:2518435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NdM2AEAAA8EAAAOAAAAZHJzL2Uyb0RvYy54bWysU8GO0zAQvSPxD5bvNE21LSV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21/EPNmROW7ugp&#10;BaEPfWI7dI4cxMAoSE4NPjYE2Ll9uOyi34cs+6SCzV8SxE7F3fPkLpwSk3S4XK9WdzVVkddYdQP6&#10;ENNHQMvyT8uNdlm4aMTxU0xUjFKvKfnYODa0fLFevl+WtIhGd4/amBwswwM7E9hR0LWnU2meGF5k&#10;0c44os2SRhHlL50NjPxfQZEt1HY9FsgDeeMUUoJLV17jKDvDFHUwAed/B17yMxTKsP4LeEKUyujS&#10;BLbaYfhT9ZsVasy/OjDqzhY8Y3cu11usoakr3l9eSB7rl/sCv73j7U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K2s10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83F13" w:rsidRPr="00227EF0" w:rsidTr="00A57D07">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E.XII.5.22</w:t>
            </w:r>
          </w:p>
        </w:tc>
      </w:tr>
      <w:tr w:rsidR="00C83F13" w:rsidRPr="00227EF0" w:rsidTr="00A57D07">
        <w:trPr>
          <w:trHeight w:val="20"/>
        </w:trPr>
        <w:tc>
          <w:tcPr>
            <w:tcW w:w="346" w:type="dxa"/>
            <w:tcBorders>
              <w:top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Administrator Database Kependudukan Madya</w:t>
            </w:r>
          </w:p>
        </w:tc>
      </w:tr>
      <w:tr w:rsidR="00C83F13" w:rsidRPr="00227EF0" w:rsidTr="00A57D07">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Administrator Database Kependudukan Madya</w:t>
            </w:r>
          </w:p>
        </w:tc>
      </w:tr>
      <w:tr w:rsidR="00C83F13" w:rsidRPr="00227EF0" w:rsidTr="00A57D07">
        <w:trPr>
          <w:trHeight w:val="20"/>
        </w:trPr>
        <w:tc>
          <w:tcPr>
            <w:tcW w:w="346" w:type="dxa"/>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83F13" w:rsidRPr="00227EF0" w:rsidTr="00A57D07">
        <w:trPr>
          <w:trHeight w:val="20"/>
        </w:trPr>
        <w:tc>
          <w:tcPr>
            <w:tcW w:w="346" w:type="dxa"/>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kegiatan pengelolaan database kependudukan, jaringan komunikasi data kependudukan, aplikasi SIAK dan Data Warehouse</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Pengelolaan database kependudukan, meliputi:</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instalasi statis dan mobile;</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verifikasi (uji) hasil instalasi; dan</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simulasi atas hasil uji instalasi.</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Pengelolaan jaringan komunikasi data kependudukan, meliputi:</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instalasi statis dan mobile;</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verifikasi (uji) hasil instalasi; dan</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simulasi atas hasil uji instalasi.</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 Pengelolaan aplikasi SIAK, meliputi:</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instalasi statis dan mobile;</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verifikasi (uji) hasil instalasi; dan</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simulasi atas hasil uji instalasi.</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 Pengelolaan aplikasi Data Warehouse, meliputi:</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instalasi statis dan mobile;</w:t>
            </w:r>
          </w:p>
          <w:p w:rsidR="00C83F13" w:rsidRPr="00984BE9" w:rsidRDefault="00C83F13" w:rsidP="00FC62F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verifikasi (uji) hasil instalasi; dan</w:t>
            </w:r>
          </w:p>
          <w:p w:rsidR="00C83F13" w:rsidRPr="00227EF0" w:rsidRDefault="00C83F13" w:rsidP="00FC62F3">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3. simulasi atas hasil uji instalasi</w:t>
            </w:r>
          </w:p>
        </w:tc>
      </w:tr>
      <w:tr w:rsidR="00C83F13" w:rsidRPr="00227EF0" w:rsidTr="00623E56">
        <w:trPr>
          <w:trHeight w:val="175"/>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Pengelolaan database kependudukan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Keamanan dan keakuratan database kependudukan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83F13" w:rsidRPr="00227EF0" w:rsidRDefault="00C83F13" w:rsidP="00FC62F3">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Entri data, edit data dan hapus data kependudukan sesuai dengan peraturan dan SOP yang ada</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kependudukan</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kependudukan</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ATK</w:t>
            </w:r>
          </w:p>
          <w:p w:rsidR="00C83F13" w:rsidRPr="00984BE9" w:rsidRDefault="00C83F13" w:rsidP="00FC62F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 dan printer</w:t>
            </w:r>
          </w:p>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Koneksi Internet</w:t>
            </w:r>
          </w:p>
        </w:tc>
      </w:tr>
      <w:tr w:rsidR="00C83F13" w:rsidRPr="00227EF0" w:rsidTr="00623E56">
        <w:trPr>
          <w:trHeight w:val="96"/>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83F13" w:rsidRPr="00984BE9" w:rsidRDefault="00C83F13" w:rsidP="00FC62F3">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Kepala SKPD / unit kerja dalam rangka menerima tugas dan melaporkan hasil pelaksanaan kegiatan</w:t>
            </w:r>
          </w:p>
          <w:p w:rsidR="00C83F13" w:rsidRPr="00984BE9" w:rsidRDefault="00C83F13" w:rsidP="00FC62F3">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Sesama pejabat fungsional analis ketahanan pangan dalam rangka kerjasama pelaksanaan tugas</w:t>
            </w:r>
          </w:p>
          <w:p w:rsidR="00C83F13" w:rsidRPr="00227EF0" w:rsidRDefault="00C83F13" w:rsidP="00FC62F3">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C83F13" w:rsidRPr="00227EF0" w:rsidTr="00623E56">
        <w:trPr>
          <w:trHeight w:val="20"/>
        </w:trPr>
        <w:tc>
          <w:tcPr>
            <w:tcW w:w="346" w:type="dxa"/>
            <w:tcBorders>
              <w:top w:val="single" w:sz="4" w:space="0" w:color="auto"/>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83F13" w:rsidRPr="00227EF0" w:rsidTr="00623E56">
        <w:trPr>
          <w:trHeight w:val="20"/>
        </w:trPr>
        <w:tc>
          <w:tcPr>
            <w:tcW w:w="346" w:type="dxa"/>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83F13" w:rsidRPr="00227EF0" w:rsidTr="00623E56">
        <w:trPr>
          <w:trHeight w:val="20"/>
        </w:trPr>
        <w:tc>
          <w:tcPr>
            <w:tcW w:w="346" w:type="dxa"/>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r>
      <w:tr w:rsidR="00C83F13" w:rsidRPr="00227EF0" w:rsidTr="00623E56">
        <w:trPr>
          <w:trHeight w:val="20"/>
        </w:trPr>
        <w:tc>
          <w:tcPr>
            <w:tcW w:w="346"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Pembina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IV a</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Sarjana (S1)IDiploma IV Bidang Komputer</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Prajabatan</w:t>
            </w:r>
          </w:p>
        </w:tc>
      </w:tr>
      <w:tr w:rsidR="00C83F13" w:rsidRPr="00227EF0" w:rsidTr="00623E56">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Peraturan dan SOP dalam bidang pengelolaan database kependudukan</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Pengelolaan database</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FC62F3">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83F13" w:rsidRPr="00984BE9" w:rsidRDefault="00C83F13" w:rsidP="00FC62F3">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C83F13" w:rsidRPr="00227EF0" w:rsidRDefault="00C83F13" w:rsidP="00FC62F3">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FC62F3">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83F13" w:rsidRPr="00227EF0" w:rsidRDefault="00C83F13" w:rsidP="00FC62F3">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984BE9" w:rsidRDefault="00C83F13" w:rsidP="00FC62F3">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C83F13" w:rsidRPr="00984BE9" w:rsidRDefault="00C83F13" w:rsidP="00FC62F3">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C83F13" w:rsidRPr="00227EF0" w:rsidRDefault="00C83F13" w:rsidP="00FC62F3">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C83F13" w:rsidRPr="00227EF0" w:rsidTr="00623E56">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623E56">
        <w:trPr>
          <w:trHeight w:val="20"/>
        </w:trPr>
        <w:tc>
          <w:tcPr>
            <w:tcW w:w="346"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mendengar, dan melihat</w:t>
            </w:r>
          </w:p>
        </w:tc>
      </w:tr>
      <w:tr w:rsidR="00C83F13" w:rsidRPr="00227EF0" w:rsidTr="00A57D07">
        <w:trPr>
          <w:trHeight w:val="20"/>
        </w:trPr>
        <w:tc>
          <w:tcPr>
            <w:tcW w:w="346" w:type="dxa"/>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Maksimal 58 th</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83F13" w:rsidRPr="00227EF0" w:rsidRDefault="00C83F13" w:rsidP="00FC62F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227EF0" w:rsidTr="00A57D07">
        <w:trPr>
          <w:trHeight w:val="20"/>
        </w:trPr>
        <w:tc>
          <w:tcPr>
            <w:tcW w:w="346"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83F13" w:rsidRPr="00815DCA" w:rsidTr="00A57D07">
        <w:trPr>
          <w:trHeight w:val="20"/>
        </w:trPr>
        <w:tc>
          <w:tcPr>
            <w:tcW w:w="346"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83F13" w:rsidRPr="00227EF0" w:rsidRDefault="00C83F13" w:rsidP="00FC62F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83F13" w:rsidRPr="00815DCA" w:rsidRDefault="00C83F13" w:rsidP="00FC62F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83F13" w:rsidRDefault="00C83F13" w:rsidP="00E547A0">
      <w:pPr>
        <w:spacing w:after="0" w:line="240" w:lineRule="auto"/>
        <w:rPr>
          <w:rFonts w:ascii="Franklin Gothic Book" w:hAnsi="Franklin Gothic Book"/>
          <w:b/>
          <w:sz w:val="20"/>
          <w:szCs w:val="20"/>
        </w:rPr>
        <w:sectPr w:rsidR="00C83F13" w:rsidSect="00C83F13">
          <w:pgSz w:w="11907" w:h="16839" w:code="9"/>
          <w:pgMar w:top="1021" w:right="1134" w:bottom="1021" w:left="1701" w:header="720" w:footer="720" w:gutter="0"/>
          <w:pgNumType w:start="1"/>
          <w:cols w:space="720"/>
          <w:docGrid w:linePitch="360"/>
        </w:sectPr>
      </w:pPr>
    </w:p>
    <w:p w:rsidR="00C83F13" w:rsidRDefault="00C83F13" w:rsidP="00C83F13">
      <w:pPr>
        <w:spacing w:after="0" w:line="240" w:lineRule="auto"/>
        <w:ind w:left="6480"/>
        <w:rPr>
          <w:rFonts w:ascii="Franklin Gothic Book" w:hAnsi="Franklin Gothic Book"/>
          <w:b/>
          <w:sz w:val="20"/>
          <w:szCs w:val="20"/>
        </w:rPr>
      </w:pPr>
    </w:p>
    <w:p w:rsidR="00C83F13" w:rsidRDefault="00C83F13" w:rsidP="00C83F13">
      <w:pPr>
        <w:spacing w:after="0" w:line="240" w:lineRule="auto"/>
        <w:ind w:left="6480"/>
        <w:rPr>
          <w:rFonts w:ascii="Franklin Gothic Book" w:hAnsi="Franklin Gothic Book"/>
          <w:b/>
          <w:sz w:val="20"/>
          <w:szCs w:val="20"/>
        </w:rPr>
      </w:pPr>
    </w:p>
    <w:p w:rsidR="00C83F13" w:rsidRDefault="00C83F13" w:rsidP="00C83F13">
      <w:pPr>
        <w:spacing w:after="0" w:line="240" w:lineRule="auto"/>
        <w:ind w:left="6480"/>
        <w:rPr>
          <w:rFonts w:ascii="Franklin Gothic Book" w:hAnsi="Franklin Gothic Book"/>
          <w:b/>
          <w:sz w:val="20"/>
          <w:szCs w:val="20"/>
        </w:rPr>
      </w:pPr>
    </w:p>
    <w:p w:rsidR="00C83F13" w:rsidRDefault="00C83F13" w:rsidP="00C83F13">
      <w:pPr>
        <w:spacing w:after="0" w:line="240" w:lineRule="auto"/>
        <w:ind w:left="6480"/>
        <w:rPr>
          <w:rFonts w:ascii="Franklin Gothic Book" w:hAnsi="Franklin Gothic Book"/>
          <w:b/>
          <w:sz w:val="20"/>
          <w:szCs w:val="20"/>
        </w:rPr>
      </w:pPr>
    </w:p>
    <w:p w:rsidR="00C83F13" w:rsidRPr="00FC62F3" w:rsidRDefault="00C83F13" w:rsidP="00C83F13">
      <w:pPr>
        <w:spacing w:after="0" w:line="240" w:lineRule="auto"/>
        <w:ind w:left="6480"/>
        <w:rPr>
          <w:rFonts w:ascii="Bookman Old Style" w:hAnsi="Bookman Old Style"/>
          <w:sz w:val="24"/>
          <w:szCs w:val="24"/>
        </w:rPr>
      </w:pPr>
      <w:r w:rsidRPr="00FC62F3">
        <w:rPr>
          <w:rFonts w:ascii="Bookman Old Style" w:hAnsi="Bookman Old Style"/>
          <w:sz w:val="24"/>
          <w:szCs w:val="24"/>
        </w:rPr>
        <w:t>BUPATI BANTUL,</w:t>
      </w:r>
    </w:p>
    <w:p w:rsidR="00C83F13" w:rsidRPr="00FC62F3" w:rsidRDefault="00C83F13" w:rsidP="00C83F13">
      <w:pPr>
        <w:spacing w:after="0" w:line="240" w:lineRule="auto"/>
        <w:ind w:left="6480"/>
        <w:rPr>
          <w:rFonts w:ascii="Bookman Old Style" w:hAnsi="Bookman Old Style"/>
          <w:sz w:val="24"/>
          <w:szCs w:val="24"/>
        </w:rPr>
      </w:pPr>
    </w:p>
    <w:p w:rsidR="00C83F13" w:rsidRPr="00FC62F3" w:rsidRDefault="00C83F13" w:rsidP="00C83F13">
      <w:pPr>
        <w:spacing w:after="0" w:line="240" w:lineRule="auto"/>
        <w:ind w:left="6480"/>
        <w:rPr>
          <w:rFonts w:ascii="Bookman Old Style" w:hAnsi="Bookman Old Style"/>
          <w:sz w:val="24"/>
          <w:szCs w:val="24"/>
        </w:rPr>
      </w:pPr>
    </w:p>
    <w:p w:rsidR="00C83F13" w:rsidRPr="00FC62F3" w:rsidRDefault="00C83F13" w:rsidP="00C83F13">
      <w:pPr>
        <w:spacing w:after="0" w:line="240" w:lineRule="auto"/>
        <w:ind w:left="6480"/>
        <w:rPr>
          <w:rFonts w:ascii="Bookman Old Style" w:hAnsi="Bookman Old Style"/>
          <w:sz w:val="24"/>
          <w:szCs w:val="24"/>
        </w:rPr>
      </w:pPr>
    </w:p>
    <w:p w:rsidR="00C83F13" w:rsidRPr="00FC62F3" w:rsidRDefault="00C83F13" w:rsidP="00C83F13">
      <w:pPr>
        <w:spacing w:after="0" w:line="240" w:lineRule="auto"/>
        <w:ind w:left="6480"/>
        <w:rPr>
          <w:rFonts w:ascii="Bookman Old Style" w:hAnsi="Bookman Old Style"/>
          <w:sz w:val="24"/>
          <w:szCs w:val="24"/>
        </w:rPr>
      </w:pPr>
      <w:r w:rsidRPr="00FC62F3">
        <w:rPr>
          <w:rFonts w:ascii="Bookman Old Style" w:hAnsi="Bookman Old Style"/>
          <w:sz w:val="24"/>
          <w:szCs w:val="24"/>
        </w:rPr>
        <w:t>SUHARSONO</w:t>
      </w:r>
    </w:p>
    <w:sectPr w:rsidR="00C83F13" w:rsidRPr="00FC62F3" w:rsidSect="00C83F13">
      <w:type w:val="continuous"/>
      <w:pgSz w:w="11907" w:h="16839" w:code="9"/>
      <w:pgMar w:top="1021" w:right="1134" w:bottom="102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AFF" w:usb1="C0007841" w:usb2="00000009" w:usb3="00000000" w:csb0="000001FF" w:csb1="00000000"/>
  </w:font>
  <w:font w:name="Calibri">
    <w:altName w:val="Arial Rounded MT Bold"/>
    <w:panose1 w:val="020F0502020204030204"/>
    <w:charset w:val="00"/>
    <w:family w:val="swiss"/>
    <w:pitch w:val="variable"/>
    <w:sig w:usb0="E10002FF" w:usb1="4000ACFF" w:usb2="00000009" w:usb3="00000000" w:csb0="0000019F" w:csb1="00000000"/>
  </w:font>
  <w:font w:name="Tahoma">
    <w:altName w:val="Microsoft Sans Serif"/>
    <w:panose1 w:val="020B0604030504040204"/>
    <w:charset w:val="00"/>
    <w:family w:val="swiss"/>
    <w:pitch w:val="variable"/>
    <w:sig w:usb0="E1002EFF" w:usb1="C000605B" w:usb2="00000029" w:usb3="00000000" w:csb0="000101FF" w:csb1="00000000"/>
  </w:font>
  <w:font w:name="Bookman Old Style">
    <w:altName w:val="Bookman Old Style"/>
    <w:panose1 w:val="02050604050505020204"/>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914872"/>
    <w:multiLevelType w:val="hybridMultilevel"/>
    <w:tmpl w:val="FAAC2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C090F5F"/>
    <w:multiLevelType w:val="hybridMultilevel"/>
    <w:tmpl w:val="F2A415C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711"/>
    <w:rsid w:val="00005F16"/>
    <w:rsid w:val="000102BB"/>
    <w:rsid w:val="000143E6"/>
    <w:rsid w:val="00052706"/>
    <w:rsid w:val="000548ED"/>
    <w:rsid w:val="00054FA2"/>
    <w:rsid w:val="00072C39"/>
    <w:rsid w:val="00075496"/>
    <w:rsid w:val="0008138A"/>
    <w:rsid w:val="00083D2E"/>
    <w:rsid w:val="00092503"/>
    <w:rsid w:val="000B6592"/>
    <w:rsid w:val="000D4C7E"/>
    <w:rsid w:val="000F4AFE"/>
    <w:rsid w:val="000F5A44"/>
    <w:rsid w:val="00101A21"/>
    <w:rsid w:val="00102BB2"/>
    <w:rsid w:val="00110ADD"/>
    <w:rsid w:val="00114188"/>
    <w:rsid w:val="00121F34"/>
    <w:rsid w:val="001315B1"/>
    <w:rsid w:val="001A0C38"/>
    <w:rsid w:val="001C0B38"/>
    <w:rsid w:val="001E1E4E"/>
    <w:rsid w:val="0020140F"/>
    <w:rsid w:val="00212098"/>
    <w:rsid w:val="00227EF0"/>
    <w:rsid w:val="00232447"/>
    <w:rsid w:val="002334FD"/>
    <w:rsid w:val="0023737B"/>
    <w:rsid w:val="00241959"/>
    <w:rsid w:val="00252874"/>
    <w:rsid w:val="00254F4C"/>
    <w:rsid w:val="0027473E"/>
    <w:rsid w:val="00277F72"/>
    <w:rsid w:val="00281F3D"/>
    <w:rsid w:val="00292214"/>
    <w:rsid w:val="002A66F0"/>
    <w:rsid w:val="002B5979"/>
    <w:rsid w:val="002B6CD8"/>
    <w:rsid w:val="002C1333"/>
    <w:rsid w:val="002C22FA"/>
    <w:rsid w:val="002D2972"/>
    <w:rsid w:val="002D6445"/>
    <w:rsid w:val="002F62F7"/>
    <w:rsid w:val="003069F2"/>
    <w:rsid w:val="0033290E"/>
    <w:rsid w:val="00354EC3"/>
    <w:rsid w:val="00363FB2"/>
    <w:rsid w:val="003C2CD6"/>
    <w:rsid w:val="003E52E2"/>
    <w:rsid w:val="003F1AE5"/>
    <w:rsid w:val="004066DB"/>
    <w:rsid w:val="00416EC5"/>
    <w:rsid w:val="004217CC"/>
    <w:rsid w:val="004270B4"/>
    <w:rsid w:val="00443686"/>
    <w:rsid w:val="004616FA"/>
    <w:rsid w:val="004710DE"/>
    <w:rsid w:val="0048023A"/>
    <w:rsid w:val="004A2336"/>
    <w:rsid w:val="004E7278"/>
    <w:rsid w:val="004F36E5"/>
    <w:rsid w:val="00503E9A"/>
    <w:rsid w:val="00513E61"/>
    <w:rsid w:val="00520928"/>
    <w:rsid w:val="00544C53"/>
    <w:rsid w:val="005674C7"/>
    <w:rsid w:val="005A721A"/>
    <w:rsid w:val="005D14ED"/>
    <w:rsid w:val="00610C05"/>
    <w:rsid w:val="00623E56"/>
    <w:rsid w:val="00626D94"/>
    <w:rsid w:val="0066182B"/>
    <w:rsid w:val="00663D1C"/>
    <w:rsid w:val="006B0524"/>
    <w:rsid w:val="006E4B09"/>
    <w:rsid w:val="007106AB"/>
    <w:rsid w:val="00730C09"/>
    <w:rsid w:val="00741564"/>
    <w:rsid w:val="0075487E"/>
    <w:rsid w:val="00754C89"/>
    <w:rsid w:val="007925A9"/>
    <w:rsid w:val="007A6D88"/>
    <w:rsid w:val="007B40C7"/>
    <w:rsid w:val="007C5BD0"/>
    <w:rsid w:val="007D2C5B"/>
    <w:rsid w:val="007E4683"/>
    <w:rsid w:val="008014BE"/>
    <w:rsid w:val="00810A10"/>
    <w:rsid w:val="00815DCA"/>
    <w:rsid w:val="00817D31"/>
    <w:rsid w:val="00855CDD"/>
    <w:rsid w:val="008B338E"/>
    <w:rsid w:val="008B572B"/>
    <w:rsid w:val="008D719F"/>
    <w:rsid w:val="009001F3"/>
    <w:rsid w:val="00904EC0"/>
    <w:rsid w:val="00973725"/>
    <w:rsid w:val="00977A60"/>
    <w:rsid w:val="009C527A"/>
    <w:rsid w:val="009D7DCD"/>
    <w:rsid w:val="009E2D2D"/>
    <w:rsid w:val="009F3468"/>
    <w:rsid w:val="00A137E4"/>
    <w:rsid w:val="00A157CE"/>
    <w:rsid w:val="00A376A7"/>
    <w:rsid w:val="00A42B3B"/>
    <w:rsid w:val="00A43B07"/>
    <w:rsid w:val="00A4630B"/>
    <w:rsid w:val="00A559EE"/>
    <w:rsid w:val="00A57D07"/>
    <w:rsid w:val="00A67ACA"/>
    <w:rsid w:val="00AA3B26"/>
    <w:rsid w:val="00AD0E03"/>
    <w:rsid w:val="00B20B36"/>
    <w:rsid w:val="00B2748C"/>
    <w:rsid w:val="00B41007"/>
    <w:rsid w:val="00BD41A7"/>
    <w:rsid w:val="00BF0426"/>
    <w:rsid w:val="00BF6C68"/>
    <w:rsid w:val="00C31DC9"/>
    <w:rsid w:val="00C363CA"/>
    <w:rsid w:val="00C5517D"/>
    <w:rsid w:val="00C633DC"/>
    <w:rsid w:val="00C80CC9"/>
    <w:rsid w:val="00C83F13"/>
    <w:rsid w:val="00C87CFF"/>
    <w:rsid w:val="00CB0067"/>
    <w:rsid w:val="00CB12BB"/>
    <w:rsid w:val="00CE6E37"/>
    <w:rsid w:val="00CF1D2E"/>
    <w:rsid w:val="00D0370F"/>
    <w:rsid w:val="00D16453"/>
    <w:rsid w:val="00D201F0"/>
    <w:rsid w:val="00D44711"/>
    <w:rsid w:val="00D8263F"/>
    <w:rsid w:val="00DA0AAF"/>
    <w:rsid w:val="00DA198D"/>
    <w:rsid w:val="00DC6BED"/>
    <w:rsid w:val="00DC7DD3"/>
    <w:rsid w:val="00E01FF5"/>
    <w:rsid w:val="00E165FE"/>
    <w:rsid w:val="00E26AC1"/>
    <w:rsid w:val="00E547A0"/>
    <w:rsid w:val="00E74C4B"/>
    <w:rsid w:val="00E77AA2"/>
    <w:rsid w:val="00E829C8"/>
    <w:rsid w:val="00EA695C"/>
    <w:rsid w:val="00EB2109"/>
    <w:rsid w:val="00EB4BF0"/>
    <w:rsid w:val="00EB5CE9"/>
    <w:rsid w:val="00EB6FD4"/>
    <w:rsid w:val="00EC0ADD"/>
    <w:rsid w:val="00F1180D"/>
    <w:rsid w:val="00F136D2"/>
    <w:rsid w:val="00F151C2"/>
    <w:rsid w:val="00F36C97"/>
    <w:rsid w:val="00F51669"/>
    <w:rsid w:val="00F5535D"/>
    <w:rsid w:val="00F71C36"/>
    <w:rsid w:val="00F77BA7"/>
    <w:rsid w:val="00F80115"/>
    <w:rsid w:val="00F84E0B"/>
    <w:rsid w:val="00F91246"/>
    <w:rsid w:val="00FB5BA9"/>
    <w:rsid w:val="00FC62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8FF1A3-AFC5-4B4E-A5EF-570E388C3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4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711"/>
    <w:rPr>
      <w:rFonts w:ascii="Tahoma" w:hAnsi="Tahoma" w:cs="Tahoma"/>
      <w:sz w:val="16"/>
      <w:szCs w:val="16"/>
    </w:rPr>
  </w:style>
  <w:style w:type="paragraph" w:styleId="ListParagraph">
    <w:name w:val="List Paragraph"/>
    <w:basedOn w:val="Normal"/>
    <w:uiPriority w:val="34"/>
    <w:qFormat/>
    <w:rsid w:val="00D447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633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57962-3891-4C6C-BC67-8413567BD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Pages>
  <Words>69833</Words>
  <Characters>398053</Characters>
  <Application>Microsoft Office Word</Application>
  <DocSecurity>0</DocSecurity>
  <Lines>3317</Lines>
  <Paragraphs>933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mr-ortalbantul</dc:creator>
  <cp:lastModifiedBy>ASUS</cp:lastModifiedBy>
  <cp:revision>5</cp:revision>
  <cp:lastPrinted>2019-04-10T07:49:00Z</cp:lastPrinted>
  <dcterms:created xsi:type="dcterms:W3CDTF">2019-02-05T04:02:00Z</dcterms:created>
  <dcterms:modified xsi:type="dcterms:W3CDTF">2019-05-09T02:23:00Z</dcterms:modified>
</cp:coreProperties>
</file>